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28129" w14:textId="77777777" w:rsidR="000D105D" w:rsidRDefault="00E5336B">
      <w:pPr>
        <w:pStyle w:val="Textoindependiente"/>
        <w:ind w:left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EEF9A24" wp14:editId="18F91725">
            <wp:extent cx="2011253" cy="528351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253" cy="5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123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4B7B1AE1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4CC3084C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71222E4A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4756AF30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638BAA43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000FC6C7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78496C1F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33C5EB6F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4AE5C07D" w14:textId="77777777" w:rsidR="000D105D" w:rsidRDefault="000D105D">
      <w:pPr>
        <w:pStyle w:val="Textoindependiente"/>
        <w:rPr>
          <w:rFonts w:ascii="Times New Roman"/>
          <w:sz w:val="44"/>
        </w:rPr>
      </w:pPr>
    </w:p>
    <w:p w14:paraId="6B1659F8" w14:textId="77777777" w:rsidR="000D105D" w:rsidRDefault="000D105D">
      <w:pPr>
        <w:pStyle w:val="Textoindependiente"/>
        <w:spacing w:before="112"/>
        <w:rPr>
          <w:rFonts w:ascii="Times New Roman"/>
          <w:sz w:val="44"/>
        </w:rPr>
      </w:pPr>
    </w:p>
    <w:p w14:paraId="538661C6" w14:textId="77777777" w:rsidR="000D105D" w:rsidRDefault="00E5336B">
      <w:pPr>
        <w:spacing w:before="1"/>
        <w:ind w:left="141"/>
        <w:jc w:val="center"/>
        <w:rPr>
          <w:rFonts w:ascii="Arial" w:hAnsi="Arial"/>
          <w:b/>
          <w:sz w:val="44"/>
        </w:rPr>
      </w:pPr>
      <w:r>
        <w:rPr>
          <w:rFonts w:ascii="Arial" w:hAnsi="Arial"/>
          <w:b/>
          <w:w w:val="80"/>
          <w:sz w:val="44"/>
        </w:rPr>
        <w:t>GUÍA</w:t>
      </w:r>
      <w:r>
        <w:rPr>
          <w:rFonts w:ascii="Arial" w:hAnsi="Arial"/>
          <w:b/>
          <w:spacing w:val="-8"/>
          <w:sz w:val="44"/>
        </w:rPr>
        <w:t xml:space="preserve"> </w:t>
      </w:r>
      <w:r>
        <w:rPr>
          <w:rFonts w:ascii="Arial" w:hAnsi="Arial"/>
          <w:b/>
          <w:w w:val="80"/>
          <w:sz w:val="44"/>
        </w:rPr>
        <w:t>DE</w:t>
      </w:r>
      <w:r>
        <w:rPr>
          <w:rFonts w:ascii="Arial" w:hAnsi="Arial"/>
          <w:b/>
          <w:spacing w:val="-8"/>
          <w:sz w:val="44"/>
        </w:rPr>
        <w:t xml:space="preserve"> </w:t>
      </w:r>
      <w:r>
        <w:rPr>
          <w:rFonts w:ascii="Arial" w:hAnsi="Arial"/>
          <w:b/>
          <w:w w:val="80"/>
          <w:sz w:val="44"/>
        </w:rPr>
        <w:t>LABORATORIO</w:t>
      </w:r>
      <w:r>
        <w:rPr>
          <w:rFonts w:ascii="Arial" w:hAnsi="Arial"/>
          <w:b/>
          <w:spacing w:val="-1"/>
          <w:sz w:val="44"/>
        </w:rPr>
        <w:t xml:space="preserve"> </w:t>
      </w:r>
      <w:r>
        <w:rPr>
          <w:rFonts w:ascii="Arial" w:hAnsi="Arial"/>
          <w:b/>
          <w:spacing w:val="-5"/>
          <w:w w:val="80"/>
          <w:sz w:val="44"/>
        </w:rPr>
        <w:t>15</w:t>
      </w:r>
    </w:p>
    <w:p w14:paraId="6561CB4F" w14:textId="77777777" w:rsidR="000D105D" w:rsidRDefault="000D105D">
      <w:pPr>
        <w:pStyle w:val="Textoindependiente"/>
        <w:spacing w:before="21"/>
        <w:rPr>
          <w:rFonts w:ascii="Arial"/>
          <w:b/>
          <w:sz w:val="44"/>
        </w:rPr>
      </w:pPr>
    </w:p>
    <w:p w14:paraId="73C1827E" w14:textId="77777777" w:rsidR="000D105D" w:rsidRDefault="00E5336B">
      <w:pPr>
        <w:ind w:left="146"/>
        <w:jc w:val="center"/>
        <w:rPr>
          <w:rFonts w:ascii="Arial" w:hAnsi="Arial"/>
          <w:b/>
          <w:sz w:val="48"/>
        </w:rPr>
      </w:pPr>
      <w:r>
        <w:rPr>
          <w:rFonts w:ascii="Arial" w:hAnsi="Arial"/>
          <w:b/>
          <w:spacing w:val="-2"/>
          <w:w w:val="85"/>
          <w:sz w:val="48"/>
        </w:rPr>
        <w:t>“</w:t>
      </w:r>
      <w:proofErr w:type="spellStart"/>
      <w:r>
        <w:rPr>
          <w:rFonts w:ascii="Arial" w:hAnsi="Arial"/>
          <w:b/>
          <w:spacing w:val="-2"/>
          <w:w w:val="85"/>
          <w:sz w:val="48"/>
        </w:rPr>
        <w:t>CloudFormation</w:t>
      </w:r>
      <w:proofErr w:type="spellEnd"/>
      <w:r>
        <w:rPr>
          <w:rFonts w:ascii="Arial" w:hAnsi="Arial"/>
          <w:b/>
          <w:spacing w:val="-2"/>
          <w:w w:val="85"/>
          <w:sz w:val="48"/>
        </w:rPr>
        <w:t>”</w:t>
      </w:r>
    </w:p>
    <w:p w14:paraId="61B81215" w14:textId="77777777" w:rsidR="000D105D" w:rsidRDefault="00E5336B">
      <w:pPr>
        <w:spacing w:before="550"/>
        <w:ind w:left="141"/>
        <w:jc w:val="center"/>
        <w:rPr>
          <w:rFonts w:ascii="Arial"/>
          <w:b/>
          <w:sz w:val="48"/>
        </w:rPr>
      </w:pPr>
      <w:r>
        <w:rPr>
          <w:rFonts w:ascii="Arial"/>
          <w:b/>
          <w:spacing w:val="-2"/>
          <w:w w:val="85"/>
          <w:sz w:val="48"/>
        </w:rPr>
        <w:t>Estudiantes</w:t>
      </w:r>
    </w:p>
    <w:p w14:paraId="6D9AA8A3" w14:textId="77777777" w:rsidR="000D105D" w:rsidRDefault="00E5336B">
      <w:pPr>
        <w:spacing w:before="549"/>
        <w:ind w:left="3308" w:right="3163" w:firstLine="1"/>
        <w:jc w:val="center"/>
        <w:rPr>
          <w:rFonts w:ascii="Arial" w:hAnsi="Arial"/>
          <w:b/>
          <w:sz w:val="48"/>
        </w:rPr>
      </w:pPr>
      <w:r>
        <w:rPr>
          <w:rFonts w:ascii="Arial" w:hAnsi="Arial"/>
          <w:b/>
          <w:w w:val="85"/>
          <w:sz w:val="48"/>
        </w:rPr>
        <w:t xml:space="preserve">Muñoz Herrera </w:t>
      </w:r>
      <w:proofErr w:type="spellStart"/>
      <w:r>
        <w:rPr>
          <w:rFonts w:ascii="Arial" w:hAnsi="Arial"/>
          <w:b/>
          <w:w w:val="80"/>
          <w:sz w:val="48"/>
        </w:rPr>
        <w:t>Stevan</w:t>
      </w:r>
      <w:proofErr w:type="spellEnd"/>
      <w:r>
        <w:rPr>
          <w:rFonts w:ascii="Arial" w:hAnsi="Arial"/>
          <w:b/>
          <w:spacing w:val="-10"/>
          <w:sz w:val="48"/>
        </w:rPr>
        <w:t xml:space="preserve"> </w:t>
      </w:r>
      <w:r>
        <w:rPr>
          <w:rFonts w:ascii="Arial" w:hAnsi="Arial"/>
          <w:b/>
          <w:spacing w:val="-2"/>
          <w:w w:val="80"/>
          <w:sz w:val="48"/>
        </w:rPr>
        <w:t>Pacheco</w:t>
      </w:r>
    </w:p>
    <w:p w14:paraId="61445C77" w14:textId="77777777" w:rsidR="000D105D" w:rsidRDefault="000D105D">
      <w:pPr>
        <w:jc w:val="center"/>
        <w:rPr>
          <w:rFonts w:ascii="Arial" w:hAnsi="Arial"/>
          <w:b/>
          <w:sz w:val="48"/>
        </w:rPr>
        <w:sectPr w:rsidR="000D105D">
          <w:type w:val="continuous"/>
          <w:pgSz w:w="11900" w:h="16850"/>
          <w:pgMar w:top="900" w:right="1275" w:bottom="280" w:left="1133" w:header="720" w:footer="720" w:gutter="0"/>
          <w:cols w:space="720"/>
        </w:sectPr>
      </w:pPr>
    </w:p>
    <w:p w14:paraId="169C26C3" w14:textId="77777777" w:rsidR="000D105D" w:rsidRDefault="000D105D">
      <w:pPr>
        <w:pStyle w:val="Textoindependiente"/>
        <w:rPr>
          <w:rFonts w:ascii="Arial"/>
          <w:b/>
          <w:sz w:val="22"/>
        </w:rPr>
      </w:pPr>
    </w:p>
    <w:p w14:paraId="7F87BF08" w14:textId="77777777" w:rsidR="000D105D" w:rsidRDefault="000D105D">
      <w:pPr>
        <w:pStyle w:val="Textoindependiente"/>
        <w:spacing w:before="129"/>
        <w:rPr>
          <w:rFonts w:ascii="Arial"/>
          <w:b/>
          <w:sz w:val="22"/>
        </w:rPr>
      </w:pPr>
    </w:p>
    <w:p w14:paraId="15B89EF4" w14:textId="77777777" w:rsidR="000D105D" w:rsidRDefault="00E5336B">
      <w:pPr>
        <w:ind w:left="144"/>
        <w:jc w:val="center"/>
        <w:rPr>
          <w:rFonts w:ascii="Arial"/>
          <w:b/>
          <w:i/>
        </w:rPr>
      </w:pPr>
      <w:r>
        <w:rPr>
          <w:rFonts w:ascii="Arial"/>
          <w:b/>
          <w:i/>
          <w:spacing w:val="-2"/>
          <w:u w:val="single"/>
        </w:rPr>
        <w:t>LABORATORIO</w:t>
      </w:r>
    </w:p>
    <w:p w14:paraId="66B6B2A8" w14:textId="77777777" w:rsidR="000D105D" w:rsidRDefault="000D105D">
      <w:pPr>
        <w:pStyle w:val="Textoindependiente"/>
        <w:spacing w:before="232"/>
        <w:rPr>
          <w:rFonts w:ascii="Arial"/>
          <w:b/>
          <w:i/>
        </w:rPr>
      </w:pPr>
    </w:p>
    <w:p w14:paraId="09F0C3D5" w14:textId="77777777" w:rsidR="000D105D" w:rsidRDefault="00E5336B">
      <w:pPr>
        <w:pStyle w:val="Ttulo2"/>
        <w:spacing w:before="1"/>
        <w:rPr>
          <w:rFonts w:ascii="Arial"/>
        </w:rPr>
      </w:pPr>
      <w:r>
        <w:rPr>
          <w:rFonts w:ascii="Arial"/>
          <w:spacing w:val="-2"/>
        </w:rPr>
        <w:t>OBJETIVOS</w:t>
      </w:r>
    </w:p>
    <w:p w14:paraId="74956BF6" w14:textId="77777777" w:rsidR="000D105D" w:rsidRDefault="00E5336B">
      <w:pPr>
        <w:pStyle w:val="Prrafodelista"/>
        <w:numPr>
          <w:ilvl w:val="0"/>
          <w:numId w:val="4"/>
        </w:numPr>
        <w:tabs>
          <w:tab w:val="left" w:pos="442"/>
        </w:tabs>
        <w:spacing w:before="173"/>
        <w:ind w:left="442" w:hanging="157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Comprender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el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funcionamiento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de</w:t>
      </w:r>
      <w:r>
        <w:rPr>
          <w:rFonts w:ascii="Arial MT" w:hAnsi="Arial MT"/>
          <w:spacing w:val="-4"/>
          <w:sz w:val="24"/>
        </w:rPr>
        <w:t xml:space="preserve"> </w:t>
      </w:r>
      <w:proofErr w:type="spellStart"/>
      <w:r>
        <w:rPr>
          <w:rFonts w:ascii="Arial MT" w:hAnsi="Arial MT"/>
          <w:sz w:val="24"/>
        </w:rPr>
        <w:t>CloudFormation</w:t>
      </w:r>
      <w:proofErr w:type="spellEnd"/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en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pacing w:val="-5"/>
          <w:sz w:val="24"/>
        </w:rPr>
        <w:t>AWS</w:t>
      </w:r>
    </w:p>
    <w:p w14:paraId="235BB54E" w14:textId="77777777" w:rsidR="000D105D" w:rsidRDefault="000D105D">
      <w:pPr>
        <w:pStyle w:val="Textoindependiente"/>
        <w:spacing w:before="181"/>
        <w:rPr>
          <w:rFonts w:ascii="Arial MT"/>
        </w:rPr>
      </w:pPr>
    </w:p>
    <w:p w14:paraId="10472B69" w14:textId="77777777" w:rsidR="000D105D" w:rsidRDefault="00E5336B">
      <w:pPr>
        <w:pStyle w:val="Ttulo2"/>
        <w:spacing w:before="1"/>
        <w:rPr>
          <w:rFonts w:ascii="Arial"/>
        </w:rPr>
      </w:pPr>
      <w:r>
        <w:rPr>
          <w:rFonts w:ascii="Arial"/>
          <w:spacing w:val="-2"/>
        </w:rPr>
        <w:t>REQUERIMIENTOS</w:t>
      </w:r>
    </w:p>
    <w:p w14:paraId="155905DB" w14:textId="77777777" w:rsidR="000D105D" w:rsidRDefault="00E5336B">
      <w:pPr>
        <w:pStyle w:val="Prrafodelista"/>
        <w:numPr>
          <w:ilvl w:val="1"/>
          <w:numId w:val="4"/>
        </w:numPr>
        <w:tabs>
          <w:tab w:val="left" w:pos="1346"/>
        </w:tabs>
        <w:spacing w:before="199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Leer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las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diapositivas</w:t>
      </w:r>
      <w:r>
        <w:rPr>
          <w:rFonts w:ascii="Arial MT" w:hAnsi="Arial MT"/>
          <w:spacing w:val="1"/>
          <w:sz w:val="24"/>
        </w:rPr>
        <w:t xml:space="preserve"> </w:t>
      </w:r>
      <w:r>
        <w:rPr>
          <w:rFonts w:ascii="Arial MT" w:hAnsi="Arial MT"/>
          <w:sz w:val="24"/>
        </w:rPr>
        <w:t>del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pacing w:val="-4"/>
          <w:sz w:val="24"/>
        </w:rPr>
        <w:t>tema.</w:t>
      </w:r>
    </w:p>
    <w:p w14:paraId="13426A91" w14:textId="77777777" w:rsidR="000D105D" w:rsidRDefault="000D105D">
      <w:pPr>
        <w:pStyle w:val="Textoindependiente"/>
        <w:spacing w:before="59"/>
        <w:rPr>
          <w:rFonts w:ascii="Arial MT"/>
        </w:rPr>
      </w:pPr>
    </w:p>
    <w:p w14:paraId="75FF0581" w14:textId="77777777" w:rsidR="000D105D" w:rsidRDefault="00E5336B">
      <w:pPr>
        <w:ind w:left="285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PROCEDIMIENTO</w:t>
      </w:r>
    </w:p>
    <w:p w14:paraId="538314FB" w14:textId="77777777" w:rsidR="000D105D" w:rsidRDefault="00E5336B">
      <w:pPr>
        <w:spacing w:before="250"/>
        <w:ind w:left="85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(El</w:t>
      </w:r>
      <w:r>
        <w:rPr>
          <w:rFonts w:ascii="Arial" w:hAnsi="Arial"/>
          <w:b/>
          <w:spacing w:val="-4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siguientes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laboratorio</w:t>
      </w:r>
      <w:proofErr w:type="gramEnd"/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fue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diseñado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para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ser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desarrollado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en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grupos</w:t>
      </w:r>
    </w:p>
    <w:p w14:paraId="66C8C968" w14:textId="77777777" w:rsidR="000D105D" w:rsidRDefault="00E5336B">
      <w:pPr>
        <w:ind w:left="146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 2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personas)</w:t>
      </w:r>
    </w:p>
    <w:p w14:paraId="3FE38E05" w14:textId="77777777" w:rsidR="000D105D" w:rsidRDefault="000D105D">
      <w:pPr>
        <w:pStyle w:val="Textoindependiente"/>
        <w:spacing w:before="15"/>
        <w:rPr>
          <w:rFonts w:ascii="Arial"/>
          <w:b/>
        </w:rPr>
      </w:pPr>
    </w:p>
    <w:p w14:paraId="17CC3D98" w14:textId="77777777" w:rsidR="000D105D" w:rsidRDefault="00E5336B">
      <w:pPr>
        <w:spacing w:before="1" w:after="2"/>
        <w:ind w:left="285" w:right="6359"/>
        <w:rPr>
          <w:b/>
          <w:sz w:val="24"/>
        </w:rPr>
      </w:pPr>
      <w:r>
        <w:rPr>
          <w:b/>
          <w:sz w:val="24"/>
        </w:rPr>
        <w:t>Crear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plantilla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personalizada </w:t>
      </w:r>
      <w:r>
        <w:rPr>
          <w:b/>
          <w:spacing w:val="-2"/>
          <w:sz w:val="24"/>
        </w:rPr>
        <w:t>Stack-EC2</w:t>
      </w:r>
    </w:p>
    <w:p w14:paraId="1163B9A7" w14:textId="77777777" w:rsidR="000D105D" w:rsidRDefault="00E5336B">
      <w:pPr>
        <w:pStyle w:val="Textoindependiente"/>
        <w:ind w:left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6F9A588" wp14:editId="525029FF">
                <wp:extent cx="5824855" cy="3937635"/>
                <wp:effectExtent l="9525" t="0" r="0" b="5714"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4855" cy="393763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CC5F785" w14:textId="77777777" w:rsidR="000D105D" w:rsidRDefault="00E5336B">
                            <w:pPr>
                              <w:spacing w:before="18"/>
                              <w:ind w:left="4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{</w:t>
                            </w:r>
                          </w:p>
                          <w:p w14:paraId="21B57213" w14:textId="77777777" w:rsidR="000D105D" w:rsidRDefault="00E5336B">
                            <w:pPr>
                              <w:pStyle w:val="Textoindependiente"/>
                              <w:ind w:left="158" w:right="3314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AWSTemplateFormatVersion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"2010-09-09", "</w:t>
                            </w:r>
                            <w:proofErr w:type="spellStart"/>
                            <w:r>
                              <w:t>Resources</w:t>
                            </w:r>
                            <w:proofErr w:type="spellEnd"/>
                            <w:r>
                              <w:t>": {</w:t>
                            </w:r>
                          </w:p>
                          <w:p w14:paraId="48E604B0" w14:textId="77777777" w:rsidR="000D105D" w:rsidRDefault="00E5336B">
                            <w:pPr>
                              <w:pStyle w:val="Textoindependiente"/>
                              <w:spacing w:line="293" w:lineRule="exact"/>
                              <w:ind w:left="484"/>
                            </w:pPr>
                            <w:r>
                              <w:t>"Instancia3":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3B4EC036" w14:textId="77777777" w:rsidR="000D105D" w:rsidRDefault="00E5336B">
                            <w:pPr>
                              <w:pStyle w:val="Textoindependiente"/>
                              <w:ind w:left="700" w:right="5514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>":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"</w:t>
                            </w:r>
                            <w:proofErr w:type="gramStart"/>
                            <w:r>
                              <w:t>AWS::</w:t>
                            </w:r>
                            <w:proofErr w:type="gramEnd"/>
                            <w:r>
                              <w:t>EC2::</w:t>
                            </w:r>
                            <w:proofErr w:type="spellStart"/>
                            <w:r>
                              <w:t>Instance</w:t>
                            </w:r>
                            <w:proofErr w:type="spellEnd"/>
                            <w:r>
                              <w:t>", "</w:t>
                            </w:r>
                            <w:proofErr w:type="spellStart"/>
                            <w:r>
                              <w:t>Properties</w:t>
                            </w:r>
                            <w:proofErr w:type="spellEnd"/>
                            <w:r>
                              <w:t>" : {</w:t>
                            </w:r>
                          </w:p>
                          <w:p w14:paraId="57309D26" w14:textId="77777777" w:rsidR="000D105D" w:rsidRDefault="00E5336B">
                            <w:pPr>
                              <w:pStyle w:val="Textoindependiente"/>
                              <w:ind w:left="919" w:right="3314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ImageId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"ami-0885b1f6bd170450c", "</w:t>
                            </w:r>
                            <w:proofErr w:type="spellStart"/>
                            <w:r>
                              <w:t>KeyName</w:t>
                            </w:r>
                            <w:proofErr w:type="spellEnd"/>
                            <w:r>
                              <w:t>" : "</w:t>
                            </w:r>
                            <w:proofErr w:type="spellStart"/>
                            <w:r>
                              <w:t>key</w:t>
                            </w:r>
                            <w:proofErr w:type="spellEnd"/>
                            <w:r>
                              <w:t>",</w:t>
                            </w:r>
                          </w:p>
                          <w:p w14:paraId="7F09AA38" w14:textId="77777777" w:rsidR="000D105D" w:rsidRDefault="00E5336B">
                            <w:pPr>
                              <w:pStyle w:val="Textoindependiente"/>
                              <w:spacing w:line="293" w:lineRule="exact"/>
                              <w:ind w:left="919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InstanceType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"t2.micro",</w:t>
                            </w:r>
                          </w:p>
                          <w:p w14:paraId="30D42A5E" w14:textId="77777777" w:rsidR="000D105D" w:rsidRDefault="00E5336B">
                            <w:pPr>
                              <w:pStyle w:val="Textoindependiente"/>
                              <w:ind w:left="919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SecurityGroupIds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["sg-</w:t>
                            </w:r>
                            <w:r>
                              <w:rPr>
                                <w:spacing w:val="-2"/>
                              </w:rPr>
                              <w:t>0b5b241fca52ea5ed"]</w:t>
                            </w:r>
                          </w:p>
                          <w:p w14:paraId="566A3416" w14:textId="77777777" w:rsidR="000D105D" w:rsidRDefault="00E5336B">
                            <w:pPr>
                              <w:ind w:left="70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435D04F6" w14:textId="77777777" w:rsidR="000D105D" w:rsidRDefault="00E5336B">
                            <w:pPr>
                              <w:spacing w:before="2"/>
                              <w:ind w:left="48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},</w:t>
                            </w:r>
                          </w:p>
                          <w:p w14:paraId="62942A75" w14:textId="77777777" w:rsidR="000D105D" w:rsidRDefault="00E5336B">
                            <w:pPr>
                              <w:pStyle w:val="Textoindependiente"/>
                              <w:ind w:left="1463"/>
                            </w:pPr>
                            <w:r>
                              <w:t>"ElasticIP3</w:t>
                            </w:r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692DA338" w14:textId="77777777" w:rsidR="000D105D" w:rsidRDefault="00E5336B">
                            <w:pPr>
                              <w:pStyle w:val="Textoindependiente"/>
                              <w:ind w:left="1574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"AWS::EC2::EIP",</w:t>
                            </w:r>
                          </w:p>
                          <w:p w14:paraId="16DB7795" w14:textId="77777777" w:rsidR="000D105D" w:rsidRDefault="00E5336B">
                            <w:pPr>
                              <w:pStyle w:val="Textoindependiente"/>
                              <w:ind w:left="1574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Properties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7C87599B" w14:textId="77777777" w:rsidR="000D105D" w:rsidRDefault="00E5336B">
                            <w:pPr>
                              <w:pStyle w:val="Textoindependiente"/>
                              <w:ind w:left="2172"/>
                            </w:pPr>
                            <w:r>
                              <w:t>"</w:t>
                            </w:r>
                            <w:proofErr w:type="spellStart"/>
                            <w:r>
                              <w:t>InstanceId</w:t>
                            </w:r>
                            <w:proofErr w:type="spellEnd"/>
                            <w:proofErr w:type="gramStart"/>
                            <w:r>
                              <w:t>"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"</w:t>
                            </w:r>
                            <w:proofErr w:type="spellStart"/>
                            <w:r>
                              <w:t>Ref</w:t>
                            </w:r>
                            <w:proofErr w:type="spellEnd"/>
                            <w:r>
                              <w:t>"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 xml:space="preserve">"Instancia3" </w:t>
                            </w: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6F857E46" w14:textId="77777777" w:rsidR="000D105D" w:rsidRDefault="00E5336B">
                            <w:pPr>
                              <w:ind w:left="2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6F4A4414" w14:textId="77777777" w:rsidR="000D105D" w:rsidRDefault="00E5336B">
                            <w:pPr>
                              <w:ind w:left="1463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0F22AED3" w14:textId="77777777" w:rsidR="000D105D" w:rsidRDefault="00E5336B">
                            <w:pPr>
                              <w:spacing w:before="292"/>
                              <w:ind w:left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 w14:paraId="40999C5C" w14:textId="77777777" w:rsidR="000D105D" w:rsidRDefault="00E5336B">
                            <w:pPr>
                              <w:ind w:left="4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6F9A588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width:458.65pt;height:31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" filled="f" strokeweight=".48pt">
                <v:path arrowok="t"/>
                <v:textbox inset="0,0,0,0">
                  <w:txbxContent>
                    <w:p w14:paraId="0CC5F785" w14:textId="77777777" w:rsidR="000D105D" w:rsidRDefault="00E5336B">
                      <w:pPr>
                        <w:spacing w:before="18"/>
                        <w:ind w:left="47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{</w:t>
                      </w:r>
                    </w:p>
                    <w:p w14:paraId="21B57213" w14:textId="77777777" w:rsidR="000D105D" w:rsidRDefault="00E5336B">
                      <w:pPr>
                        <w:pStyle w:val="Textoindependiente"/>
                        <w:ind w:left="158" w:right="3314"/>
                      </w:pPr>
                      <w:r>
                        <w:t>"</w:t>
                      </w:r>
                      <w:proofErr w:type="spellStart"/>
                      <w:r>
                        <w:t>AWSTemplateFormatVersion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"2010-09-09", "</w:t>
                      </w:r>
                      <w:proofErr w:type="spellStart"/>
                      <w:r>
                        <w:t>Resources</w:t>
                      </w:r>
                      <w:proofErr w:type="spellEnd"/>
                      <w:r>
                        <w:t>": {</w:t>
                      </w:r>
                    </w:p>
                    <w:p w14:paraId="48E604B0" w14:textId="77777777" w:rsidR="000D105D" w:rsidRDefault="00E5336B">
                      <w:pPr>
                        <w:pStyle w:val="Textoindependiente"/>
                        <w:spacing w:line="293" w:lineRule="exact"/>
                        <w:ind w:left="484"/>
                      </w:pPr>
                      <w:r>
                        <w:t>"Instancia3":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3B4EC036" w14:textId="77777777" w:rsidR="000D105D" w:rsidRDefault="00E5336B">
                      <w:pPr>
                        <w:pStyle w:val="Textoindependiente"/>
                        <w:ind w:left="700" w:right="5514"/>
                      </w:pPr>
                      <w:r>
                        <w:t>"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>":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"</w:t>
                      </w:r>
                      <w:proofErr w:type="gramStart"/>
                      <w:r>
                        <w:t>AWS::</w:t>
                      </w:r>
                      <w:proofErr w:type="gramEnd"/>
                      <w:r>
                        <w:t>EC2::</w:t>
                      </w:r>
                      <w:proofErr w:type="spellStart"/>
                      <w:r>
                        <w:t>Instance</w:t>
                      </w:r>
                      <w:proofErr w:type="spellEnd"/>
                      <w:r>
                        <w:t>", "</w:t>
                      </w:r>
                      <w:proofErr w:type="spellStart"/>
                      <w:r>
                        <w:t>Properties</w:t>
                      </w:r>
                      <w:proofErr w:type="spellEnd"/>
                      <w:r>
                        <w:t>" : {</w:t>
                      </w:r>
                    </w:p>
                    <w:p w14:paraId="57309D26" w14:textId="77777777" w:rsidR="000D105D" w:rsidRDefault="00E5336B">
                      <w:pPr>
                        <w:pStyle w:val="Textoindependiente"/>
                        <w:ind w:left="919" w:right="3314"/>
                      </w:pPr>
                      <w:r>
                        <w:t>"</w:t>
                      </w:r>
                      <w:proofErr w:type="spellStart"/>
                      <w:r>
                        <w:t>ImageId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"ami-0885b1f6bd170450c", "</w:t>
                      </w:r>
                      <w:proofErr w:type="spellStart"/>
                      <w:r>
                        <w:t>KeyName</w:t>
                      </w:r>
                      <w:proofErr w:type="spellEnd"/>
                      <w:r>
                        <w:t>" : "</w:t>
                      </w:r>
                      <w:proofErr w:type="spellStart"/>
                      <w:r>
                        <w:t>key</w:t>
                      </w:r>
                      <w:proofErr w:type="spellEnd"/>
                      <w:r>
                        <w:t>",</w:t>
                      </w:r>
                    </w:p>
                    <w:p w14:paraId="7F09AA38" w14:textId="77777777" w:rsidR="000D105D" w:rsidRDefault="00E5336B">
                      <w:pPr>
                        <w:pStyle w:val="Textoindependiente"/>
                        <w:spacing w:line="293" w:lineRule="exact"/>
                        <w:ind w:left="919"/>
                      </w:pPr>
                      <w:r>
                        <w:t>"</w:t>
                      </w:r>
                      <w:proofErr w:type="spellStart"/>
                      <w:r>
                        <w:t>InstanceType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"t2.micro",</w:t>
                      </w:r>
                    </w:p>
                    <w:p w14:paraId="30D42A5E" w14:textId="77777777" w:rsidR="000D105D" w:rsidRDefault="00E5336B">
                      <w:pPr>
                        <w:pStyle w:val="Textoindependiente"/>
                        <w:ind w:left="919"/>
                      </w:pPr>
                      <w:r>
                        <w:t>"</w:t>
                      </w:r>
                      <w:proofErr w:type="spellStart"/>
                      <w:r>
                        <w:t>SecurityGroupIds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["sg-</w:t>
                      </w:r>
                      <w:r>
                        <w:rPr>
                          <w:spacing w:val="-2"/>
                        </w:rPr>
                        <w:t>0b5b241fca52ea5ed"]</w:t>
                      </w:r>
                    </w:p>
                    <w:p w14:paraId="566A3416" w14:textId="77777777" w:rsidR="000D105D" w:rsidRDefault="00E5336B">
                      <w:pPr>
                        <w:ind w:left="700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435D04F6" w14:textId="77777777" w:rsidR="000D105D" w:rsidRDefault="00E5336B">
                      <w:pPr>
                        <w:spacing w:before="2"/>
                        <w:ind w:left="484"/>
                        <w:rPr>
                          <w:sz w:val="24"/>
                        </w:rPr>
                      </w:pPr>
                      <w:r>
                        <w:rPr>
                          <w:spacing w:val="-5"/>
                          <w:sz w:val="24"/>
                        </w:rPr>
                        <w:t>},</w:t>
                      </w:r>
                    </w:p>
                    <w:p w14:paraId="62942A75" w14:textId="77777777" w:rsidR="000D105D" w:rsidRDefault="00E5336B">
                      <w:pPr>
                        <w:pStyle w:val="Textoindependiente"/>
                        <w:ind w:left="1463"/>
                      </w:pPr>
                      <w:r>
                        <w:t>"ElasticIP3</w:t>
                      </w:r>
                      <w:proofErr w:type="gramStart"/>
                      <w:r>
                        <w:t>"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692DA338" w14:textId="77777777" w:rsidR="000D105D" w:rsidRDefault="00E5336B">
                      <w:pPr>
                        <w:pStyle w:val="Textoindependiente"/>
                        <w:ind w:left="1574"/>
                      </w:pPr>
                      <w:r>
                        <w:t>"</w:t>
                      </w:r>
                      <w:proofErr w:type="spellStart"/>
                      <w:r>
                        <w:t>Type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"AWS::EC2::EIP",</w:t>
                      </w:r>
                    </w:p>
                    <w:p w14:paraId="16DB7795" w14:textId="77777777" w:rsidR="000D105D" w:rsidRDefault="00E5336B">
                      <w:pPr>
                        <w:pStyle w:val="Textoindependiente"/>
                        <w:ind w:left="1574"/>
                      </w:pPr>
                      <w:r>
                        <w:t>"</w:t>
                      </w:r>
                      <w:proofErr w:type="spellStart"/>
                      <w:r>
                        <w:t>Properties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7C87599B" w14:textId="77777777" w:rsidR="000D105D" w:rsidRDefault="00E5336B">
                      <w:pPr>
                        <w:pStyle w:val="Textoindependiente"/>
                        <w:ind w:left="2172"/>
                      </w:pPr>
                      <w:r>
                        <w:t>"</w:t>
                      </w:r>
                      <w:proofErr w:type="spellStart"/>
                      <w:r>
                        <w:t>InstanceId</w:t>
                      </w:r>
                      <w:proofErr w:type="spellEnd"/>
                      <w:proofErr w:type="gramStart"/>
                      <w:r>
                        <w:t>"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:</w:t>
                      </w:r>
                      <w:proofErr w:type="gram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{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"</w:t>
                      </w:r>
                      <w:proofErr w:type="spellStart"/>
                      <w:r>
                        <w:t>Ref</w:t>
                      </w:r>
                      <w:proofErr w:type="spellEnd"/>
                      <w:r>
                        <w:t>"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: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 xml:space="preserve">"Instancia3" </w:t>
                      </w:r>
                      <w:r>
                        <w:rPr>
                          <w:spacing w:val="-10"/>
                        </w:rPr>
                        <w:t>}</w:t>
                      </w:r>
                    </w:p>
                    <w:p w14:paraId="6F857E46" w14:textId="77777777" w:rsidR="000D105D" w:rsidRDefault="00E5336B">
                      <w:pPr>
                        <w:ind w:left="2172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6F4A4414" w14:textId="77777777" w:rsidR="000D105D" w:rsidRDefault="00E5336B">
                      <w:pPr>
                        <w:ind w:left="1463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0F22AED3" w14:textId="77777777" w:rsidR="000D105D" w:rsidRDefault="00E5336B">
                      <w:pPr>
                        <w:spacing w:before="292"/>
                        <w:ind w:left="266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  <w:p w14:paraId="40999C5C" w14:textId="77777777" w:rsidR="000D105D" w:rsidRDefault="00E5336B">
                      <w:pPr>
                        <w:ind w:left="47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D5EF72" w14:textId="77777777" w:rsidR="000D105D" w:rsidRDefault="000D105D">
      <w:pPr>
        <w:pStyle w:val="Textoindependiente"/>
        <w:spacing w:before="234"/>
        <w:rPr>
          <w:b/>
        </w:rPr>
      </w:pPr>
    </w:p>
    <w:p w14:paraId="5F4FAF98" w14:textId="77777777" w:rsidR="000D105D" w:rsidRDefault="00E5336B">
      <w:pPr>
        <w:pStyle w:val="Prrafodelista"/>
        <w:numPr>
          <w:ilvl w:val="0"/>
          <w:numId w:val="3"/>
        </w:numPr>
        <w:tabs>
          <w:tab w:val="left" w:pos="1005"/>
        </w:tabs>
        <w:spacing w:before="1" w:line="300" w:lineRule="auto"/>
        <w:ind w:right="136"/>
        <w:rPr>
          <w:sz w:val="24"/>
        </w:rPr>
      </w:pPr>
      <w:r>
        <w:rPr>
          <w:sz w:val="24"/>
        </w:rPr>
        <w:t>Ingresar</w:t>
      </w:r>
      <w:r>
        <w:rPr>
          <w:spacing w:val="80"/>
          <w:sz w:val="24"/>
        </w:rPr>
        <w:t xml:space="preserve"> </w:t>
      </w:r>
      <w:r>
        <w:rPr>
          <w:sz w:val="24"/>
        </w:rPr>
        <w:t>al</w:t>
      </w:r>
      <w:r>
        <w:rPr>
          <w:spacing w:val="80"/>
          <w:sz w:val="24"/>
        </w:rPr>
        <w:t xml:space="preserve"> </w:t>
      </w:r>
      <w:r>
        <w:rPr>
          <w:sz w:val="24"/>
        </w:rPr>
        <w:t>siguiente</w:t>
      </w:r>
      <w:r>
        <w:rPr>
          <w:spacing w:val="80"/>
          <w:sz w:val="24"/>
        </w:rPr>
        <w:t xml:space="preserve"> </w:t>
      </w:r>
      <w:r>
        <w:rPr>
          <w:sz w:val="24"/>
        </w:rPr>
        <w:t>enlace</w:t>
      </w:r>
      <w:r>
        <w:rPr>
          <w:spacing w:val="80"/>
          <w:sz w:val="24"/>
        </w:rPr>
        <w:t xml:space="preserve"> </w:t>
      </w:r>
      <w:r>
        <w:rPr>
          <w:sz w:val="24"/>
        </w:rPr>
        <w:t>y</w:t>
      </w:r>
      <w:r>
        <w:rPr>
          <w:spacing w:val="80"/>
          <w:sz w:val="24"/>
        </w:rPr>
        <w:t xml:space="preserve"> </w:t>
      </w:r>
      <w:r>
        <w:rPr>
          <w:sz w:val="24"/>
        </w:rPr>
        <w:t>posteriormente</w:t>
      </w:r>
      <w:r>
        <w:rPr>
          <w:spacing w:val="80"/>
          <w:sz w:val="24"/>
        </w:rPr>
        <w:t xml:space="preserve"> </w:t>
      </w:r>
      <w:r>
        <w:rPr>
          <w:sz w:val="24"/>
        </w:rPr>
        <w:t>realizar</w:t>
      </w:r>
      <w:r>
        <w:rPr>
          <w:spacing w:val="80"/>
          <w:sz w:val="24"/>
        </w:rPr>
        <w:t xml:space="preserve"> </w:t>
      </w:r>
      <w:r>
        <w:rPr>
          <w:sz w:val="24"/>
        </w:rPr>
        <w:t>las</w:t>
      </w:r>
      <w:r>
        <w:rPr>
          <w:spacing w:val="80"/>
          <w:sz w:val="24"/>
        </w:rPr>
        <w:t xml:space="preserve"> </w:t>
      </w:r>
      <w:r>
        <w:rPr>
          <w:sz w:val="24"/>
        </w:rPr>
        <w:t>actividades</w:t>
      </w:r>
      <w:r>
        <w:rPr>
          <w:spacing w:val="80"/>
          <w:sz w:val="24"/>
        </w:rPr>
        <w:t xml:space="preserve"> </w:t>
      </w:r>
      <w:r>
        <w:rPr>
          <w:sz w:val="24"/>
        </w:rPr>
        <w:t xml:space="preserve">debajo: </w:t>
      </w:r>
      <w:hyperlink r:id="rId8">
        <w:r>
          <w:rPr>
            <w:color w:val="0000FF"/>
            <w:spacing w:val="-2"/>
            <w:sz w:val="24"/>
            <w:u w:val="single" w:color="0000FF"/>
          </w:rPr>
          <w:t>http://docs.aws.amazon.com/es_es/AWSCloudFormation/latest/UserGuide/sample-</w:t>
        </w:r>
      </w:hyperlink>
      <w:r>
        <w:rPr>
          <w:color w:val="0000FF"/>
          <w:spacing w:val="-2"/>
          <w:sz w:val="24"/>
        </w:rPr>
        <w:t xml:space="preserve"> </w:t>
      </w:r>
      <w:hyperlink r:id="rId9">
        <w:r>
          <w:rPr>
            <w:color w:val="0000FF"/>
            <w:spacing w:val="-2"/>
            <w:sz w:val="24"/>
            <w:u w:val="single" w:color="0000FF"/>
          </w:rPr>
          <w:t>templates-services-us-west-2.html</w:t>
        </w:r>
      </w:hyperlink>
    </w:p>
    <w:p w14:paraId="0F10497E" w14:textId="77777777" w:rsidR="000D105D" w:rsidRDefault="00E5336B">
      <w:pPr>
        <w:pStyle w:val="Prrafodelista"/>
        <w:numPr>
          <w:ilvl w:val="1"/>
          <w:numId w:val="3"/>
        </w:numPr>
        <w:tabs>
          <w:tab w:val="left" w:pos="1725"/>
        </w:tabs>
        <w:spacing w:before="199" w:line="300" w:lineRule="auto"/>
        <w:ind w:right="135"/>
        <w:rPr>
          <w:sz w:val="24"/>
        </w:rPr>
      </w:pPr>
      <w:r>
        <w:rPr>
          <w:sz w:val="24"/>
        </w:rPr>
        <w:t>Probar</w:t>
      </w:r>
      <w:r>
        <w:rPr>
          <w:spacing w:val="-2"/>
          <w:sz w:val="24"/>
        </w:rPr>
        <w:t xml:space="preserve"> 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plantillas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brindadas</w:t>
      </w:r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1"/>
          <w:sz w:val="24"/>
        </w:rPr>
        <w:t xml:space="preserve"> </w:t>
      </w:r>
      <w:r>
        <w:rPr>
          <w:sz w:val="24"/>
        </w:rPr>
        <w:t>AWS,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más de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3"/>
          <w:sz w:val="24"/>
        </w:rPr>
        <w:t xml:space="preserve"> </w:t>
      </w:r>
      <w:r>
        <w:rPr>
          <w:sz w:val="24"/>
        </w:rPr>
        <w:t>tema,</w:t>
      </w:r>
      <w:r>
        <w:rPr>
          <w:spacing w:val="-1"/>
          <w:sz w:val="24"/>
        </w:rPr>
        <w:t xml:space="preserve"> </w:t>
      </w:r>
      <w:r>
        <w:rPr>
          <w:sz w:val="24"/>
        </w:rPr>
        <w:t>con los resultados obtenidos responda lo siguiente:</w:t>
      </w:r>
    </w:p>
    <w:p w14:paraId="7EE01021" w14:textId="77777777" w:rsidR="000D105D" w:rsidRDefault="000D105D">
      <w:pPr>
        <w:pStyle w:val="Prrafodelista"/>
        <w:spacing w:line="300" w:lineRule="auto"/>
        <w:rPr>
          <w:sz w:val="24"/>
        </w:rPr>
        <w:sectPr w:rsidR="000D105D">
          <w:headerReference w:type="default" r:id="rId10"/>
          <w:footerReference w:type="default" r:id="rId11"/>
          <w:pgSz w:w="11900" w:h="16850"/>
          <w:pgMar w:top="900" w:right="1275" w:bottom="800" w:left="1133" w:header="567" w:footer="601" w:gutter="0"/>
          <w:pgNumType w:start="1"/>
          <w:cols w:space="720"/>
        </w:sectPr>
      </w:pPr>
    </w:p>
    <w:p w14:paraId="74D7CC61" w14:textId="77777777" w:rsidR="000D105D" w:rsidRDefault="000D105D">
      <w:pPr>
        <w:pStyle w:val="Textoindependiente"/>
      </w:pPr>
    </w:p>
    <w:p w14:paraId="15C891F6" w14:textId="77777777" w:rsidR="000D105D" w:rsidRDefault="000D105D">
      <w:pPr>
        <w:pStyle w:val="Textoindependiente"/>
        <w:spacing w:before="49"/>
      </w:pPr>
    </w:p>
    <w:p w14:paraId="4A94536C" w14:textId="77777777" w:rsidR="000D105D" w:rsidRDefault="00E5336B">
      <w:pPr>
        <w:pStyle w:val="Prrafodelista"/>
        <w:numPr>
          <w:ilvl w:val="2"/>
          <w:numId w:val="3"/>
        </w:numPr>
        <w:tabs>
          <w:tab w:val="left" w:pos="2484"/>
        </w:tabs>
        <w:spacing w:line="300" w:lineRule="auto"/>
        <w:ind w:right="138"/>
        <w:jc w:val="both"/>
        <w:rPr>
          <w:sz w:val="24"/>
        </w:rPr>
      </w:pPr>
      <w:r>
        <w:rPr>
          <w:sz w:val="24"/>
        </w:rPr>
        <w:t xml:space="preserve">Describa la estructura que pudo observar en el JSON, ¿qué le ha </w:t>
      </w:r>
      <w:proofErr w:type="spellStart"/>
      <w:r>
        <w:rPr>
          <w:sz w:val="24"/>
        </w:rPr>
        <w:t>lla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mado</w:t>
      </w:r>
      <w:proofErr w:type="spellEnd"/>
      <w:r>
        <w:rPr>
          <w:sz w:val="24"/>
        </w:rPr>
        <w:t xml:space="preserve"> la atención de la estructura?, ¿qué representa en ejecución la estructura planteada (recursos en uso, conexiones,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)?</w:t>
      </w:r>
    </w:p>
    <w:p w14:paraId="375133E5" w14:textId="77777777" w:rsidR="000D105D" w:rsidRDefault="00E5336B">
      <w:pPr>
        <w:pStyle w:val="Prrafodelista"/>
        <w:numPr>
          <w:ilvl w:val="2"/>
          <w:numId w:val="3"/>
        </w:numPr>
        <w:tabs>
          <w:tab w:val="left" w:pos="2484"/>
        </w:tabs>
        <w:spacing w:before="202" w:line="300" w:lineRule="auto"/>
        <w:ind w:right="136"/>
        <w:jc w:val="both"/>
        <w:rPr>
          <w:sz w:val="24"/>
        </w:rPr>
      </w:pPr>
      <w:r>
        <w:rPr>
          <w:sz w:val="24"/>
        </w:rPr>
        <w:t>Vea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designer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plantilla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describa</w:t>
      </w:r>
      <w:r>
        <w:rPr>
          <w:spacing w:val="-5"/>
          <w:sz w:val="24"/>
        </w:rPr>
        <w:t xml:space="preserve"> </w:t>
      </w:r>
      <w:r>
        <w:rPr>
          <w:sz w:val="24"/>
        </w:rPr>
        <w:t>los</w:t>
      </w:r>
      <w:r>
        <w:rPr>
          <w:spacing w:val="-7"/>
          <w:sz w:val="24"/>
        </w:rPr>
        <w:t xml:space="preserve"> </w:t>
      </w:r>
      <w:r>
        <w:rPr>
          <w:sz w:val="24"/>
        </w:rPr>
        <w:t>aspectos</w:t>
      </w:r>
      <w:r>
        <w:rPr>
          <w:spacing w:val="-6"/>
          <w:sz w:val="24"/>
        </w:rPr>
        <w:t xml:space="preserve"> </w:t>
      </w:r>
      <w:r>
        <w:rPr>
          <w:sz w:val="24"/>
        </w:rPr>
        <w:t>import</w:t>
      </w:r>
      <w:r>
        <w:rPr>
          <w:sz w:val="24"/>
        </w:rPr>
        <w:t>antes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la estructura planteada en modo </w:t>
      </w:r>
      <w:proofErr w:type="spellStart"/>
      <w:r>
        <w:rPr>
          <w:sz w:val="24"/>
        </w:rPr>
        <w:t>designer</w:t>
      </w:r>
      <w:proofErr w:type="spellEnd"/>
      <w:r>
        <w:rPr>
          <w:sz w:val="24"/>
        </w:rPr>
        <w:t xml:space="preserve">. Agregue imágenes de ser </w:t>
      </w:r>
      <w:proofErr w:type="spellStart"/>
      <w:r>
        <w:rPr>
          <w:sz w:val="24"/>
        </w:rPr>
        <w:t>ne</w:t>
      </w:r>
      <w:proofErr w:type="spellEnd"/>
      <w:r>
        <w:rPr>
          <w:sz w:val="24"/>
        </w:rPr>
        <w:t xml:space="preserve">- </w:t>
      </w:r>
      <w:proofErr w:type="spellStart"/>
      <w:r>
        <w:rPr>
          <w:spacing w:val="-2"/>
          <w:sz w:val="24"/>
        </w:rPr>
        <w:t>cesario</w:t>
      </w:r>
      <w:proofErr w:type="spellEnd"/>
      <w:r>
        <w:rPr>
          <w:spacing w:val="-2"/>
          <w:sz w:val="24"/>
        </w:rPr>
        <w:t>.</w:t>
      </w:r>
    </w:p>
    <w:p w14:paraId="4140B3FB" w14:textId="77777777" w:rsidR="000D105D" w:rsidRDefault="00E5336B">
      <w:pPr>
        <w:pStyle w:val="Prrafodelista"/>
        <w:numPr>
          <w:ilvl w:val="2"/>
          <w:numId w:val="3"/>
        </w:numPr>
        <w:tabs>
          <w:tab w:val="left" w:pos="2484"/>
        </w:tabs>
        <w:spacing w:before="200"/>
        <w:ind w:hanging="360"/>
        <w:rPr>
          <w:sz w:val="24"/>
        </w:rPr>
      </w:pPr>
      <w:r>
        <w:rPr>
          <w:sz w:val="24"/>
        </w:rPr>
        <w:t>Haga</w:t>
      </w:r>
      <w:r>
        <w:rPr>
          <w:spacing w:val="-15"/>
          <w:sz w:val="24"/>
        </w:rPr>
        <w:t xml:space="preserve"> </w:t>
      </w: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lanzamiento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la</w:t>
      </w:r>
      <w:r>
        <w:rPr>
          <w:spacing w:val="-12"/>
          <w:sz w:val="24"/>
        </w:rPr>
        <w:t xml:space="preserve"> </w:t>
      </w:r>
      <w:r>
        <w:rPr>
          <w:sz w:val="24"/>
        </w:rPr>
        <w:t>plantilla</w:t>
      </w:r>
      <w:r>
        <w:rPr>
          <w:spacing w:val="-12"/>
          <w:sz w:val="24"/>
        </w:rPr>
        <w:t xml:space="preserve"> </w:t>
      </w:r>
      <w:r>
        <w:rPr>
          <w:sz w:val="24"/>
        </w:rPr>
        <w:t>y</w:t>
      </w:r>
      <w:r>
        <w:rPr>
          <w:spacing w:val="-13"/>
          <w:sz w:val="24"/>
        </w:rPr>
        <w:t xml:space="preserve"> </w:t>
      </w:r>
      <w:r>
        <w:rPr>
          <w:sz w:val="24"/>
        </w:rPr>
        <w:t>describa</w:t>
      </w:r>
      <w:r>
        <w:rPr>
          <w:spacing w:val="-14"/>
          <w:sz w:val="24"/>
        </w:rPr>
        <w:t xml:space="preserve"> </w:t>
      </w:r>
      <w:r>
        <w:rPr>
          <w:sz w:val="24"/>
        </w:rPr>
        <w:t>para</w:t>
      </w:r>
      <w:r>
        <w:rPr>
          <w:spacing w:val="-12"/>
          <w:sz w:val="24"/>
        </w:rPr>
        <w:t xml:space="preserve"> </w:t>
      </w:r>
      <w:r>
        <w:rPr>
          <w:sz w:val="24"/>
        </w:rPr>
        <w:t>qué</w:t>
      </w:r>
      <w:r>
        <w:rPr>
          <w:spacing w:val="-13"/>
          <w:sz w:val="24"/>
        </w:rPr>
        <w:t xml:space="preserve"> </w:t>
      </w:r>
      <w:r>
        <w:rPr>
          <w:sz w:val="24"/>
        </w:rPr>
        <w:t>ha</w:t>
      </w:r>
      <w:r>
        <w:rPr>
          <w:spacing w:val="-11"/>
          <w:sz w:val="24"/>
        </w:rPr>
        <w:t xml:space="preserve"> </w:t>
      </w:r>
      <w:r>
        <w:rPr>
          <w:sz w:val="24"/>
        </w:rPr>
        <w:t>sido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pensada,</w:t>
      </w:r>
    </w:p>
    <w:p w14:paraId="6A456B37" w14:textId="77777777" w:rsidR="000D105D" w:rsidRDefault="00E5336B">
      <w:pPr>
        <w:pStyle w:val="Textoindependiente"/>
        <w:spacing w:before="72" w:line="302" w:lineRule="auto"/>
        <w:ind w:left="2484"/>
      </w:pPr>
      <w:r>
        <w:t>¿qué</w:t>
      </w:r>
      <w:r>
        <w:rPr>
          <w:spacing w:val="-10"/>
        </w:rPr>
        <w:t xml:space="preserve"> </w:t>
      </w:r>
      <w:r>
        <w:t>requerimiento</w:t>
      </w:r>
      <w:r>
        <w:rPr>
          <w:spacing w:val="-12"/>
        </w:rPr>
        <w:t xml:space="preserve"> </w:t>
      </w:r>
      <w:r>
        <w:t>solucionaría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equipo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desarrollo?,</w:t>
      </w:r>
      <w:r>
        <w:rPr>
          <w:spacing w:val="-10"/>
        </w:rPr>
        <w:t xml:space="preserve"> </w:t>
      </w:r>
      <w:r>
        <w:t>¿cuándo se debería utilizar esta plantilla y cuándo no?</w:t>
      </w:r>
    </w:p>
    <w:p w14:paraId="042EFE51" w14:textId="77777777" w:rsidR="000D105D" w:rsidRDefault="00E5336B">
      <w:pPr>
        <w:pStyle w:val="Prrafodelista"/>
        <w:numPr>
          <w:ilvl w:val="0"/>
          <w:numId w:val="3"/>
        </w:numPr>
        <w:tabs>
          <w:tab w:val="left" w:pos="1005"/>
        </w:tabs>
        <w:spacing w:before="196" w:line="300" w:lineRule="auto"/>
        <w:ind w:right="136"/>
        <w:rPr>
          <w:sz w:val="24"/>
        </w:rPr>
      </w:pPr>
      <w:r>
        <w:rPr>
          <w:sz w:val="24"/>
        </w:rPr>
        <w:t>Describir</w:t>
      </w:r>
      <w:r>
        <w:rPr>
          <w:spacing w:val="-6"/>
          <w:sz w:val="24"/>
        </w:rPr>
        <w:t xml:space="preserve"> </w:t>
      </w:r>
      <w:r>
        <w:rPr>
          <w:sz w:val="24"/>
        </w:rPr>
        <w:t>las</w:t>
      </w:r>
      <w:r>
        <w:rPr>
          <w:spacing w:val="-7"/>
          <w:sz w:val="24"/>
        </w:rPr>
        <w:t xml:space="preserve"> </w:t>
      </w:r>
      <w:r>
        <w:rPr>
          <w:sz w:val="24"/>
        </w:rPr>
        <w:t>ventajas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desventajas</w:t>
      </w:r>
      <w:r>
        <w:rPr>
          <w:spacing w:val="-8"/>
          <w:sz w:val="24"/>
        </w:rPr>
        <w:t xml:space="preserve"> </w:t>
      </w:r>
      <w:r>
        <w:rPr>
          <w:sz w:val="24"/>
        </w:rPr>
        <w:t>que</w:t>
      </w:r>
      <w:r>
        <w:rPr>
          <w:spacing w:val="-8"/>
          <w:sz w:val="24"/>
        </w:rPr>
        <w:t xml:space="preserve"> </w:t>
      </w:r>
      <w:r>
        <w:rPr>
          <w:sz w:val="24"/>
        </w:rPr>
        <w:t>ha</w:t>
      </w:r>
      <w:r>
        <w:rPr>
          <w:spacing w:val="-7"/>
          <w:sz w:val="24"/>
        </w:rPr>
        <w:t xml:space="preserve"> </w:t>
      </w:r>
      <w:r>
        <w:rPr>
          <w:sz w:val="24"/>
        </w:rPr>
        <w:t>podido</w:t>
      </w:r>
      <w:r>
        <w:rPr>
          <w:spacing w:val="-4"/>
          <w:sz w:val="24"/>
        </w:rPr>
        <w:t xml:space="preserve"> </w:t>
      </w:r>
      <w:r>
        <w:rPr>
          <w:sz w:val="24"/>
        </w:rPr>
        <w:t>visualizar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uso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CloudForma</w:t>
      </w:r>
      <w:proofErr w:type="spellEnd"/>
      <w:r>
        <w:rPr>
          <w:sz w:val="24"/>
        </w:rPr>
        <w:t xml:space="preserve">- </w:t>
      </w:r>
      <w:proofErr w:type="spellStart"/>
      <w:r>
        <w:rPr>
          <w:spacing w:val="-2"/>
          <w:sz w:val="24"/>
        </w:rPr>
        <w:t>tion</w:t>
      </w:r>
      <w:proofErr w:type="spellEnd"/>
      <w:r>
        <w:rPr>
          <w:spacing w:val="-2"/>
          <w:sz w:val="24"/>
        </w:rPr>
        <w:t>.</w:t>
      </w:r>
    </w:p>
    <w:p w14:paraId="19DF1B08" w14:textId="77777777" w:rsidR="000D105D" w:rsidRDefault="000D105D">
      <w:pPr>
        <w:pStyle w:val="Textoindependiente"/>
      </w:pPr>
    </w:p>
    <w:p w14:paraId="1F1CBED3" w14:textId="77777777" w:rsidR="000D105D" w:rsidRDefault="000D105D">
      <w:pPr>
        <w:pStyle w:val="Textoindependiente"/>
        <w:spacing w:before="108"/>
      </w:pPr>
    </w:p>
    <w:p w14:paraId="2CD171FB" w14:textId="77777777" w:rsidR="000D105D" w:rsidRDefault="00E5336B">
      <w:pPr>
        <w:pStyle w:val="Ttulo1"/>
        <w:ind w:left="285"/>
      </w:pPr>
      <w:r>
        <w:rPr>
          <w:spacing w:val="-2"/>
        </w:rPr>
        <w:t>Desarrollo.</w:t>
      </w:r>
    </w:p>
    <w:p w14:paraId="7A0E6F0A" w14:textId="77777777" w:rsidR="000D105D" w:rsidRDefault="00E5336B">
      <w:pPr>
        <w:pStyle w:val="Textoindependiente"/>
        <w:spacing w:before="198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68680270" wp14:editId="7932649E">
                <wp:simplePos x="0" y="0"/>
                <wp:positionH relativeFrom="page">
                  <wp:posOffset>922017</wp:posOffset>
                </wp:positionH>
                <wp:positionV relativeFrom="paragraph">
                  <wp:posOffset>468285</wp:posOffset>
                </wp:positionV>
                <wp:extent cx="5915025" cy="338391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383915"/>
                          <a:chOff x="0" y="0"/>
                          <a:chExt cx="5915025" cy="338391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383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530"/>
                            <a:ext cx="5755640" cy="323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35562" y="27480"/>
                            <a:ext cx="5793740" cy="327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270250">
                                <a:moveTo>
                                  <a:pt x="0" y="3270250"/>
                                </a:moveTo>
                                <a:lnTo>
                                  <a:pt x="5793740" y="327025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02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6B456" id="Group 7" o:spid="_x0000_s1026" style="position:absolute;margin-left:72.6pt;margin-top:36.85pt;width:465.75pt;height:266.45pt;z-index:15729152;mso-wrap-distance-left:0;mso-wrap-distance-right:0;mso-position-horizontal-relative:page" coordsize="59150,338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width:59146;height:33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">
                  <v:imagedata r:id="rId14" o:title=""/>
                </v:shape>
                <v:shape id="Image 9" o:spid="_x0000_s1028" type="#_x0000_t75" style="position:absolute;left:546;top:465;width:57556;height:3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">
                  <v:imagedata r:id="rId15" o:title=""/>
                </v:shape>
                <v:shape id="Graphic 10" o:spid="_x0000_s1029" style="position:absolute;left:355;top:274;width:57938;height:32703;visibility:visible;mso-wrap-style:square;v-text-anchor:top" coordsize="5793740,327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" path="m,3270250r5793740,l5793740,,,,,3270250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Primero</w:t>
      </w:r>
      <w:r>
        <w:rPr>
          <w:spacing w:val="-3"/>
        </w:rPr>
        <w:t xml:space="preserve"> </w:t>
      </w:r>
      <w:r>
        <w:t>necesitamos</w:t>
      </w:r>
      <w:r>
        <w:rPr>
          <w:spacing w:val="-1"/>
        </w:rPr>
        <w:t xml:space="preserve"> </w:t>
      </w:r>
      <w:r>
        <w:t>crear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par</w:t>
      </w:r>
      <w:r>
        <w:rPr>
          <w:spacing w:val="-3"/>
        </w:rPr>
        <w:t xml:space="preserve"> </w:t>
      </w:r>
      <w:r>
        <w:t xml:space="preserve">de </w:t>
      </w:r>
      <w:r>
        <w:rPr>
          <w:spacing w:val="-2"/>
        </w:rPr>
        <w:t>claves.</w:t>
      </w:r>
    </w:p>
    <w:p w14:paraId="16C6D011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428D259" w14:textId="77777777" w:rsidR="000D105D" w:rsidRDefault="00E5336B">
      <w:pPr>
        <w:pStyle w:val="Textoindependiente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1D4AEAC0" wp14:editId="5E1C8A36">
                <wp:simplePos x="0" y="0"/>
                <wp:positionH relativeFrom="page">
                  <wp:posOffset>922017</wp:posOffset>
                </wp:positionH>
                <wp:positionV relativeFrom="page">
                  <wp:posOffset>1005800</wp:posOffset>
                </wp:positionV>
                <wp:extent cx="5915025" cy="280162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801620"/>
                          <a:chOff x="0" y="0"/>
                          <a:chExt cx="5915025" cy="280162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801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94"/>
                            <a:ext cx="5755640" cy="2649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35562" y="27344"/>
                            <a:ext cx="5793740" cy="268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687955">
                                <a:moveTo>
                                  <a:pt x="0" y="2687954"/>
                                </a:moveTo>
                                <a:lnTo>
                                  <a:pt x="5793740" y="2687954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795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D6FA1" id="Group 11" o:spid="_x0000_s1026" style="position:absolute;margin-left:72.6pt;margin-top:79.2pt;width:465.75pt;height:220.6pt;z-index:15730176;mso-wrap-distance-left:0;mso-wrap-distance-right:0;mso-position-horizontal-relative:page;mso-position-vertical-relative:page" coordsize="59150,280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8w/ah/5Nv+J/8A&#10;2Ld//wCiHr0+vMP2of8Ak2/4n/8AYt3/AP6IegD4d+B3/JJfC/8A15r/ADNfEHjj/kdfEH/YQuP/&#10;AEY1fb/wO/5JL4X/AOvNf5mviDxx/wAjr4g/7CFx/wCjGoA/oQooooAKKKKACiiigAooooAK8u+F&#10;/wCzx4c+E/xE8feM9Iu9Rn1TxpcR3OoR3cqNDGyFyBEFQED943UntXqNFC0d0D1Vm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5h+1D/ybf8AE/8A7Fu//wDRD16fXmH7UP8Aybf8T/8AsW7/AP8ARD0AfDvwO/5JL4X/&#10;AOvNf5mviDxx/wAjr4g/7CFx/wCjGr7f+B3/ACSXwv8A9ea/zNfEHjj/AJHXxB/2ELj/ANGNQB/Q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">
                <v:shape id="Image 12" o:spid="_x0000_s1027" type="#_x0000_t75" style="position:absolute;width:59146;height:2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">
                  <v:imagedata r:id="rId18" o:title=""/>
                </v:shape>
                <v:shape id="Image 13" o:spid="_x0000_s1028" type="#_x0000_t75" style="position:absolute;left:546;top:463;width:57556;height:26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">
                  <v:imagedata r:id="rId19" o:title=""/>
                </v:shape>
                <v:shape id="Graphic 14" o:spid="_x0000_s1029" style="position:absolute;left:355;top:273;width:57938;height:26879;visibility:visible;mso-wrap-style:square;v-text-anchor:top" coordsize="5793740,268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" path="m,2687954r5793740,l5793740,,,,,2687954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0D1A86B0" w14:textId="77777777" w:rsidR="000D105D" w:rsidRDefault="000D105D">
      <w:pPr>
        <w:pStyle w:val="Textoindependiente"/>
      </w:pPr>
    </w:p>
    <w:p w14:paraId="4DADC60F" w14:textId="77777777" w:rsidR="000D105D" w:rsidRDefault="000D105D">
      <w:pPr>
        <w:pStyle w:val="Textoindependiente"/>
      </w:pPr>
    </w:p>
    <w:p w14:paraId="1E94092A" w14:textId="77777777" w:rsidR="000D105D" w:rsidRDefault="000D105D">
      <w:pPr>
        <w:pStyle w:val="Textoindependiente"/>
      </w:pPr>
    </w:p>
    <w:p w14:paraId="30305053" w14:textId="77777777" w:rsidR="000D105D" w:rsidRDefault="000D105D">
      <w:pPr>
        <w:pStyle w:val="Textoindependiente"/>
      </w:pPr>
    </w:p>
    <w:p w14:paraId="48863F3E" w14:textId="77777777" w:rsidR="000D105D" w:rsidRDefault="000D105D">
      <w:pPr>
        <w:pStyle w:val="Textoindependiente"/>
      </w:pPr>
    </w:p>
    <w:p w14:paraId="6135051D" w14:textId="77777777" w:rsidR="000D105D" w:rsidRDefault="000D105D">
      <w:pPr>
        <w:pStyle w:val="Textoindependiente"/>
      </w:pPr>
    </w:p>
    <w:p w14:paraId="4A121056" w14:textId="77777777" w:rsidR="000D105D" w:rsidRDefault="000D105D">
      <w:pPr>
        <w:pStyle w:val="Textoindependiente"/>
      </w:pPr>
    </w:p>
    <w:p w14:paraId="3209952D" w14:textId="77777777" w:rsidR="000D105D" w:rsidRDefault="000D105D">
      <w:pPr>
        <w:pStyle w:val="Textoindependiente"/>
      </w:pPr>
    </w:p>
    <w:p w14:paraId="34ACA256" w14:textId="77777777" w:rsidR="000D105D" w:rsidRDefault="000D105D">
      <w:pPr>
        <w:pStyle w:val="Textoindependiente"/>
      </w:pPr>
    </w:p>
    <w:p w14:paraId="5DDC7F8D" w14:textId="77777777" w:rsidR="000D105D" w:rsidRDefault="000D105D">
      <w:pPr>
        <w:pStyle w:val="Textoindependiente"/>
      </w:pPr>
    </w:p>
    <w:p w14:paraId="6F163AE8" w14:textId="77777777" w:rsidR="000D105D" w:rsidRDefault="000D105D">
      <w:pPr>
        <w:pStyle w:val="Textoindependiente"/>
      </w:pPr>
    </w:p>
    <w:p w14:paraId="42DECBB2" w14:textId="77777777" w:rsidR="000D105D" w:rsidRDefault="000D105D">
      <w:pPr>
        <w:pStyle w:val="Textoindependiente"/>
      </w:pPr>
    </w:p>
    <w:p w14:paraId="7839376A" w14:textId="77777777" w:rsidR="000D105D" w:rsidRDefault="000D105D">
      <w:pPr>
        <w:pStyle w:val="Textoindependiente"/>
      </w:pPr>
    </w:p>
    <w:p w14:paraId="460FCFD9" w14:textId="77777777" w:rsidR="000D105D" w:rsidRDefault="000D105D">
      <w:pPr>
        <w:pStyle w:val="Textoindependiente"/>
      </w:pPr>
    </w:p>
    <w:p w14:paraId="67A598DD" w14:textId="77777777" w:rsidR="000D105D" w:rsidRDefault="000D105D">
      <w:pPr>
        <w:pStyle w:val="Textoindependiente"/>
      </w:pPr>
    </w:p>
    <w:p w14:paraId="56E638BD" w14:textId="77777777" w:rsidR="000D105D" w:rsidRDefault="000D105D">
      <w:pPr>
        <w:pStyle w:val="Textoindependiente"/>
      </w:pPr>
    </w:p>
    <w:p w14:paraId="591B9E6C" w14:textId="77777777" w:rsidR="000D105D" w:rsidRDefault="000D105D">
      <w:pPr>
        <w:pStyle w:val="Textoindependiente"/>
      </w:pPr>
    </w:p>
    <w:p w14:paraId="1399876E" w14:textId="77777777" w:rsidR="000D105D" w:rsidRDefault="000D105D">
      <w:pPr>
        <w:pStyle w:val="Textoindependiente"/>
      </w:pPr>
    </w:p>
    <w:p w14:paraId="03ED338C" w14:textId="77777777" w:rsidR="000D105D" w:rsidRDefault="000D105D">
      <w:pPr>
        <w:pStyle w:val="Textoindependiente"/>
      </w:pPr>
    </w:p>
    <w:p w14:paraId="3DDF3842" w14:textId="77777777" w:rsidR="000D105D" w:rsidRDefault="000D105D">
      <w:pPr>
        <w:pStyle w:val="Textoindependiente"/>
      </w:pPr>
    </w:p>
    <w:p w14:paraId="377E10DF" w14:textId="77777777" w:rsidR="000D105D" w:rsidRDefault="000D105D">
      <w:pPr>
        <w:pStyle w:val="Textoindependiente"/>
      </w:pPr>
    </w:p>
    <w:p w14:paraId="7A5A0D21" w14:textId="77777777" w:rsidR="000D105D" w:rsidRDefault="000D105D">
      <w:pPr>
        <w:pStyle w:val="Textoindependiente"/>
      </w:pPr>
    </w:p>
    <w:p w14:paraId="6BB6AE2F" w14:textId="77777777" w:rsidR="000D105D" w:rsidRDefault="000D105D">
      <w:pPr>
        <w:pStyle w:val="Textoindependiente"/>
      </w:pPr>
    </w:p>
    <w:p w14:paraId="5A454360" w14:textId="77777777" w:rsidR="000D105D" w:rsidRDefault="000D105D">
      <w:pPr>
        <w:pStyle w:val="Textoindependiente"/>
      </w:pPr>
    </w:p>
    <w:p w14:paraId="2E368EEC" w14:textId="77777777" w:rsidR="000D105D" w:rsidRDefault="000D105D">
      <w:pPr>
        <w:pStyle w:val="Textoindependiente"/>
      </w:pPr>
    </w:p>
    <w:p w14:paraId="7E15AD6D" w14:textId="77777777" w:rsidR="000D105D" w:rsidRDefault="000D105D">
      <w:pPr>
        <w:pStyle w:val="Textoindependiente"/>
        <w:spacing w:before="57"/>
      </w:pPr>
    </w:p>
    <w:p w14:paraId="20AB298F" w14:textId="77777777" w:rsidR="000D105D" w:rsidRDefault="00E5336B">
      <w:pPr>
        <w:pStyle w:val="Textoindependiente"/>
        <w:spacing w:before="1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07EF17E1" wp14:editId="7A73D98B">
                <wp:simplePos x="0" y="0"/>
                <wp:positionH relativeFrom="page">
                  <wp:posOffset>922017</wp:posOffset>
                </wp:positionH>
                <wp:positionV relativeFrom="paragraph">
                  <wp:posOffset>-1641411</wp:posOffset>
                </wp:positionV>
                <wp:extent cx="5915025" cy="149225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492250"/>
                          <a:chOff x="0" y="0"/>
                          <a:chExt cx="5915025" cy="14922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492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954"/>
                            <a:ext cx="5755640" cy="1340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35562" y="27904"/>
                            <a:ext cx="5793740" cy="137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378585">
                                <a:moveTo>
                                  <a:pt x="0" y="1378584"/>
                                </a:moveTo>
                                <a:lnTo>
                                  <a:pt x="5793740" y="1378584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85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49B68" id="Group 15" o:spid="_x0000_s1026" style="position:absolute;margin-left:72.6pt;margin-top:-129.25pt;width:465.75pt;height:117.5pt;z-index:15730688;mso-wrap-distance-left:0;mso-wrap-distance-right:0;mso-position-horizontal-relative:page" coordsize="59150,14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">
                <v:shape id="Image 16" o:spid="_x0000_s1027" type="#_x0000_t75" style="position:absolute;width:59146;height:14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">
                  <v:imagedata r:id="rId22" o:title=""/>
                </v:shape>
                <v:shape id="Image 17" o:spid="_x0000_s1028" type="#_x0000_t75" style="position:absolute;left:546;top:469;width:57556;height:13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">
                  <v:imagedata r:id="rId23" o:title=""/>
                </v:shape>
                <v:shape id="Graphic 18" o:spid="_x0000_s1029" style="position:absolute;left:355;top:279;width:57938;height:13785;visibility:visible;mso-wrap-style:square;v-text-anchor:top" coordsize="5793740,137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" path="m,1378584r5793740,l5793740,,,,,1378584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Plantilla JSON</w:t>
      </w:r>
      <w:r>
        <w:rPr>
          <w:spacing w:val="-2"/>
        </w:rPr>
        <w:t xml:space="preserve"> Mejorada</w:t>
      </w:r>
    </w:p>
    <w:p w14:paraId="61660945" w14:textId="77777777" w:rsidR="000D105D" w:rsidRDefault="00E5336B">
      <w:pPr>
        <w:pStyle w:val="Textoindependiente"/>
        <w:spacing w:before="199"/>
        <w:ind w:left="285"/>
      </w:pPr>
      <w:r>
        <w:t>Ahora</w:t>
      </w:r>
      <w:r>
        <w:rPr>
          <w:spacing w:val="-2"/>
        </w:rPr>
        <w:t xml:space="preserve"> </w:t>
      </w:r>
      <w:r>
        <w:t>creamos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plantilla</w:t>
      </w:r>
      <w:r>
        <w:rPr>
          <w:spacing w:val="-1"/>
        </w:rPr>
        <w:t xml:space="preserve"> </w:t>
      </w:r>
      <w:r>
        <w:t>mejorada</w:t>
      </w:r>
      <w:r>
        <w:rPr>
          <w:spacing w:val="-4"/>
        </w:rPr>
        <w:t xml:space="preserve"> </w:t>
      </w:r>
      <w:r>
        <w:t>dada</w:t>
      </w:r>
      <w:r>
        <w:rPr>
          <w:spacing w:val="-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guía,</w:t>
      </w:r>
      <w:r>
        <w:rPr>
          <w:spacing w:val="-2"/>
        </w:rPr>
        <w:t xml:space="preserve"> </w:t>
      </w:r>
      <w:r>
        <w:t>pero</w:t>
      </w:r>
      <w:r>
        <w:rPr>
          <w:spacing w:val="-4"/>
        </w:rPr>
        <w:t xml:space="preserve"> </w:t>
      </w:r>
      <w:r>
        <w:t>mejorarla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 xml:space="preserve">funcione </w:t>
      </w:r>
      <w:r>
        <w:rPr>
          <w:spacing w:val="-2"/>
        </w:rPr>
        <w:t>correctamente.</w:t>
      </w:r>
    </w:p>
    <w:p w14:paraId="227E905B" w14:textId="77777777" w:rsidR="000D105D" w:rsidRDefault="00E5336B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96D9C49" wp14:editId="0D1180DA">
                <wp:simplePos x="0" y="0"/>
                <wp:positionH relativeFrom="page">
                  <wp:posOffset>1065270</wp:posOffset>
                </wp:positionH>
                <wp:positionV relativeFrom="paragraph">
                  <wp:posOffset>215354</wp:posOffset>
                </wp:positionV>
                <wp:extent cx="5430520" cy="3449320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0520" cy="3449320"/>
                          <a:chOff x="0" y="0"/>
                          <a:chExt cx="5430520" cy="344932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9" cy="344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79" y="46064"/>
                            <a:ext cx="5280025" cy="329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26929" y="27014"/>
                            <a:ext cx="5318125" cy="333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3336925">
                                <a:moveTo>
                                  <a:pt x="0" y="3336925"/>
                                </a:moveTo>
                                <a:lnTo>
                                  <a:pt x="5318125" y="333692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369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17005F" id="Group 19" o:spid="_x0000_s1026" style="position:absolute;margin-left:83.9pt;margin-top:16.95pt;width:427.6pt;height:271.6pt;z-index:-15727616;mso-wrap-distance-left:0;mso-wrap-distance-right:0;mso-position-horizontal-relative:page" coordsize="54305,344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">
                <v:shape id="Image 20" o:spid="_x0000_s1027" type="#_x0000_t75" style="position:absolute;width:54300;height:3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">
                  <v:imagedata r:id="rId26" o:title=""/>
                </v:shape>
                <v:shape id="Image 21" o:spid="_x0000_s1028" type="#_x0000_t75" style="position:absolute;left:459;top:460;width:52801;height:32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">
                  <v:imagedata r:id="rId27" o:title=""/>
                </v:shape>
                <v:shape id="Graphic 22" o:spid="_x0000_s1029" style="position:absolute;left:269;top:270;width:53181;height:33369;visibility:visible;mso-wrap-style:square;v-text-anchor:top" coordsize="5318125,333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" path="m,3336925r5318125,l5318125,,,,,3336925xe" filled="f" strokecolor="#4f81bc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74C94C" w14:textId="77777777" w:rsidR="000D105D" w:rsidRDefault="000D105D">
      <w:pPr>
        <w:pStyle w:val="Textoindependiente"/>
        <w:rPr>
          <w:sz w:val="20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575B6B6F" w14:textId="77777777" w:rsidR="000D105D" w:rsidRDefault="00E5336B">
      <w:pPr>
        <w:pStyle w:val="Textoindependiente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1712" behindDoc="0" locked="0" layoutInCell="1" allowOverlap="1" wp14:anchorId="7388E6FC" wp14:editId="66124FCD">
                <wp:simplePos x="0" y="0"/>
                <wp:positionH relativeFrom="page">
                  <wp:posOffset>922017</wp:posOffset>
                </wp:positionH>
                <wp:positionV relativeFrom="page">
                  <wp:posOffset>4501872</wp:posOffset>
                </wp:positionV>
                <wp:extent cx="5915025" cy="355282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52825"/>
                          <a:chOff x="0" y="0"/>
                          <a:chExt cx="5915025" cy="355282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524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632"/>
                            <a:ext cx="5755640" cy="340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35562" y="27582"/>
                            <a:ext cx="5793740" cy="343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39795">
                                <a:moveTo>
                                  <a:pt x="0" y="3439795"/>
                                </a:moveTo>
                                <a:lnTo>
                                  <a:pt x="5793740" y="343979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97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336C27" id="Group 23" o:spid="_x0000_s1026" style="position:absolute;margin-left:72.6pt;margin-top:354.5pt;width:465.75pt;height:279.75pt;z-index:15731712;mso-wrap-distance-left:0;mso-wrap-distance-right:0;mso-position-horizontal-relative:page;mso-position-vertical-relative:page" coordsize="59150,355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4v/8ABQv/AJPA8ff9w/8A&#10;9N9tRR/wUL/5PA8ff9w//wBN9tRQB+0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xf8A+Chf/J4Hj7/uH/8ApvtqKP8AgoX/AMngePv+4f8A+m+2ooA/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xf/wCC&#10;hf8AyeB4+/7h/wD6b7aij/goX/yeB4+/7h//AKb7aigD9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F/wD4KF/8ngePv+4f/wCm+2oo/wCChf8A&#10;yeB4+/7h/wD6b7aigD9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F//AIKF/wDJ4Hj7/uH/APpvtqKP+Chf/J4Hj7/uH/8ApvtqKAP2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8X/APgoX/ye&#10;B4+/7h//AKb7aij/AIKF/wDJ4Hj7/uH/APpvtqKAP2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">
                <v:shape id="Image 24" o:spid="_x0000_s1027" type="#_x0000_t75" style="position:absolute;width:59146;height:3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">
                  <v:imagedata r:id="rId30" o:title=""/>
                </v:shape>
                <v:shape id="Image 25" o:spid="_x0000_s1028" type="#_x0000_t75" style="position:absolute;left:546;top:466;width:57556;height:34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">
                  <v:imagedata r:id="rId31" o:title=""/>
                </v:shape>
                <v:shape id="Graphic 26" o:spid="_x0000_s1029" style="position:absolute;left:355;top:275;width:57938;height:34398;visibility:visible;mso-wrap-style:square;v-text-anchor:top" coordsize="5793740,343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" path="m,3439795r5793740,l5793740,,,,,343979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693560DB" w14:textId="77777777" w:rsidR="000D105D" w:rsidRDefault="000D105D">
      <w:pPr>
        <w:pStyle w:val="Textoindependiente"/>
        <w:spacing w:before="49"/>
      </w:pPr>
    </w:p>
    <w:p w14:paraId="3FD1A21A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678C47DB" wp14:editId="0BAD9B57">
                <wp:simplePos x="0" y="0"/>
                <wp:positionH relativeFrom="page">
                  <wp:posOffset>922017</wp:posOffset>
                </wp:positionH>
                <wp:positionV relativeFrom="paragraph">
                  <wp:posOffset>402448</wp:posOffset>
                </wp:positionV>
                <wp:extent cx="5915025" cy="306387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063875"/>
                          <a:chOff x="0" y="0"/>
                          <a:chExt cx="5915025" cy="306387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063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662"/>
                            <a:ext cx="5755640" cy="291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35562" y="27612"/>
                            <a:ext cx="5793740" cy="2950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950210">
                                <a:moveTo>
                                  <a:pt x="0" y="2950210"/>
                                </a:moveTo>
                                <a:lnTo>
                                  <a:pt x="5793740" y="295021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02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251B9" id="Group 27" o:spid="_x0000_s1026" style="position:absolute;margin-left:72.6pt;margin-top:31.7pt;width:465.75pt;height:241.25pt;z-index:15731200;mso-wrap-distance-left:0;mso-wrap-distance-right:0;mso-position-horizontal-relative:page" coordsize="59150,306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">
                <v:shape id="Image 28" o:spid="_x0000_s1027" type="#_x0000_t75" style="position:absolute;width:59146;height:30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">
                  <v:imagedata r:id="rId34" o:title=""/>
                </v:shape>
                <v:shape id="Image 29" o:spid="_x0000_s1028" type="#_x0000_t75" style="position:absolute;left:546;top:466;width:57556;height:29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">
                  <v:imagedata r:id="rId35" o:title=""/>
                </v:shape>
                <v:shape id="Graphic 30" o:spid="_x0000_s1029" style="position:absolute;left:355;top:276;width:57938;height:29502;visibility:visible;mso-wrap-style:square;v-text-anchor:top" coordsize="5793740,295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" path="m,2950210r5793740,l5793740,,,,,2950210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Ahora</w:t>
      </w:r>
      <w:r>
        <w:rPr>
          <w:spacing w:val="-3"/>
        </w:rPr>
        <w:t xml:space="preserve"> </w:t>
      </w:r>
      <w:r>
        <w:t>creamos</w:t>
      </w:r>
      <w:r>
        <w:rPr>
          <w:spacing w:val="-4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pila</w:t>
      </w:r>
      <w:r>
        <w:rPr>
          <w:spacing w:val="-5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anteriormente</w:t>
      </w:r>
      <w:r>
        <w:rPr>
          <w:spacing w:val="1"/>
        </w:rPr>
        <w:t xml:space="preserve"> </w:t>
      </w:r>
      <w:r>
        <w:rPr>
          <w:spacing w:val="-2"/>
        </w:rPr>
        <w:t>mejorado.</w:t>
      </w:r>
    </w:p>
    <w:p w14:paraId="6844928A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29B6A2D5" w14:textId="77777777" w:rsidR="000D105D" w:rsidRDefault="00E5336B">
      <w:pPr>
        <w:pStyle w:val="Textoindependiente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1E2D18F9" wp14:editId="4323BD0F">
                <wp:simplePos x="0" y="0"/>
                <wp:positionH relativeFrom="page">
                  <wp:posOffset>922017</wp:posOffset>
                </wp:positionH>
                <wp:positionV relativeFrom="page">
                  <wp:posOffset>1005824</wp:posOffset>
                </wp:positionV>
                <wp:extent cx="5915025" cy="360934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609340"/>
                          <a:chOff x="0" y="0"/>
                          <a:chExt cx="5915025" cy="360934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608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70"/>
                            <a:ext cx="5755640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35562" y="27320"/>
                            <a:ext cx="5793740" cy="349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95675">
                                <a:moveTo>
                                  <a:pt x="0" y="3495675"/>
                                </a:moveTo>
                                <a:lnTo>
                                  <a:pt x="5793740" y="349567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956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F8D15" id="Group 31" o:spid="_x0000_s1026" style="position:absolute;margin-left:72.6pt;margin-top:79.2pt;width:465.75pt;height:284.2pt;z-index:15732736;mso-wrap-distance-left:0;mso-wrap-distance-right:0;mso-position-horizontal-relative:page;mso-position-vertical-relative:page" coordsize="59150,360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">
                <v:shape id="Image 32" o:spid="_x0000_s1027" type="#_x0000_t75" style="position:absolute;width:59146;height:36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">
                  <v:imagedata r:id="rId38" o:title=""/>
                </v:shape>
                <v:shape id="Image 33" o:spid="_x0000_s1028" type="#_x0000_t75" style="position:absolute;left:546;top:463;width:57556;height:34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">
                  <v:imagedata r:id="rId39" o:title=""/>
                </v:shape>
                <v:shape id="Graphic 34" o:spid="_x0000_s1029" style="position:absolute;left:355;top:273;width:57938;height:34956;visibility:visible;mso-wrap-style:square;v-text-anchor:top" coordsize="5793740,349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" path="m,3495675r5793740,l5793740,,,,,349567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5E919207" w14:textId="77777777" w:rsidR="000D105D" w:rsidRDefault="000D105D">
      <w:pPr>
        <w:pStyle w:val="Textoindependiente"/>
      </w:pPr>
    </w:p>
    <w:p w14:paraId="119C0FC8" w14:textId="77777777" w:rsidR="000D105D" w:rsidRDefault="000D105D">
      <w:pPr>
        <w:pStyle w:val="Textoindependiente"/>
      </w:pPr>
    </w:p>
    <w:p w14:paraId="2B161B16" w14:textId="77777777" w:rsidR="000D105D" w:rsidRDefault="000D105D">
      <w:pPr>
        <w:pStyle w:val="Textoindependiente"/>
      </w:pPr>
    </w:p>
    <w:p w14:paraId="0A19F403" w14:textId="77777777" w:rsidR="000D105D" w:rsidRDefault="000D105D">
      <w:pPr>
        <w:pStyle w:val="Textoindependiente"/>
      </w:pPr>
    </w:p>
    <w:p w14:paraId="20B2C27A" w14:textId="77777777" w:rsidR="000D105D" w:rsidRDefault="000D105D">
      <w:pPr>
        <w:pStyle w:val="Textoindependiente"/>
      </w:pPr>
    </w:p>
    <w:p w14:paraId="04DB7C52" w14:textId="77777777" w:rsidR="000D105D" w:rsidRDefault="000D105D">
      <w:pPr>
        <w:pStyle w:val="Textoindependiente"/>
      </w:pPr>
    </w:p>
    <w:p w14:paraId="733CF987" w14:textId="77777777" w:rsidR="000D105D" w:rsidRDefault="000D105D">
      <w:pPr>
        <w:pStyle w:val="Textoindependiente"/>
      </w:pPr>
    </w:p>
    <w:p w14:paraId="053DA28A" w14:textId="77777777" w:rsidR="000D105D" w:rsidRDefault="000D105D">
      <w:pPr>
        <w:pStyle w:val="Textoindependiente"/>
      </w:pPr>
    </w:p>
    <w:p w14:paraId="28912A3A" w14:textId="77777777" w:rsidR="000D105D" w:rsidRDefault="000D105D">
      <w:pPr>
        <w:pStyle w:val="Textoindependiente"/>
      </w:pPr>
    </w:p>
    <w:p w14:paraId="640DBF58" w14:textId="77777777" w:rsidR="000D105D" w:rsidRDefault="000D105D">
      <w:pPr>
        <w:pStyle w:val="Textoindependiente"/>
      </w:pPr>
    </w:p>
    <w:p w14:paraId="7E728FB9" w14:textId="77777777" w:rsidR="000D105D" w:rsidRDefault="000D105D">
      <w:pPr>
        <w:pStyle w:val="Textoindependiente"/>
      </w:pPr>
    </w:p>
    <w:p w14:paraId="0C00969C" w14:textId="77777777" w:rsidR="000D105D" w:rsidRDefault="000D105D">
      <w:pPr>
        <w:pStyle w:val="Textoindependiente"/>
      </w:pPr>
    </w:p>
    <w:p w14:paraId="0D9E8F74" w14:textId="77777777" w:rsidR="000D105D" w:rsidRDefault="000D105D">
      <w:pPr>
        <w:pStyle w:val="Textoindependiente"/>
      </w:pPr>
    </w:p>
    <w:p w14:paraId="16F21223" w14:textId="77777777" w:rsidR="000D105D" w:rsidRDefault="000D105D">
      <w:pPr>
        <w:pStyle w:val="Textoindependiente"/>
      </w:pPr>
    </w:p>
    <w:p w14:paraId="5FAE76A5" w14:textId="77777777" w:rsidR="000D105D" w:rsidRDefault="000D105D">
      <w:pPr>
        <w:pStyle w:val="Textoindependiente"/>
      </w:pPr>
    </w:p>
    <w:p w14:paraId="430A7F0B" w14:textId="77777777" w:rsidR="000D105D" w:rsidRDefault="000D105D">
      <w:pPr>
        <w:pStyle w:val="Textoindependiente"/>
      </w:pPr>
    </w:p>
    <w:p w14:paraId="04B8A071" w14:textId="77777777" w:rsidR="000D105D" w:rsidRDefault="000D105D">
      <w:pPr>
        <w:pStyle w:val="Textoindependiente"/>
      </w:pPr>
    </w:p>
    <w:p w14:paraId="39EFC18E" w14:textId="77777777" w:rsidR="000D105D" w:rsidRDefault="000D105D">
      <w:pPr>
        <w:pStyle w:val="Textoindependiente"/>
      </w:pPr>
    </w:p>
    <w:p w14:paraId="3DE12866" w14:textId="77777777" w:rsidR="000D105D" w:rsidRDefault="000D105D">
      <w:pPr>
        <w:pStyle w:val="Textoindependiente"/>
      </w:pPr>
    </w:p>
    <w:p w14:paraId="01D7934C" w14:textId="77777777" w:rsidR="000D105D" w:rsidRDefault="000D105D">
      <w:pPr>
        <w:pStyle w:val="Textoindependiente"/>
      </w:pPr>
    </w:p>
    <w:p w14:paraId="463A6D9A" w14:textId="77777777" w:rsidR="000D105D" w:rsidRDefault="000D105D">
      <w:pPr>
        <w:pStyle w:val="Textoindependiente"/>
      </w:pPr>
    </w:p>
    <w:p w14:paraId="4A8B801E" w14:textId="77777777" w:rsidR="000D105D" w:rsidRDefault="000D105D">
      <w:pPr>
        <w:pStyle w:val="Textoindependiente"/>
      </w:pPr>
    </w:p>
    <w:p w14:paraId="64BEE134" w14:textId="77777777" w:rsidR="000D105D" w:rsidRDefault="000D105D">
      <w:pPr>
        <w:pStyle w:val="Textoindependiente"/>
      </w:pPr>
    </w:p>
    <w:p w14:paraId="09D26DB9" w14:textId="77777777" w:rsidR="000D105D" w:rsidRDefault="000D105D">
      <w:pPr>
        <w:pStyle w:val="Textoindependiente"/>
      </w:pPr>
    </w:p>
    <w:p w14:paraId="68C7FFE9" w14:textId="77777777" w:rsidR="000D105D" w:rsidRDefault="000D105D">
      <w:pPr>
        <w:pStyle w:val="Textoindependiente"/>
      </w:pPr>
    </w:p>
    <w:p w14:paraId="5BB18634" w14:textId="77777777" w:rsidR="000D105D" w:rsidRDefault="000D105D">
      <w:pPr>
        <w:pStyle w:val="Textoindependiente"/>
      </w:pPr>
    </w:p>
    <w:p w14:paraId="44765CB2" w14:textId="77777777" w:rsidR="000D105D" w:rsidRDefault="000D105D">
      <w:pPr>
        <w:pStyle w:val="Textoindependiente"/>
      </w:pPr>
    </w:p>
    <w:p w14:paraId="0BCEF069" w14:textId="77777777" w:rsidR="000D105D" w:rsidRDefault="000D105D">
      <w:pPr>
        <w:pStyle w:val="Textoindependiente"/>
      </w:pPr>
    </w:p>
    <w:p w14:paraId="1CE99429" w14:textId="77777777" w:rsidR="000D105D" w:rsidRDefault="000D105D">
      <w:pPr>
        <w:pStyle w:val="Textoindependiente"/>
      </w:pPr>
    </w:p>
    <w:p w14:paraId="47E59C38" w14:textId="77777777" w:rsidR="000D105D" w:rsidRDefault="000D105D">
      <w:pPr>
        <w:pStyle w:val="Textoindependiente"/>
        <w:spacing w:before="194"/>
      </w:pPr>
    </w:p>
    <w:p w14:paraId="4EA6FA71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D18AF8E" wp14:editId="4713C2E3">
                <wp:simplePos x="0" y="0"/>
                <wp:positionH relativeFrom="page">
                  <wp:posOffset>922016</wp:posOffset>
                </wp:positionH>
                <wp:positionV relativeFrom="paragraph">
                  <wp:posOffset>206303</wp:posOffset>
                </wp:positionV>
                <wp:extent cx="4433570" cy="320103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33570" cy="3201035"/>
                          <a:chOff x="0" y="0"/>
                          <a:chExt cx="4433570" cy="320103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322" cy="32004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3" y="46508"/>
                            <a:ext cx="4273550" cy="3048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35563" y="27458"/>
                            <a:ext cx="4311650" cy="308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0" h="3086735">
                                <a:moveTo>
                                  <a:pt x="0" y="3086735"/>
                                </a:moveTo>
                                <a:lnTo>
                                  <a:pt x="4311650" y="3086735"/>
                                </a:lnTo>
                                <a:lnTo>
                                  <a:pt x="4311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67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3755B" id="Group 35" o:spid="_x0000_s1026" style="position:absolute;margin-left:72.6pt;margin-top:16.25pt;width:349.1pt;height:252.05pt;z-index:-15725056;mso-wrap-distance-left:0;mso-wrap-distance-right:0;mso-position-horizontal-relative:page" coordsize="44335,32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">
                <v:shape id="Image 36" o:spid="_x0000_s1027" type="#_x0000_t75" style="position:absolute;width:4433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">
                  <v:imagedata r:id="rId42" o:title=""/>
                </v:shape>
                <v:shape id="Image 37" o:spid="_x0000_s1028" type="#_x0000_t75" style="position:absolute;left:546;top:465;width:42735;height:30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">
                  <v:imagedata r:id="rId43" o:title=""/>
                </v:shape>
                <v:shape id="Graphic 38" o:spid="_x0000_s1029" style="position:absolute;left:355;top:274;width:43117;height:30867;visibility:visible;mso-wrap-style:square;v-text-anchor:top" coordsize="4311650,308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" path="m,3086735r4311650,l4311650,,,,,3086735xe" filled="f" strokecolor="#4f81bc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5C28524F" wp14:editId="11EA845B">
                <wp:simplePos x="0" y="0"/>
                <wp:positionH relativeFrom="page">
                  <wp:posOffset>922017</wp:posOffset>
                </wp:positionH>
                <wp:positionV relativeFrom="paragraph">
                  <wp:posOffset>-1779067</wp:posOffset>
                </wp:positionV>
                <wp:extent cx="5915025" cy="1753235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753235"/>
                          <a:chOff x="0" y="0"/>
                          <a:chExt cx="5915025" cy="1753235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7526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624"/>
                            <a:ext cx="5755640" cy="160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35562" y="26574"/>
                            <a:ext cx="5793740" cy="164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640205">
                                <a:moveTo>
                                  <a:pt x="0" y="1640205"/>
                                </a:moveTo>
                                <a:lnTo>
                                  <a:pt x="5793740" y="164020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020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BC97D7" id="Group 39" o:spid="_x0000_s1026" style="position:absolute;margin-left:72.6pt;margin-top:-140.1pt;width:465.75pt;height:138.05pt;z-index:15733248;mso-wrap-distance-left:0;mso-wrap-distance-right:0;mso-position-horizontal-relative:page" coordsize="59150,175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K5/1X/Al/mKKLn/Vf8CX+YooAlooooAKKKKACiiigAooooAKKKKAPZ5f2yfjJJ4bh0Ff&#10;G9zbaZDbraRx2tpbQOsSqFCiRIw/AAGd2fevGWYuxZiSxOST1NJRQAUUUUAFFFFABRRRQAUUUUAF&#10;FFFABRRRQAUUUUAFFFFABRRRQAUUUUAFFFFABRRRQAUUUUAFFFFABRRRQAUUUUAFFFFABRRRQAUU&#10;UUAFFFFABW7eeML298DaR4VeKAafpmo3upwyqrea0tzFaxyBjnBUCzi2gAEFnyTkYwq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iuf9V/wJf5iii5/1X/Al/mKKAJa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K5/1X/Al/mKKLn/AFX/AAJf5iigCW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BjzYcgEeanBGQfmHaitrwNokHiXxz4a0e6eSO21DVbS0leEgOqSTorFSQRnBOMg0UAYt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">
                <v:shape id="Image 40" o:spid="_x0000_s1027" type="#_x0000_t75" style="position:absolute;width:59146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">
                  <v:imagedata r:id="rId46" o:title=""/>
                </v:shape>
                <v:shape id="Image 41" o:spid="_x0000_s1028" type="#_x0000_t75" style="position:absolute;left:546;top:456;width:57556;height:16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">
                  <v:imagedata r:id="rId47" o:title=""/>
                </v:shape>
                <v:shape id="Graphic 42" o:spid="_x0000_s1029" style="position:absolute;left:355;top:265;width:57938;height:16402;visibility:visible;mso-wrap-style:square;v-text-anchor:top" coordsize="5793740,164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" path="m,1640205r5793740,l5793740,,,,,164020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Para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verdad</w:t>
      </w:r>
      <w:r>
        <w:rPr>
          <w:spacing w:val="-2"/>
        </w:rPr>
        <w:t xml:space="preserve"> </w:t>
      </w:r>
      <w:r>
        <w:t>funcione</w:t>
      </w:r>
      <w:r>
        <w:rPr>
          <w:spacing w:val="-2"/>
        </w:rPr>
        <w:t xml:space="preserve"> </w:t>
      </w:r>
      <w:r>
        <w:t>tenemos</w:t>
      </w:r>
      <w:r>
        <w:rPr>
          <w:spacing w:val="-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colocar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proofErr w:type="gramStart"/>
      <w:r>
        <w:t>siguiente</w:t>
      </w:r>
      <w:r>
        <w:rPr>
          <w:spacing w:val="-3"/>
        </w:rPr>
        <w:t xml:space="preserve"> </w:t>
      </w:r>
      <w:r>
        <w:rPr>
          <w:spacing w:val="-10"/>
        </w:rPr>
        <w:t>:</w:t>
      </w:r>
      <w:proofErr w:type="gramEnd"/>
    </w:p>
    <w:p w14:paraId="76E2A2AE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F87E10C" w14:textId="77777777" w:rsidR="000D105D" w:rsidRDefault="000D105D">
      <w:pPr>
        <w:pStyle w:val="Textoindependiente"/>
      </w:pPr>
    </w:p>
    <w:p w14:paraId="4AD182AB" w14:textId="77777777" w:rsidR="000D105D" w:rsidRDefault="000D105D">
      <w:pPr>
        <w:pStyle w:val="Textoindependiente"/>
        <w:spacing w:before="49"/>
      </w:pPr>
    </w:p>
    <w:p w14:paraId="628EB6F5" w14:textId="77777777" w:rsidR="000D105D" w:rsidRDefault="00E5336B">
      <w:pPr>
        <w:pStyle w:val="Textoindependiente"/>
        <w:ind w:left="285"/>
      </w:pPr>
      <w:r>
        <w:t>Pero se</w:t>
      </w:r>
      <w:r>
        <w:rPr>
          <w:spacing w:val="-4"/>
        </w:rPr>
        <w:t xml:space="preserve"> </w:t>
      </w:r>
      <w:r>
        <w:t>perdió</w:t>
      </w:r>
      <w:r>
        <w:rPr>
          <w:spacing w:val="-3"/>
        </w:rPr>
        <w:t xml:space="preserve"> </w:t>
      </w:r>
      <w:r>
        <w:t>completamente, no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pudo</w:t>
      </w:r>
      <w:r>
        <w:rPr>
          <w:spacing w:val="-3"/>
        </w:rPr>
        <w:t xml:space="preserve"> </w:t>
      </w:r>
      <w:r>
        <w:t>ingresar,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sabemos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qué</w:t>
      </w:r>
      <w:r>
        <w:rPr>
          <w:spacing w:val="-6"/>
        </w:rPr>
        <w:t xml:space="preserve"> </w:t>
      </w:r>
      <w:r>
        <w:t>motivo,</w:t>
      </w:r>
      <w:r>
        <w:rPr>
          <w:spacing w:val="-3"/>
        </w:rPr>
        <w:t xml:space="preserve"> </w:t>
      </w:r>
      <w:r>
        <w:t>pero</w:t>
      </w:r>
      <w:r>
        <w:rPr>
          <w:spacing w:val="-1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se llegó a completar todo.</w:t>
      </w:r>
    </w:p>
    <w:p w14:paraId="180DB0DE" w14:textId="77777777" w:rsidR="000D105D" w:rsidRDefault="000D105D">
      <w:pPr>
        <w:pStyle w:val="Textoindependiente"/>
        <w:spacing w:before="2"/>
      </w:pPr>
    </w:p>
    <w:p w14:paraId="604702A6" w14:textId="77777777" w:rsidR="000D105D" w:rsidRDefault="00E5336B">
      <w:pPr>
        <w:pStyle w:val="Textoindependiente"/>
        <w:ind w:left="285"/>
      </w:pPr>
      <w:r>
        <w:t>Los</w:t>
      </w:r>
      <w:r>
        <w:rPr>
          <w:spacing w:val="-3"/>
        </w:rPr>
        <w:t xml:space="preserve"> </w:t>
      </w:r>
      <w:r>
        <w:t>programas</w:t>
      </w:r>
      <w:r>
        <w:rPr>
          <w:spacing w:val="-3"/>
        </w:rPr>
        <w:t xml:space="preserve"> </w:t>
      </w:r>
      <w:r>
        <w:t>descargados</w:t>
      </w:r>
      <w:r>
        <w:rPr>
          <w:spacing w:val="-2"/>
        </w:rPr>
        <w:t xml:space="preserve"> </w:t>
      </w:r>
      <w:r>
        <w:rPr>
          <w:spacing w:val="-4"/>
        </w:rPr>
        <w:t>como:</w:t>
      </w:r>
    </w:p>
    <w:p w14:paraId="1F3D7785" w14:textId="77777777" w:rsidR="000D105D" w:rsidRDefault="00E5336B">
      <w:pPr>
        <w:pStyle w:val="Textoindependiente"/>
        <w:spacing w:before="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6CE460DC" wp14:editId="1064D4E8">
                <wp:simplePos x="0" y="0"/>
                <wp:positionH relativeFrom="page">
                  <wp:posOffset>922004</wp:posOffset>
                </wp:positionH>
                <wp:positionV relativeFrom="paragraph">
                  <wp:posOffset>214820</wp:posOffset>
                </wp:positionV>
                <wp:extent cx="4391025" cy="247078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1025" cy="2470785"/>
                          <a:chOff x="0" y="0"/>
                          <a:chExt cx="4391025" cy="247078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675" cy="2470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5" y="46918"/>
                            <a:ext cx="4231640" cy="2318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35575" y="27868"/>
                            <a:ext cx="4269740" cy="2356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9740" h="2356485">
                                <a:moveTo>
                                  <a:pt x="0" y="2356485"/>
                                </a:moveTo>
                                <a:lnTo>
                                  <a:pt x="4269740" y="2356485"/>
                                </a:lnTo>
                                <a:lnTo>
                                  <a:pt x="4269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564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F42FAA" id="Group 43" o:spid="_x0000_s1026" style="position:absolute;margin-left:72.6pt;margin-top:16.9pt;width:345.75pt;height:194.55pt;z-index:-15723520;mso-wrap-distance-left:0;mso-wrap-distance-right:0;mso-position-horizontal-relative:page" coordsize="43910,24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">
                <v:shape id="Image 44" o:spid="_x0000_s1027" type="#_x0000_t75" style="position:absolute;width:43906;height:24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">
                  <v:imagedata r:id="rId50" o:title=""/>
                </v:shape>
                <v:shape id="Image 45" o:spid="_x0000_s1028" type="#_x0000_t75" style="position:absolute;left:546;top:469;width:42316;height:23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">
                  <v:imagedata r:id="rId51" o:title=""/>
                </v:shape>
                <v:shape id="Graphic 46" o:spid="_x0000_s1029" style="position:absolute;left:355;top:278;width:42698;height:23565;visibility:visible;mso-wrap-style:square;v-text-anchor:top" coordsize="4269740,2356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" path="m,2356485r4269740,l4269740,,,,,2356485xe" filled="f" strokecolor="#4f81bc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1EDB4C" w14:textId="77777777" w:rsidR="000D105D" w:rsidRDefault="00E5336B">
      <w:pPr>
        <w:pStyle w:val="Textoindependiente"/>
        <w:spacing w:before="53" w:after="47"/>
        <w:ind w:left="285"/>
      </w:pPr>
      <w:r>
        <w:t>Pero al</w:t>
      </w:r>
      <w:r>
        <w:rPr>
          <w:spacing w:val="-2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dio</w:t>
      </w:r>
      <w:r>
        <w:rPr>
          <w:spacing w:val="-3"/>
        </w:rPr>
        <w:t xml:space="preserve"> </w:t>
      </w:r>
      <w:r>
        <w:t>error al</w:t>
      </w:r>
      <w:r>
        <w:rPr>
          <w:spacing w:val="-3"/>
        </w:rPr>
        <w:t xml:space="preserve"> </w:t>
      </w:r>
      <w:r>
        <w:t>tratar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modificar.</w:t>
      </w:r>
    </w:p>
    <w:p w14:paraId="7ECFAC00" w14:textId="77777777" w:rsidR="000D105D" w:rsidRDefault="00E5336B">
      <w:pPr>
        <w:pStyle w:val="Textoindependiente"/>
        <w:ind w:left="3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7487ADD" wp14:editId="029E14B4">
                <wp:extent cx="4721860" cy="2551430"/>
                <wp:effectExtent l="0" t="0" r="0" b="1269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1860" cy="2551430"/>
                          <a:chOff x="0" y="0"/>
                          <a:chExt cx="4721860" cy="255143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375" cy="2551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1" y="46292"/>
                            <a:ext cx="456247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5571" y="27242"/>
                            <a:ext cx="4600575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2438400">
                                <a:moveTo>
                                  <a:pt x="0" y="2438400"/>
                                </a:moveTo>
                                <a:lnTo>
                                  <a:pt x="4600575" y="2438400"/>
                                </a:lnTo>
                                <a:lnTo>
                                  <a:pt x="4600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84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F4BAC3" id="Group 47" o:spid="_x0000_s1026" style="width:371.8pt;height:200.9pt;mso-position-horizontal-relative:char;mso-position-vertical-relative:line" coordsize="47218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">
                <v:shape id="Image 48" o:spid="_x0000_s1027" type="#_x0000_t75" style="position:absolute;width:47213;height:25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">
                  <v:imagedata r:id="rId54" o:title=""/>
                </v:shape>
                <v:shape id="Image 49" o:spid="_x0000_s1028" type="#_x0000_t75" style="position:absolute;left:546;top:462;width:4562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">
                  <v:imagedata r:id="rId55" o:title=""/>
                </v:shape>
                <v:shape id="Graphic 50" o:spid="_x0000_s1029" style="position:absolute;left:355;top:272;width:46006;height:24384;visibility:visible;mso-wrap-style:square;v-text-anchor:top" coordsize="4600575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" path="m,2438400r4600575,l4600575,,,,,2438400xe" filled="f" strokecolor="#4f81bc" strokeweight="3pt">
                  <v:path arrowok="t"/>
                </v:shape>
                <w10:anchorlock/>
              </v:group>
            </w:pict>
          </mc:Fallback>
        </mc:AlternateContent>
      </w:r>
    </w:p>
    <w:p w14:paraId="00068174" w14:textId="77777777" w:rsidR="000D105D" w:rsidRDefault="00E5336B">
      <w:pPr>
        <w:pStyle w:val="Textoindependiente"/>
        <w:spacing w:before="29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058CFB83" wp14:editId="0C9973F6">
                <wp:simplePos x="0" y="0"/>
                <wp:positionH relativeFrom="page">
                  <wp:posOffset>922017</wp:posOffset>
                </wp:positionH>
                <wp:positionV relativeFrom="paragraph">
                  <wp:posOffset>420278</wp:posOffset>
                </wp:positionV>
                <wp:extent cx="5915025" cy="191770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917700"/>
                          <a:chOff x="0" y="0"/>
                          <a:chExt cx="5915025" cy="191770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9172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710"/>
                            <a:ext cx="5755640" cy="1766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35562" y="26660"/>
                            <a:ext cx="5793740" cy="180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804670">
                                <a:moveTo>
                                  <a:pt x="0" y="1804669"/>
                                </a:moveTo>
                                <a:lnTo>
                                  <a:pt x="5793740" y="1804669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466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8156A" id="Group 51" o:spid="_x0000_s1026" style="position:absolute;margin-left:72.6pt;margin-top:33.1pt;width:465.75pt;height:151pt;z-index:15734784;mso-wrap-distance-left:0;mso-wrap-distance-right:0;mso-position-horizontal-relative:page" coordsize="59150,191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fdf8ha1/wCuEv8A6FHViq91/wAha1/64S/+hR1YoAK/AP4x/wDJXfHH&#10;/Ycvv/Sh6/fyvwD+Mf8AyV3xx/2HL7/0oegD9/KKKKAKyf8AIYj/AOuDf+hLWjWcn/IYj/64N/6E&#10;taN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TZJFiUs7BVHc1SbWbdTgb29wKdg&#10;L9FZ/wDbUH92T8h/jR/bUH92T8h/jRZgaFFZ/wDbUH92T8h/jR/bUH92T8h/jRZgaFFZ/wDbUH92&#10;T8h/jR/bUH92T8h/jRZgaFFZ/wDbUH92T8h/jUsOqW8zBQxUnswxRZgW6KKKQBX4B/GP/krvjj/s&#10;OX3/AKUPX7+V+Afxj/5K744/7Dl9/wClD0Afv5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P1DTftJ8yPAk7g96y2sbhTgwv+AzXSUVSdgOa+xz/88ZP++TR9jn/54yf98muloo5gOa+x&#10;z/8APGT/AL5NH2Of/njJ/wB8muloo5gOa+xz/wDPGT/vk0fY5/8AnjJ/3ya6WijmA5r7HP8A88ZP&#10;++TUkOmXEzYKFB6txXQ0UcwENrbLaxBF/E+pqaiipAK/AP4x/wDJXfHH/Ycvv/Sh6/fyvwD+Mf8A&#10;yV3xx/2HL7/0oegD9/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/AP4x/wDJXfHH/Ycvv/Sh&#10;6/fyvwD+Mf8AyV3xx/2HL7/0oegD9/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">
                <v:shape id="Image 52" o:spid="_x0000_s1027" type="#_x0000_t75" style="position:absolute;width:59146;height:19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">
                  <v:imagedata r:id="rId58" o:title=""/>
                </v:shape>
                <v:shape id="Image 53" o:spid="_x0000_s1028" type="#_x0000_t75" style="position:absolute;left:546;top:457;width:57556;height:17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">
                  <v:imagedata r:id="rId59" o:title=""/>
                </v:shape>
                <v:shape id="Graphic 54" o:spid="_x0000_s1029" style="position:absolute;left:355;top:266;width:57938;height:18047;visibility:visible;mso-wrap-style:square;v-text-anchor:top" coordsize="5793740,180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" path="m,1804669r5793740,l5793740,,,,,1804669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Al</w:t>
      </w:r>
      <w:r>
        <w:rPr>
          <w:spacing w:val="-2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probamos</w:t>
      </w:r>
      <w:r>
        <w:rPr>
          <w:spacing w:val="-2"/>
        </w:rPr>
        <w:t xml:space="preserve"> </w:t>
      </w:r>
      <w:r>
        <w:t>otra</w:t>
      </w:r>
      <w:r>
        <w:rPr>
          <w:spacing w:val="-4"/>
        </w:rPr>
        <w:t xml:space="preserve"> </w:t>
      </w:r>
      <w:r>
        <w:t>cosa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si</w:t>
      </w:r>
      <w:r>
        <w:rPr>
          <w:spacing w:val="-4"/>
        </w:rPr>
        <w:t xml:space="preserve"> </w:t>
      </w:r>
      <w:proofErr w:type="gramStart"/>
      <w:r>
        <w:t>funcionaba</w:t>
      </w:r>
      <w:proofErr w:type="gramEnd"/>
      <w:r>
        <w:rPr>
          <w:spacing w:val="-1"/>
        </w:rPr>
        <w:t xml:space="preserve"> </w:t>
      </w:r>
      <w:r>
        <w:t>pero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opción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teníamos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proofErr w:type="spellStart"/>
      <w:r>
        <w:t>esta</w:t>
      </w:r>
      <w:proofErr w:type="spellEnd"/>
      <w:r>
        <w:t xml:space="preserve"> </w:t>
      </w:r>
      <w:r>
        <w:rPr>
          <w:spacing w:val="-2"/>
        </w:rPr>
        <w:t>funcional.</w:t>
      </w:r>
    </w:p>
    <w:p w14:paraId="14A0DF96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7AAE49EB" w14:textId="77777777" w:rsidR="000D105D" w:rsidRDefault="00E5336B">
      <w:pPr>
        <w:pStyle w:val="Textoindependiente"/>
        <w:spacing w:before="196"/>
        <w:rPr>
          <w:sz w:val="36"/>
        </w:rPr>
      </w:pPr>
      <w:r>
        <w:rPr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760264A5" wp14:editId="7BC43CEE">
                <wp:simplePos x="0" y="0"/>
                <wp:positionH relativeFrom="page">
                  <wp:posOffset>922017</wp:posOffset>
                </wp:positionH>
                <wp:positionV relativeFrom="page">
                  <wp:posOffset>5990835</wp:posOffset>
                </wp:positionV>
                <wp:extent cx="5915025" cy="3601720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601720"/>
                          <a:chOff x="0" y="0"/>
                          <a:chExt cx="5915025" cy="360172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601223"/>
                          </a:xfrm>
                          <a:prstGeom prst="ellipse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905"/>
                            <a:ext cx="5755640" cy="3451225"/>
                          </a:xfrm>
                          <a:prstGeom prst="ellipse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35562" y="26855"/>
                            <a:ext cx="5793740" cy="3489325"/>
                          </a:xfrm>
                          <a:prstGeom prst="ellipse">
                            <a:avLst/>
                          </a:prstGeom>
                          <a:ln w="38099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A1A28" id="Group 55" o:spid="_x0000_s1026" style="position:absolute;margin-left:72.6pt;margin-top:471.7pt;width:465.75pt;height:283.6pt;z-index:15735808;mso-wrap-distance-left:0;mso-wrap-distance-right:0;mso-position-horizontal-relative:page;mso-position-vertical-relative:page" coordsize="59150,360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jaF/wAec3/X&#10;3c/+j5K0aztC/wCPOb/r7uf/AEfJWjTYBRRRSA/G39i//mcf+3P/ANr17n8UP+SaeLf+wRd/+iXr&#10;wz9i/wD5nH/tz/8Aa9e5/FD/AJJp4t/7BF3/AOiXoA/POiiigD+iuiiigAooooAKKKKACiiigAoo&#10;ooAKKKKACiiigAooooAKKKKACiiigAooooAKKKKACiiigAooooAKKKKACiiigAooooAKKKKACiii&#10;gAooooAKKKKACiiigArO13/jzh/6+7b/ANHx1o1na7/x5w/9fdt/6PjpoDZooop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">
                <v:shape id="Image 56" o:spid="_x0000_s1027" type="#_x0000_t75" style="position:absolute;width:59146;height:3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">
                  <v:imagedata r:id="rId62" o:title=""/>
                </v:shape>
                <v:shape id="Image 57" o:spid="_x0000_s1028" type="#_x0000_t75" style="position:absolute;left:546;top:459;width:57556;height:34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">
                  <v:imagedata r:id="rId63" o:title=""/>
                </v:shape>
                <v:oval id="Graphic 58" o:spid="_x0000_s1029" style="position:absolute;left:355;top:268;width:57938;height:34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" filled="f" strokecolor="#4f81bc" strokeweight="1.0583mm">
                  <v:textbox inset="0,0,0,0"/>
                </v:oval>
                <w10:wrap anchorx="page" anchory="page"/>
              </v:group>
            </w:pict>
          </mc:Fallback>
        </mc:AlternateContent>
      </w:r>
    </w:p>
    <w:p w14:paraId="0B56AE5C" w14:textId="77777777" w:rsidR="000D105D" w:rsidRDefault="00E5336B">
      <w:pPr>
        <w:pStyle w:val="Ttulo1"/>
        <w:jc w:val="center"/>
      </w:pPr>
      <w:r>
        <w:t>Prueba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Despliegue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Instancia</w:t>
      </w:r>
      <w:r>
        <w:rPr>
          <w:spacing w:val="-3"/>
        </w:rPr>
        <w:t xml:space="preserve"> </w:t>
      </w:r>
      <w:r>
        <w:t>EC2</w:t>
      </w:r>
      <w:r>
        <w:rPr>
          <w:spacing w:val="-2"/>
        </w:rPr>
        <w:t xml:space="preserve"> Básica</w:t>
      </w:r>
    </w:p>
    <w:p w14:paraId="176BB5BF" w14:textId="77777777" w:rsidR="000D105D" w:rsidRDefault="000D105D">
      <w:pPr>
        <w:pStyle w:val="Textoindependiente"/>
        <w:spacing w:before="1"/>
        <w:rPr>
          <w:b/>
          <w:sz w:val="36"/>
        </w:rPr>
      </w:pPr>
    </w:p>
    <w:p w14:paraId="1A282E51" w14:textId="77777777" w:rsidR="000D105D" w:rsidRDefault="00E5336B">
      <w:pPr>
        <w:pStyle w:val="Textoindependiente"/>
        <w:ind w:left="285" w:right="215"/>
      </w:pPr>
      <w:r>
        <w:t>En</w:t>
      </w:r>
      <w:r>
        <w:rPr>
          <w:spacing w:val="-1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prueba,</w:t>
      </w:r>
      <w:r>
        <w:rPr>
          <w:spacing w:val="-4"/>
        </w:rPr>
        <w:t xml:space="preserve"> </w:t>
      </w:r>
      <w:r>
        <w:t>utilicé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plantilla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CloudFormation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lanzar</w:t>
      </w:r>
      <w:r>
        <w:rPr>
          <w:spacing w:val="-4"/>
        </w:rPr>
        <w:t xml:space="preserve"> </w:t>
      </w:r>
      <w:r>
        <w:t>mi</w:t>
      </w:r>
      <w:r>
        <w:rPr>
          <w:spacing w:val="-4"/>
        </w:rPr>
        <w:t xml:space="preserve"> </w:t>
      </w:r>
      <w:r>
        <w:t>primera</w:t>
      </w:r>
      <w:r>
        <w:rPr>
          <w:spacing w:val="-2"/>
        </w:rPr>
        <w:t xml:space="preserve"> </w:t>
      </w:r>
      <w:r>
        <w:t>instancia</w:t>
      </w:r>
      <w:r>
        <w:rPr>
          <w:spacing w:val="-4"/>
        </w:rPr>
        <w:t xml:space="preserve"> </w:t>
      </w:r>
      <w:r>
        <w:t xml:space="preserve">EC2 de Amazon Linux de forma automatizada. La plantilla no solo creó la máquina virtual, sino también un </w:t>
      </w:r>
      <w:r>
        <w:rPr>
          <w:b/>
        </w:rPr>
        <w:t xml:space="preserve">grupo de seguridad </w:t>
      </w:r>
      <w:r>
        <w:t>asociado para permitir la conexión por SSH. Verifiqué que todo se creó correctamente</w:t>
      </w:r>
      <w:r>
        <w:t xml:space="preserve"> revisando los recursos en la consola de EC2, donde confirmé que tanto la instancia como sus reglas de seguridad estaban activas.</w:t>
      </w:r>
    </w:p>
    <w:p w14:paraId="1285894F" w14:textId="77777777" w:rsidR="000D105D" w:rsidRDefault="000D105D">
      <w:pPr>
        <w:pStyle w:val="Textoindependiente"/>
        <w:rPr>
          <w:sz w:val="20"/>
        </w:rPr>
      </w:pPr>
    </w:p>
    <w:p w14:paraId="27F151CD" w14:textId="77777777" w:rsidR="000D105D" w:rsidRDefault="00E5336B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5EDEB8C" wp14:editId="63721773">
                <wp:simplePos x="0" y="0"/>
                <wp:positionH relativeFrom="page">
                  <wp:posOffset>1351779</wp:posOffset>
                </wp:positionH>
                <wp:positionV relativeFrom="paragraph">
                  <wp:posOffset>247159</wp:posOffset>
                </wp:positionV>
                <wp:extent cx="4841875" cy="3069590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1875" cy="3069590"/>
                          <a:chOff x="0" y="0"/>
                          <a:chExt cx="4841875" cy="306959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765" cy="3069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5" y="45864"/>
                            <a:ext cx="4682490" cy="2918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35695" y="26814"/>
                            <a:ext cx="4720590" cy="295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0590" h="2956560">
                                <a:moveTo>
                                  <a:pt x="0" y="2956433"/>
                                </a:moveTo>
                                <a:lnTo>
                                  <a:pt x="4720590" y="2956433"/>
                                </a:lnTo>
                                <a:lnTo>
                                  <a:pt x="47205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643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1D5FC" id="Group 59" o:spid="_x0000_s1026" style="position:absolute;margin-left:106.45pt;margin-top:19.45pt;width:381.25pt;height:241.7pt;z-index:-15721984;mso-wrap-distance-left:0;mso-wrap-distance-right:0;mso-position-horizontal-relative:page" coordsize="48418,306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">
                <v:shape id="Image 60" o:spid="_x0000_s1027" type="#_x0000_t75" style="position:absolute;width:48417;height:30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">
                  <v:imagedata r:id="rId66" o:title=""/>
                </v:shape>
                <v:shape id="Image 61" o:spid="_x0000_s1028" type="#_x0000_t75" style="position:absolute;left:547;top:458;width:46825;height:29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">
                  <v:imagedata r:id="rId67" o:title=""/>
                </v:shape>
                <v:shape id="Graphic 62" o:spid="_x0000_s1029" style="position:absolute;left:356;top:268;width:47206;height:29565;visibility:visible;mso-wrap-style:square;v-text-anchor:top" coordsize="4720590,295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" path="m,2956433r4720590,l4720590,,,,,2956433xe" filled="f" strokecolor="#4f81bc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DBDE7E" w14:textId="77777777" w:rsidR="000D105D" w:rsidRDefault="000D105D">
      <w:pPr>
        <w:pStyle w:val="Textoindependiente"/>
        <w:rPr>
          <w:sz w:val="20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0F36A61" w14:textId="77777777" w:rsidR="000D105D" w:rsidRDefault="000D105D">
      <w:pPr>
        <w:pStyle w:val="Textoindependiente"/>
      </w:pPr>
    </w:p>
    <w:p w14:paraId="7544E693" w14:textId="77777777" w:rsidR="000D105D" w:rsidRDefault="000D105D">
      <w:pPr>
        <w:pStyle w:val="Textoindependiente"/>
      </w:pPr>
    </w:p>
    <w:p w14:paraId="6F4E7F59" w14:textId="77777777" w:rsidR="000D105D" w:rsidRDefault="000D105D">
      <w:pPr>
        <w:pStyle w:val="Textoindependiente"/>
      </w:pPr>
    </w:p>
    <w:p w14:paraId="3178738B" w14:textId="77777777" w:rsidR="000D105D" w:rsidRDefault="000D105D">
      <w:pPr>
        <w:pStyle w:val="Textoindependiente"/>
      </w:pPr>
    </w:p>
    <w:p w14:paraId="74F558DC" w14:textId="77777777" w:rsidR="000D105D" w:rsidRDefault="000D105D">
      <w:pPr>
        <w:pStyle w:val="Textoindependiente"/>
      </w:pPr>
    </w:p>
    <w:p w14:paraId="035EE710" w14:textId="77777777" w:rsidR="000D105D" w:rsidRDefault="000D105D">
      <w:pPr>
        <w:pStyle w:val="Textoindependiente"/>
      </w:pPr>
    </w:p>
    <w:p w14:paraId="6AD2FD18" w14:textId="77777777" w:rsidR="000D105D" w:rsidRDefault="000D105D">
      <w:pPr>
        <w:pStyle w:val="Textoindependiente"/>
      </w:pPr>
    </w:p>
    <w:p w14:paraId="3B4468F8" w14:textId="77777777" w:rsidR="000D105D" w:rsidRDefault="000D105D">
      <w:pPr>
        <w:pStyle w:val="Textoindependiente"/>
      </w:pPr>
    </w:p>
    <w:p w14:paraId="4A7BD79F" w14:textId="77777777" w:rsidR="000D105D" w:rsidRDefault="000D105D">
      <w:pPr>
        <w:pStyle w:val="Textoindependiente"/>
      </w:pPr>
    </w:p>
    <w:p w14:paraId="0C0BCD53" w14:textId="77777777" w:rsidR="000D105D" w:rsidRDefault="000D105D">
      <w:pPr>
        <w:pStyle w:val="Textoindependiente"/>
      </w:pPr>
    </w:p>
    <w:p w14:paraId="3BD0A578" w14:textId="77777777" w:rsidR="000D105D" w:rsidRDefault="000D105D">
      <w:pPr>
        <w:pStyle w:val="Textoindependiente"/>
      </w:pPr>
    </w:p>
    <w:p w14:paraId="4E68CEE6" w14:textId="77777777" w:rsidR="000D105D" w:rsidRDefault="000D105D">
      <w:pPr>
        <w:pStyle w:val="Textoindependiente"/>
      </w:pPr>
    </w:p>
    <w:p w14:paraId="25D63362" w14:textId="77777777" w:rsidR="000D105D" w:rsidRDefault="000D105D">
      <w:pPr>
        <w:pStyle w:val="Textoindependiente"/>
      </w:pPr>
    </w:p>
    <w:p w14:paraId="257E0AAC" w14:textId="77777777" w:rsidR="000D105D" w:rsidRDefault="000D105D">
      <w:pPr>
        <w:pStyle w:val="Textoindependiente"/>
      </w:pPr>
    </w:p>
    <w:p w14:paraId="6F6C3AAE" w14:textId="77777777" w:rsidR="000D105D" w:rsidRDefault="000D105D">
      <w:pPr>
        <w:pStyle w:val="Textoindependiente"/>
      </w:pPr>
    </w:p>
    <w:p w14:paraId="26140904" w14:textId="77777777" w:rsidR="000D105D" w:rsidRDefault="000D105D">
      <w:pPr>
        <w:pStyle w:val="Textoindependiente"/>
      </w:pPr>
    </w:p>
    <w:p w14:paraId="69AAB631" w14:textId="77777777" w:rsidR="000D105D" w:rsidRDefault="000D105D">
      <w:pPr>
        <w:pStyle w:val="Textoindependiente"/>
      </w:pPr>
    </w:p>
    <w:p w14:paraId="551C6A8A" w14:textId="77777777" w:rsidR="000D105D" w:rsidRDefault="000D105D">
      <w:pPr>
        <w:pStyle w:val="Textoindependiente"/>
      </w:pPr>
    </w:p>
    <w:p w14:paraId="3E3009D3" w14:textId="77777777" w:rsidR="000D105D" w:rsidRDefault="000D105D">
      <w:pPr>
        <w:pStyle w:val="Textoindependiente"/>
      </w:pPr>
    </w:p>
    <w:p w14:paraId="53F5A763" w14:textId="77777777" w:rsidR="000D105D" w:rsidRDefault="000D105D">
      <w:pPr>
        <w:pStyle w:val="Textoindependiente"/>
      </w:pPr>
    </w:p>
    <w:p w14:paraId="12236299" w14:textId="77777777" w:rsidR="000D105D" w:rsidRDefault="000D105D">
      <w:pPr>
        <w:pStyle w:val="Textoindependiente"/>
        <w:spacing w:before="147"/>
      </w:pPr>
    </w:p>
    <w:p w14:paraId="728A550E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2AFA7C75" wp14:editId="66855AA2">
                <wp:simplePos x="0" y="0"/>
                <wp:positionH relativeFrom="page">
                  <wp:posOffset>922017</wp:posOffset>
                </wp:positionH>
                <wp:positionV relativeFrom="paragraph">
                  <wp:posOffset>-3566300</wp:posOffset>
                </wp:positionV>
                <wp:extent cx="5915025" cy="334708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347085"/>
                          <a:chOff x="0" y="0"/>
                          <a:chExt cx="5915025" cy="334708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34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404"/>
                            <a:ext cx="5755640" cy="3195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35562" y="27354"/>
                            <a:ext cx="5793740" cy="323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234055">
                                <a:moveTo>
                                  <a:pt x="0" y="3234055"/>
                                </a:moveTo>
                                <a:lnTo>
                                  <a:pt x="5793740" y="323405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405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F7014C" id="Group 63" o:spid="_x0000_s1026" style="position:absolute;margin-left:72.6pt;margin-top:-280.8pt;width:465.75pt;height:263.55pt;z-index:15736320;mso-wrap-distance-left:0;mso-wrap-distance-right:0;mso-position-horizontal-relative:page" coordsize="59150,334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707/kI6z/ANfa&#10;/wDoiKtCs/Tv+QjrP/X2v/oiKtCmAUUUUg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50/4KF/8mf8Aj7/uH/8Apwtq+Rf2bP8Akivhz/t5/wDSmWvrr/goX/yZ&#10;/wCPv+4f/wCnC2r5F/Zs/wCSK+HP+3n/ANKZaAOZ/bB/5Jppn/YXi/8ARM1FH7YP/JNNM/7C8X/o&#10;maigD9W9O/5COs/9fa/+iIq0Kz9O/wCQjrP/AF9r/wCiIq0KYBRRRS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dP8AgoX/AMmf+Pv+4f8A+nC2r5F/Zs/5Ir4c/wC3n/0p&#10;lr66/wCChf8AyZ/4+/7h/wD6cLavkX9mz/kivhz/ALef/SmWgDmf2wf+SaaZ/wBheL/0TNRR+2D/&#10;AMk00z/sLxf+iZqKAP1b07/kI6z/ANfa/wDoiKtCs/Tv+QjrP/X2v/oiKtCmAUUUU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+dP8AgoX/AMmf+Pv+4f8A+nC2r5F/Zs/5Ir4c/wC3n/0plr66/wCChf8AyZ/4&#10;+/7h/wD6cLavkX9mz/kivhz/ALef/SmWgDmf2wf+SaaZ/wBheL/0TNRR+2D/AMk00z/sLxf+iZqK&#10;AP1b07/kI6z/ANfa/wDoiKtCs/Tv+QjrP/X2v/oiKtCmAUUUU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50/4KF/8mf8Aj7/uH/8Apwtq+Rf2bP8Akivhz/t5&#10;/wDSmWvrr/goX/yZ/wCPv+4f/wCnC2r5F/Zs/wCSK+HP+3n/ANKZaAOZ/bB/5Jppn/YXi/8ARM1F&#10;H7YP/JNNM/7C8X/omaigD9W9O/5COs/9fa/+iIq0Kz9O/wCQjrP/AF9r/wCiIq0KYBRRRS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">
                <v:shape id="Image 64" o:spid="_x0000_s1027" type="#_x0000_t75" style="position:absolute;width:59146;height:3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">
                  <v:imagedata r:id="rId70" o:title=""/>
                </v:shape>
                <v:shape id="Image 65" o:spid="_x0000_s1028" type="#_x0000_t75" style="position:absolute;left:546;top:464;width:57556;height:3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">
                  <v:imagedata r:id="rId71" o:title=""/>
                </v:shape>
                <v:shape id="Graphic 66" o:spid="_x0000_s1029" style="position:absolute;left:355;top:273;width:57938;height:32341;visibility:visible;mso-wrap-style:square;v-text-anchor:top" coordsize="5793740,3234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" path="m,3234055r5793740,l5793740,,,,,323405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Verificamos</w:t>
      </w:r>
      <w:r>
        <w:rPr>
          <w:spacing w:val="-3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fue</w:t>
      </w:r>
      <w:r>
        <w:rPr>
          <w:spacing w:val="-2"/>
        </w:rPr>
        <w:t xml:space="preserve"> </w:t>
      </w:r>
      <w:r>
        <w:t>creada</w:t>
      </w:r>
      <w:r>
        <w:rPr>
          <w:spacing w:val="-3"/>
        </w:rPr>
        <w:t xml:space="preserve"> </w:t>
      </w:r>
      <w:r>
        <w:rPr>
          <w:spacing w:val="-2"/>
        </w:rPr>
        <w:t>correctamente.</w:t>
      </w:r>
    </w:p>
    <w:p w14:paraId="3FEDF33F" w14:textId="77777777" w:rsidR="000D105D" w:rsidRDefault="000D105D">
      <w:pPr>
        <w:pStyle w:val="Textoindependiente"/>
      </w:pPr>
    </w:p>
    <w:p w14:paraId="269986CA" w14:textId="77777777" w:rsidR="000D105D" w:rsidRDefault="00E5336B">
      <w:pPr>
        <w:pStyle w:val="Ttulo2"/>
      </w:pPr>
      <w:r>
        <w:t>Una</w:t>
      </w:r>
      <w:r>
        <w:rPr>
          <w:spacing w:val="-2"/>
        </w:rPr>
        <w:t xml:space="preserve"> </w:t>
      </w:r>
      <w:r>
        <w:t>Instancia EC2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Grupo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Seguridad</w:t>
      </w:r>
    </w:p>
    <w:p w14:paraId="6AD4B11F" w14:textId="77777777" w:rsidR="000D105D" w:rsidRDefault="000D105D">
      <w:pPr>
        <w:pStyle w:val="Textoindependiente"/>
        <w:rPr>
          <w:b/>
        </w:rPr>
      </w:pPr>
    </w:p>
    <w:p w14:paraId="7C9BE5DF" w14:textId="77777777" w:rsidR="000D105D" w:rsidRDefault="00E5336B">
      <w:pPr>
        <w:pStyle w:val="Prrafodelista"/>
        <w:numPr>
          <w:ilvl w:val="0"/>
          <w:numId w:val="2"/>
        </w:numPr>
        <w:tabs>
          <w:tab w:val="left" w:pos="1005"/>
        </w:tabs>
        <w:ind w:right="247"/>
        <w:rPr>
          <w:sz w:val="24"/>
        </w:rPr>
      </w:pPr>
      <w:r>
        <w:rPr>
          <w:b/>
          <w:sz w:val="24"/>
        </w:rPr>
        <w:t xml:space="preserve">a. Análisis de la Estructura (JSON) </w:t>
      </w:r>
      <w:r>
        <w:rPr>
          <w:sz w:val="24"/>
        </w:rPr>
        <w:t xml:space="preserve">El JSON se organiza en </w:t>
      </w:r>
      <w:proofErr w:type="spellStart"/>
      <w:r>
        <w:rPr>
          <w:sz w:val="24"/>
        </w:rPr>
        <w:t>Parameters</w:t>
      </w:r>
      <w:proofErr w:type="spellEnd"/>
      <w:r>
        <w:rPr>
          <w:sz w:val="24"/>
        </w:rPr>
        <w:t xml:space="preserve"> para personalizar la entrada (como el </w:t>
      </w:r>
      <w:proofErr w:type="spellStart"/>
      <w:r>
        <w:rPr>
          <w:sz w:val="24"/>
        </w:rPr>
        <w:t>KeyPair</w:t>
      </w:r>
      <w:proofErr w:type="spellEnd"/>
      <w:r>
        <w:rPr>
          <w:sz w:val="24"/>
        </w:rPr>
        <w:t xml:space="preserve">), </w:t>
      </w:r>
      <w:proofErr w:type="spellStart"/>
      <w:r>
        <w:rPr>
          <w:sz w:val="24"/>
        </w:rPr>
        <w:t>Resources</w:t>
      </w:r>
      <w:proofErr w:type="spellEnd"/>
      <w:r>
        <w:rPr>
          <w:sz w:val="24"/>
        </w:rPr>
        <w:t xml:space="preserve"> donde se definen la instancia EC2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su</w:t>
      </w:r>
      <w:r>
        <w:rPr>
          <w:spacing w:val="-1"/>
          <w:sz w:val="24"/>
        </w:rPr>
        <w:t xml:space="preserve"> </w:t>
      </w:r>
      <w:r>
        <w:rPr>
          <w:sz w:val="24"/>
        </w:rPr>
        <w:t>grupo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seguridad,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6"/>
          <w:sz w:val="24"/>
        </w:rPr>
        <w:t xml:space="preserve"> </w:t>
      </w:r>
      <w:r>
        <w:rPr>
          <w:sz w:val="24"/>
        </w:rPr>
        <w:t>Outputs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sz w:val="24"/>
        </w:rPr>
        <w:t>exponer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  <w:r>
        <w:rPr>
          <w:spacing w:val="-4"/>
          <w:sz w:val="24"/>
        </w:rPr>
        <w:t xml:space="preserve"> </w:t>
      </w:r>
      <w:r>
        <w:rPr>
          <w:sz w:val="24"/>
        </w:rPr>
        <w:t>útiles</w:t>
      </w:r>
      <w:r>
        <w:rPr>
          <w:spacing w:val="-3"/>
          <w:sz w:val="24"/>
        </w:rPr>
        <w:t xml:space="preserve"> </w:t>
      </w:r>
      <w:r>
        <w:rPr>
          <w:sz w:val="24"/>
        </w:rPr>
        <w:t>como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pública. Lo más interesante fue ver cómo el recurso de la </w:t>
      </w:r>
      <w:r>
        <w:rPr>
          <w:sz w:val="24"/>
        </w:rPr>
        <w:t>instancia usa una referencia (</w:t>
      </w:r>
      <w:proofErr w:type="spellStart"/>
      <w:r>
        <w:rPr>
          <w:sz w:val="24"/>
        </w:rPr>
        <w:t>Ref</w:t>
      </w:r>
      <w:proofErr w:type="spellEnd"/>
      <w:r>
        <w:rPr>
          <w:sz w:val="24"/>
        </w:rPr>
        <w:t>) para conectarse directamente con el grupo de seguridad creado en la misma plantilla, demostrando la gestión de dependencias.</w:t>
      </w:r>
    </w:p>
    <w:p w14:paraId="03CEA6B5" w14:textId="77777777" w:rsidR="000D105D" w:rsidRDefault="00E5336B">
      <w:pPr>
        <w:pStyle w:val="Prrafodelista"/>
        <w:numPr>
          <w:ilvl w:val="0"/>
          <w:numId w:val="2"/>
        </w:numPr>
        <w:tabs>
          <w:tab w:val="left" w:pos="1005"/>
        </w:tabs>
        <w:spacing w:before="1"/>
        <w:ind w:right="157"/>
        <w:rPr>
          <w:sz w:val="24"/>
        </w:rPr>
      </w:pPr>
      <w:r>
        <w:rPr>
          <w:b/>
          <w:sz w:val="24"/>
        </w:rPr>
        <w:t>b.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Análisis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Diseñador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Designer</w:t>
      </w:r>
      <w:proofErr w:type="spellEnd"/>
      <w:r>
        <w:rPr>
          <w:b/>
          <w:sz w:val="24"/>
        </w:rPr>
        <w:t>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modo</w:t>
      </w:r>
      <w:r>
        <w:rPr>
          <w:spacing w:val="-4"/>
          <w:sz w:val="24"/>
        </w:rPr>
        <w:t xml:space="preserve"> </w:t>
      </w:r>
      <w:r>
        <w:rPr>
          <w:sz w:val="24"/>
        </w:rPr>
        <w:t>diseñador,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estructura</w:t>
      </w:r>
      <w:r>
        <w:rPr>
          <w:spacing w:val="-1"/>
          <w:sz w:val="24"/>
        </w:rPr>
        <w:t xml:space="preserve"> </w:t>
      </w:r>
      <w:r>
        <w:rPr>
          <w:sz w:val="24"/>
        </w:rPr>
        <w:t>es</w:t>
      </w:r>
      <w:r>
        <w:rPr>
          <w:spacing w:val="-3"/>
          <w:sz w:val="24"/>
        </w:rPr>
        <w:t xml:space="preserve"> </w:t>
      </w:r>
      <w:r>
        <w:rPr>
          <w:sz w:val="24"/>
        </w:rPr>
        <w:t>muy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clara y simple: </w:t>
      </w:r>
      <w:r>
        <w:rPr>
          <w:sz w:val="24"/>
        </w:rPr>
        <w:t>se ve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componente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la </w:t>
      </w:r>
      <w:r>
        <w:rPr>
          <w:b/>
          <w:sz w:val="24"/>
        </w:rPr>
        <w:t xml:space="preserve">EC2Instance </w:t>
      </w:r>
      <w:r>
        <w:rPr>
          <w:sz w:val="24"/>
        </w:rPr>
        <w:t xml:space="preserve">conectado directamente con una flecha al componente </w:t>
      </w:r>
      <w:proofErr w:type="spellStart"/>
      <w:r>
        <w:rPr>
          <w:b/>
          <w:sz w:val="24"/>
        </w:rPr>
        <w:t>InstanceSecurityGroup</w:t>
      </w:r>
      <w:proofErr w:type="spellEnd"/>
      <w:r>
        <w:rPr>
          <w:sz w:val="24"/>
        </w:rPr>
        <w:t xml:space="preserve">. Esto resalta visualmente que la configuración de red de la instancia depende directamente de ese grupo de </w:t>
      </w:r>
      <w:r>
        <w:rPr>
          <w:spacing w:val="-2"/>
          <w:sz w:val="24"/>
        </w:rPr>
        <w:t>seguridad.</w:t>
      </w:r>
    </w:p>
    <w:p w14:paraId="29DE29A0" w14:textId="77777777" w:rsidR="000D105D" w:rsidRDefault="00E5336B">
      <w:pPr>
        <w:pStyle w:val="Prrafodelista"/>
        <w:numPr>
          <w:ilvl w:val="0"/>
          <w:numId w:val="2"/>
        </w:numPr>
        <w:tabs>
          <w:tab w:val="left" w:pos="1005"/>
        </w:tabs>
        <w:ind w:right="174"/>
        <w:rPr>
          <w:sz w:val="24"/>
        </w:rPr>
      </w:pPr>
      <w:r>
        <w:rPr>
          <w:b/>
          <w:sz w:val="24"/>
        </w:rPr>
        <w:t>c. Propósito y Caso de U</w:t>
      </w:r>
      <w:r>
        <w:rPr>
          <w:b/>
          <w:sz w:val="24"/>
        </w:rPr>
        <w:t xml:space="preserve">so </w:t>
      </w:r>
      <w:r>
        <w:rPr>
          <w:sz w:val="24"/>
        </w:rPr>
        <w:t xml:space="preserve">Esta plantilla está pensada para el </w:t>
      </w:r>
      <w:r>
        <w:rPr>
          <w:b/>
          <w:sz w:val="24"/>
        </w:rPr>
        <w:t>despliegue rápido y automatizado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servidor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individual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Soluciona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5"/>
          <w:sz w:val="24"/>
        </w:rPr>
        <w:t xml:space="preserve"> </w:t>
      </w:r>
      <w:r>
        <w:rPr>
          <w:sz w:val="24"/>
        </w:rPr>
        <w:t>requerimiento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equipo</w:t>
      </w:r>
      <w:r>
        <w:rPr>
          <w:spacing w:val="-4"/>
          <w:sz w:val="24"/>
        </w:rPr>
        <w:t xml:space="preserve"> </w:t>
      </w:r>
      <w:r>
        <w:rPr>
          <w:sz w:val="24"/>
        </w:rPr>
        <w:t>de desarrollo de aprovisionar velozmente un entorno de pruebas o un servidor de desarrollo con</w:t>
      </w:r>
      <w:r>
        <w:rPr>
          <w:spacing w:val="-1"/>
          <w:sz w:val="24"/>
        </w:rPr>
        <w:t xml:space="preserve"> </w:t>
      </w:r>
      <w:r>
        <w:rPr>
          <w:sz w:val="24"/>
        </w:rPr>
        <w:t>una configuración de</w:t>
      </w:r>
      <w:r>
        <w:rPr>
          <w:spacing w:val="-3"/>
          <w:sz w:val="24"/>
        </w:rPr>
        <w:t xml:space="preserve"> </w:t>
      </w:r>
      <w:r>
        <w:rPr>
          <w:sz w:val="24"/>
        </w:rPr>
        <w:t>red</w:t>
      </w:r>
      <w:r>
        <w:rPr>
          <w:spacing w:val="-1"/>
          <w:sz w:val="24"/>
        </w:rPr>
        <w:t xml:space="preserve"> </w:t>
      </w:r>
      <w:r>
        <w:rPr>
          <w:sz w:val="24"/>
        </w:rPr>
        <w:t>segura y</w:t>
      </w:r>
      <w:r>
        <w:rPr>
          <w:spacing w:val="-4"/>
          <w:sz w:val="24"/>
        </w:rPr>
        <w:t xml:space="preserve"> </w:t>
      </w:r>
      <w:r>
        <w:rPr>
          <w:sz w:val="24"/>
        </w:rPr>
        <w:t>predefinida. Es</w:t>
      </w:r>
      <w:r>
        <w:rPr>
          <w:spacing w:val="-3"/>
          <w:sz w:val="24"/>
        </w:rPr>
        <w:t xml:space="preserve"> </w:t>
      </w:r>
      <w:r>
        <w:rPr>
          <w:sz w:val="24"/>
        </w:rPr>
        <w:t>ideal para una</w:t>
      </w:r>
      <w:r>
        <w:rPr>
          <w:spacing w:val="-3"/>
          <w:sz w:val="24"/>
        </w:rPr>
        <w:t xml:space="preserve"> </w:t>
      </w:r>
      <w:r>
        <w:rPr>
          <w:sz w:val="24"/>
        </w:rPr>
        <w:t>única instancia que se necesita configurar de forma repetible.</w:t>
      </w:r>
    </w:p>
    <w:p w14:paraId="4AEF979F" w14:textId="77777777" w:rsidR="000D105D" w:rsidRDefault="000D105D">
      <w:pPr>
        <w:pStyle w:val="Prrafodelista"/>
        <w:rPr>
          <w:sz w:val="24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49886F3" w14:textId="77777777" w:rsidR="000D105D" w:rsidRDefault="00E5336B">
      <w:pPr>
        <w:pStyle w:val="Textoindependiente"/>
        <w:spacing w:before="4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24F2F9A8" wp14:editId="18605EBA">
                <wp:simplePos x="0" y="0"/>
                <wp:positionH relativeFrom="page">
                  <wp:posOffset>922017</wp:posOffset>
                </wp:positionH>
                <wp:positionV relativeFrom="page">
                  <wp:posOffset>1005824</wp:posOffset>
                </wp:positionV>
                <wp:extent cx="5915025" cy="360934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609340"/>
                          <a:chOff x="0" y="0"/>
                          <a:chExt cx="5915025" cy="360934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608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70"/>
                            <a:ext cx="5755640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35562" y="27320"/>
                            <a:ext cx="5793740" cy="349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95675">
                                <a:moveTo>
                                  <a:pt x="0" y="3495675"/>
                                </a:moveTo>
                                <a:lnTo>
                                  <a:pt x="5793740" y="349567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956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DA14E" id="Group 67" o:spid="_x0000_s1026" style="position:absolute;margin-left:72.6pt;margin-top:79.2pt;width:465.75pt;height:284.2pt;z-index:15736832;mso-wrap-distance-left:0;mso-wrap-distance-right:0;mso-position-horizontal-relative:page;mso-position-vertical-relative:page" coordsize="59150,360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">
                <v:shape id="Image 68" o:spid="_x0000_s1027" type="#_x0000_t75" style="position:absolute;width:59146;height:36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">
                  <v:imagedata r:id="rId38" o:title=""/>
                </v:shape>
                <v:shape id="Image 69" o:spid="_x0000_s1028" type="#_x0000_t75" style="position:absolute;left:546;top:463;width:57556;height:34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">
                  <v:imagedata r:id="rId73" o:title=""/>
                </v:shape>
                <v:shape id="Graphic 70" o:spid="_x0000_s1029" style="position:absolute;left:355;top:273;width:57938;height:34956;visibility:visible;mso-wrap-style:square;v-text-anchor:top" coordsize="5793740,349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" path="m,3495675r5793740,l5793740,,,,,349567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441EBDFE" wp14:editId="6A6B8A7E">
                <wp:simplePos x="0" y="0"/>
                <wp:positionH relativeFrom="page">
                  <wp:posOffset>922017</wp:posOffset>
                </wp:positionH>
                <wp:positionV relativeFrom="page">
                  <wp:posOffset>4683240</wp:posOffset>
                </wp:positionV>
                <wp:extent cx="5915025" cy="2421890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421890"/>
                          <a:chOff x="0" y="0"/>
                          <a:chExt cx="5915025" cy="242189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421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604"/>
                            <a:ext cx="5755640" cy="2272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35562" y="26554"/>
                            <a:ext cx="5793740" cy="2310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310130">
                                <a:moveTo>
                                  <a:pt x="0" y="2310130"/>
                                </a:moveTo>
                                <a:lnTo>
                                  <a:pt x="5793740" y="231013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013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4B040" id="Group 71" o:spid="_x0000_s1026" style="position:absolute;margin-left:72.6pt;margin-top:368.75pt;width:465.75pt;height:190.7pt;z-index:15737344;mso-wrap-distance-left:0;mso-wrap-distance-right:0;mso-position-horizontal-relative:page;mso-position-vertical-relative:page" coordsize="59150,242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/KX49/8AKS3Xf+2H/pmjr9Wq/KX4&#10;9/8AKS3Xf+2H/pmjoA9ar88vih/yUvxb/wBhe7/9HPX6G1+eXxQ/5KX4t/7C93/6OegD+gWiiigA&#10;ooooAKKKKACiiigAooooAKKKKACiiigAooooAKKKKACiiigAooooAKKKKACiiigAooooAKKKKACi&#10;iigAooooAKKKKACiiigAooooAKKKKACiiigAooooAKKKKACiiigAooooAKKKKACs/Uf+Qjo3/X23&#10;/oiWtCs/Uf8AkI6N/wBfbf8AoiWmBsUUUUg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KX49/8pLdd/7Yf+maOv1ar8pfj3/ykt13/th/6Zo6APWq/PL4of8AJS/Fv/YXu/8A0c9f&#10;obX55fFD/kpfi3/sL3f/AKOegD+gWiiigAooooAKKKKACiiigAooooAKKKKACiiigAooooAKKKKA&#10;CiiigAooooAKKKKACiiigAooooAKKKKACiiigAooooAKKKKACiiigAooooAKKKKACiiigAooooAK&#10;KKKACiiigAooooAKKKKACs/Uf+Qjo3/X23/oiWiimBsUUUU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">
                <v:shape id="Image 72" o:spid="_x0000_s1027" type="#_x0000_t75" style="position:absolute;width:59146;height:2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">
                  <v:imagedata r:id="rId76" o:title=""/>
                </v:shape>
                <v:shape id="Image 73" o:spid="_x0000_s1028" type="#_x0000_t75" style="position:absolute;left:546;top:456;width:57556;height:2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">
                  <v:imagedata r:id="rId77" o:title=""/>
                </v:shape>
                <v:shape id="Graphic 74" o:spid="_x0000_s1029" style="position:absolute;left:355;top:265;width:57938;height:23101;visibility:visible;mso-wrap-style:square;v-text-anchor:top" coordsize="5793740,2310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" path="m,2310130r5793740,l5793740,,,,,2310130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4A7E1076" w14:textId="77777777" w:rsidR="000D105D" w:rsidRDefault="000D105D">
      <w:pPr>
        <w:pStyle w:val="Textoindependiente"/>
        <w:rPr>
          <w:sz w:val="16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14A6631" w14:textId="77777777" w:rsidR="000D105D" w:rsidRDefault="00E5336B">
      <w:pPr>
        <w:pStyle w:val="Textoindependiente"/>
        <w:spacing w:before="4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 wp14:anchorId="3AAD0015" wp14:editId="19E8E638">
                <wp:simplePos x="0" y="0"/>
                <wp:positionH relativeFrom="page">
                  <wp:posOffset>922017</wp:posOffset>
                </wp:positionH>
                <wp:positionV relativeFrom="page">
                  <wp:posOffset>1005815</wp:posOffset>
                </wp:positionV>
                <wp:extent cx="5915025" cy="3434079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434079"/>
                          <a:chOff x="0" y="0"/>
                          <a:chExt cx="5915025" cy="3434079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433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79"/>
                            <a:ext cx="5755640" cy="3282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35562" y="27329"/>
                            <a:ext cx="5793740" cy="332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320415">
                                <a:moveTo>
                                  <a:pt x="0" y="3320415"/>
                                </a:moveTo>
                                <a:lnTo>
                                  <a:pt x="5793740" y="332041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041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84B22" id="Group 75" o:spid="_x0000_s1026" style="position:absolute;margin-left:72.6pt;margin-top:79.2pt;width:465.75pt;height:270.4pt;z-index:15737856;mso-wrap-distance-left:0;mso-wrap-distance-right:0;mso-position-horizontal-relative:page;mso-position-vertical-relative:page" coordsize="59150,343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S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ZWtf8fmjf9fbf+iJau1S1r/j8&#10;0b/r7b/0RLV2mAUUUUgCiiigAooooAKKKKAKWi/8fms/9fa/+iIq1aytF/4/NZ/6+1/9ERVq0wCi&#10;iikAUUUUAFFFFABRRRQAUUUUAFFFFABRRRQAUUUUAFFFFABRRRQAUUUUAFFFFABRRRQAUUUUAFFF&#10;FABRRRQAUUUUAFFFFABRRRQAUUUUAFFFFABRRRQAUUUUAFFFFABRRRQAUUUUAFFFFABRRRQAUUUU&#10;AFFFFABRRRQBmeJ/+Ra1b/r0m/8AQDWnUF/ZpqFjcWshZY542iYr1AYYOPfmp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rWv+PzRv+vtv/REtXapa1/x+aN/19t/6Ilq7TAKKKKQBRUVzcR2dtLPM&#10;2yKJC7tgnCgZJ4ryM/tVeBQSPM1A+4tf/r0Aew0Vy3gH4kaL8SdPubzRZJnjt5PKkWeIowOMj60U&#10;AdTRRRQBS0X/AI/NZ/6+1/8AREVatFFMAooop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">
                <v:shape id="Image 76" o:spid="_x0000_s1027" type="#_x0000_t75" style="position:absolute;width:59146;height:34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">
                  <v:imagedata r:id="rId80" o:title=""/>
                </v:shape>
                <v:shape id="Image 77" o:spid="_x0000_s1028" type="#_x0000_t75" style="position:absolute;left:546;top:463;width:57556;height:3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">
                  <v:imagedata r:id="rId81" o:title=""/>
                </v:shape>
                <v:shape id="Graphic 78" o:spid="_x0000_s1029" style="position:absolute;left:355;top:273;width:57938;height:33204;visibility:visible;mso-wrap-style:square;v-text-anchor:top" coordsize="5793740,332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" path="m,3320415r5793740,l5793740,,,,,332041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16D4BBDA" wp14:editId="7A3754F0">
                <wp:simplePos x="0" y="0"/>
                <wp:positionH relativeFrom="page">
                  <wp:posOffset>922017</wp:posOffset>
                </wp:positionH>
                <wp:positionV relativeFrom="page">
                  <wp:posOffset>4492628</wp:posOffset>
                </wp:positionV>
                <wp:extent cx="5915025" cy="122745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227455"/>
                          <a:chOff x="0" y="0"/>
                          <a:chExt cx="5915025" cy="122745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22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715"/>
                            <a:ext cx="5755640" cy="1076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35562" y="26665"/>
                            <a:ext cx="5793740" cy="111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115060">
                                <a:moveTo>
                                  <a:pt x="0" y="1115060"/>
                                </a:moveTo>
                                <a:lnTo>
                                  <a:pt x="5793740" y="111506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50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9E197" id="Group 79" o:spid="_x0000_s1026" style="position:absolute;margin-left:72.6pt;margin-top:353.75pt;width:465.75pt;height:96.65pt;z-index:15738368;mso-wrap-distance-left:0;mso-wrap-distance-right:0;mso-position-horizontal-relative:page;mso-position-vertical-relative:page" coordsize="59150,122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Dv2vf+&#10;Sa6b/wBheL/0TNXyFX17+17/AMk103/sLxf+iZq+QqAP0uooooAKKKKAM3w1/wAi5pX/AF6Rf+gC&#10;tKiimwC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">
                <v:shape id="Image 80" o:spid="_x0000_s1027" type="#_x0000_t75" style="position:absolute;width:59146;height:12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">
                  <v:imagedata r:id="rId84" o:title=""/>
                </v:shape>
                <v:shape id="Image 81" o:spid="_x0000_s1028" type="#_x0000_t75" style="position:absolute;left:546;top:457;width:57556;height:10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">
                  <v:imagedata r:id="rId85" o:title=""/>
                </v:shape>
                <v:shape id="Graphic 82" o:spid="_x0000_s1029" style="position:absolute;left:355;top:266;width:57938;height:11151;visibility:visible;mso-wrap-style:square;v-text-anchor:top" coordsize="5793740,111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" path="m,1115060r5793740,l5793740,,,,,1115060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37C2649D" wp14:editId="379AA464">
                <wp:simplePos x="0" y="0"/>
                <wp:positionH relativeFrom="page">
                  <wp:posOffset>922017</wp:posOffset>
                </wp:positionH>
                <wp:positionV relativeFrom="page">
                  <wp:posOffset>5788140</wp:posOffset>
                </wp:positionV>
                <wp:extent cx="5915025" cy="2586355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586355"/>
                          <a:chOff x="0" y="0"/>
                          <a:chExt cx="5915025" cy="2586355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5862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603"/>
                            <a:ext cx="5755640" cy="2436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35562" y="26553"/>
                            <a:ext cx="5793740" cy="247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474595">
                                <a:moveTo>
                                  <a:pt x="0" y="2474595"/>
                                </a:moveTo>
                                <a:lnTo>
                                  <a:pt x="5793740" y="247459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45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CE934" id="Group 83" o:spid="_x0000_s1026" style="position:absolute;margin-left:72.6pt;margin-top:455.75pt;width:465.75pt;height:203.65pt;z-index:15738880;mso-wrap-distance-left:0;mso-wrap-distance-right:0;mso-position-horizontal-relative:page;mso-position-vertical-relative:page" coordsize="59150,258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zRr69/ZC/wCSa6l/&#10;2F5f/RMNfIVfXv7IX/JNdS/7C8v/AKJhoA+aPhj/AMlK8J/9he0/9HJX3tB/yMd9/wBelv8A+hzV&#10;8E/DH/kpXhP/ALC9p/6OSvvaD/kY77/r0t//AEOamBpUUUU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zRr69/ZC/5JrqX/AGF5f/RMNfIVfXv7&#10;IX/JNdS/7C8v/omGgD5o+GP/ACUrwn/2F7T/ANHJX3tB/wAjHff9elv/AOhzV8E/DH/kpXhP/sL2&#10;n/o5K+9oP+Rjvv8Ar0t//Q5qYGlRRRS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NGvr39kL/kmupf9heX/ANEw18hV9e/shf8AJNdS/wCwvL/6&#10;JhoA+aPhj/yUrwn/ANhe0/8ARyV97Qf8jHff9elv/wChzUUUwNKiiik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">
                <v:shape id="Image 84" o:spid="_x0000_s1027" type="#_x0000_t75" style="position:absolute;width:59146;height:25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">
                  <v:imagedata r:id="rId88" o:title=""/>
                </v:shape>
                <v:shape id="Image 85" o:spid="_x0000_s1028" type="#_x0000_t75" style="position:absolute;left:546;top:456;width:57556;height:2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">
                  <v:imagedata r:id="rId89" o:title=""/>
                </v:shape>
                <v:shape id="Graphic 86" o:spid="_x0000_s1029" style="position:absolute;left:355;top:265;width:57938;height:24746;visibility:visible;mso-wrap-style:square;v-text-anchor:top" coordsize="5793740,247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" path="m,2474595r5793740,l5793740,,,,,247459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7E3F5225" w14:textId="77777777" w:rsidR="000D105D" w:rsidRDefault="000D105D">
      <w:pPr>
        <w:pStyle w:val="Textoindependiente"/>
        <w:rPr>
          <w:sz w:val="16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5E3F484E" w14:textId="77777777" w:rsidR="000D105D" w:rsidRDefault="000D105D">
      <w:pPr>
        <w:pStyle w:val="Textoindependiente"/>
        <w:spacing w:before="196"/>
        <w:rPr>
          <w:sz w:val="36"/>
        </w:rPr>
      </w:pPr>
    </w:p>
    <w:p w14:paraId="3CC5C3B5" w14:textId="77777777" w:rsidR="000D105D" w:rsidRDefault="00E5336B">
      <w:pPr>
        <w:pStyle w:val="Ttulo1"/>
        <w:ind w:left="1108"/>
      </w:pPr>
      <w:r>
        <w:t>Prueba</w:t>
      </w:r>
      <w:r>
        <w:rPr>
          <w:spacing w:val="-2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Creación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Sitio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Estático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rPr>
          <w:spacing w:val="-5"/>
        </w:rPr>
        <w:t>S3</w:t>
      </w:r>
    </w:p>
    <w:p w14:paraId="09F1DBC3" w14:textId="77777777" w:rsidR="000D105D" w:rsidRDefault="000D105D">
      <w:pPr>
        <w:pStyle w:val="Textoindependiente"/>
        <w:spacing w:before="1"/>
        <w:rPr>
          <w:b/>
          <w:sz w:val="36"/>
        </w:rPr>
      </w:pPr>
    </w:p>
    <w:p w14:paraId="1E8875A0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42A16380" wp14:editId="4472F0CE">
                <wp:simplePos x="0" y="0"/>
                <wp:positionH relativeFrom="page">
                  <wp:posOffset>922017</wp:posOffset>
                </wp:positionH>
                <wp:positionV relativeFrom="paragraph">
                  <wp:posOffset>1146431</wp:posOffset>
                </wp:positionV>
                <wp:extent cx="5915025" cy="3571240"/>
                <wp:effectExtent l="0" t="0" r="0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71240"/>
                          <a:chOff x="0" y="0"/>
                          <a:chExt cx="5915025" cy="357124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70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870"/>
                            <a:ext cx="5755640" cy="342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5562" y="26820"/>
                            <a:ext cx="5793740" cy="3458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58845">
                                <a:moveTo>
                                  <a:pt x="0" y="3458845"/>
                                </a:moveTo>
                                <a:lnTo>
                                  <a:pt x="5793740" y="345884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588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3A431D" id="Group 87" o:spid="_x0000_s1026" style="position:absolute;margin-left:72.6pt;margin-top:90.25pt;width:465.75pt;height:281.2pt;z-index:15739392;mso-wrap-distance-left:0;mso-wrap-distance-right:0;mso-position-horizontal-relative:page" coordsize="59150,357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xf8A8FXP+Td/Dv8A2NVv/wCkl5RR/wAFXP8Ak3fw7/2NVv8A+kl5RQB9f6F/&#10;x5zf9fdz/wCj5K0aztC/485v+vu5/wDR8laNNgFFFFIAooooAKKKKACiud8V/EPw34Ge1TX9ZtNJ&#10;e6DGFbl9pkC43Y+mR+daeia7pviXTIdR0m+t9SsJgTHc2sokjbBwcEccEEH0Io3Vw20L9FFFABRR&#10;WLpPjPQde1e+0vTdYsr/AFCxAN1b206yNDkkYbB4OQRg80bgbV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y/Ef/ACDo/wDr&#10;7tv/AEfHVyqfiP8A5B0f/X3bf+j46uUwCiiikB8X/wDBVz/k3fw7/wBjVb/+kl5RR/wVc/5N38O/&#10;9jVb/wDpJeUUAfX+hf8AHnN/193P/o+StGs7Qv8Ajzm/6+7n/wBHyVo02AUUUUgCiiigAooooAKK&#10;KKACiiigAooooAKKKKACiiigAooooAKKKKACiiigAooooAKKKKACiiigAooooAKKKKACiiigAooo&#10;oAKKKKACiiigAooooAKKKKACiiigCjZf8jHf/wDXpb/+hzVrVk2X/Ix3/wD16W//AKHNWtTA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">
                <v:shape id="Image 88" o:spid="_x0000_s1027" type="#_x0000_t75" style="position:absolute;width:59146;height:35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">
                  <v:imagedata r:id="rId92" o:title=""/>
                </v:shape>
                <v:shape id="Image 89" o:spid="_x0000_s1028" type="#_x0000_t75" style="position:absolute;left:546;top:458;width:57556;height:34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">
                  <v:imagedata r:id="rId93" o:title=""/>
                </v:shape>
                <v:shape id="Graphic 90" o:spid="_x0000_s1029" style="position:absolute;left:355;top:268;width:57938;height:34588;visibility:visible;mso-wrap-style:square;v-text-anchor:top" coordsize="5793740,3458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" path="m,3458845r5793740,l5793740,,,,,345884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 xml:space="preserve">Aquí, desplegué un </w:t>
      </w:r>
      <w:proofErr w:type="spellStart"/>
      <w:r>
        <w:rPr>
          <w:b/>
        </w:rPr>
        <w:t>bucket</w:t>
      </w:r>
      <w:proofErr w:type="spellEnd"/>
      <w:r>
        <w:rPr>
          <w:b/>
        </w:rPr>
        <w:t xml:space="preserve"> de S3 </w:t>
      </w:r>
      <w:r>
        <w:t xml:space="preserve">configurado para alojar un sitio web estático. La plantilla definió el </w:t>
      </w:r>
      <w:proofErr w:type="spellStart"/>
      <w:r>
        <w:t>bucket</w:t>
      </w:r>
      <w:proofErr w:type="spellEnd"/>
      <w:r>
        <w:t xml:space="preserve"> y una política pública para permitir el acceso a los archivos. Para que funcionara</w:t>
      </w:r>
      <w:r>
        <w:rPr>
          <w:spacing w:val="-4"/>
        </w:rPr>
        <w:t xml:space="preserve"> </w:t>
      </w:r>
      <w:r>
        <w:t>correctamente,</w:t>
      </w:r>
      <w:r>
        <w:rPr>
          <w:spacing w:val="-2"/>
        </w:rPr>
        <w:t xml:space="preserve"> </w:t>
      </w:r>
      <w:r>
        <w:t>fue</w:t>
      </w:r>
      <w:r>
        <w:rPr>
          <w:spacing w:val="-3"/>
        </w:rPr>
        <w:t xml:space="preserve"> </w:t>
      </w:r>
      <w:r>
        <w:t>crucial</w:t>
      </w:r>
      <w:r>
        <w:rPr>
          <w:spacing w:val="-3"/>
        </w:rPr>
        <w:t xml:space="preserve"> </w:t>
      </w:r>
      <w:r>
        <w:t>ajustar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rPr>
          <w:b/>
        </w:rPr>
        <w:t>configuración</w:t>
      </w:r>
      <w:r>
        <w:rPr>
          <w:b/>
          <w:spacing w:val="-2"/>
        </w:rPr>
        <w:t xml:space="preserve"> </w:t>
      </w:r>
      <w:r>
        <w:rPr>
          <w:b/>
        </w:rPr>
        <w:t>de</w:t>
      </w:r>
      <w:r>
        <w:rPr>
          <w:b/>
          <w:spacing w:val="-7"/>
        </w:rPr>
        <w:t xml:space="preserve"> </w:t>
      </w:r>
      <w:r>
        <w:rPr>
          <w:b/>
        </w:rPr>
        <w:t>bloqueo</w:t>
      </w:r>
      <w:r>
        <w:rPr>
          <w:b/>
          <w:spacing w:val="-4"/>
        </w:rPr>
        <w:t xml:space="preserve"> </w:t>
      </w:r>
      <w:r>
        <w:rPr>
          <w:b/>
        </w:rPr>
        <w:t>de</w:t>
      </w:r>
      <w:r>
        <w:rPr>
          <w:b/>
          <w:spacing w:val="-4"/>
        </w:rPr>
        <w:t xml:space="preserve"> </w:t>
      </w:r>
      <w:r>
        <w:rPr>
          <w:b/>
        </w:rPr>
        <w:t>acceso</w:t>
      </w:r>
      <w:r>
        <w:rPr>
          <w:b/>
          <w:spacing w:val="-3"/>
        </w:rPr>
        <w:t xml:space="preserve"> </w:t>
      </w:r>
      <w:r>
        <w:rPr>
          <w:b/>
        </w:rPr>
        <w:t xml:space="preserve">público </w:t>
      </w:r>
      <w:r>
        <w:t>que AWS aplica</w:t>
      </w:r>
      <w:r>
        <w:t xml:space="preserve"> por defecto. La verificación final fue exitosa: subí un archivo index.html de prueba al </w:t>
      </w:r>
      <w:proofErr w:type="spellStart"/>
      <w:r>
        <w:t>bucket</w:t>
      </w:r>
      <w:proofErr w:type="spellEnd"/>
      <w:r>
        <w:t xml:space="preserve"> y accedí a la URL pública que </w:t>
      </w:r>
      <w:proofErr w:type="spellStart"/>
      <w:r>
        <w:t>CloudFormation</w:t>
      </w:r>
      <w:proofErr w:type="spellEnd"/>
      <w:r>
        <w:t xml:space="preserve"> me proporcionó.</w:t>
      </w:r>
    </w:p>
    <w:p w14:paraId="74152DEC" w14:textId="77777777" w:rsidR="000D105D" w:rsidRDefault="000D105D">
      <w:pPr>
        <w:pStyle w:val="Textoindependiente"/>
      </w:pPr>
    </w:p>
    <w:p w14:paraId="6B8FBCC7" w14:textId="77777777" w:rsidR="000D105D" w:rsidRDefault="000D105D">
      <w:pPr>
        <w:pStyle w:val="Textoindependiente"/>
      </w:pPr>
    </w:p>
    <w:p w14:paraId="044A1CDA" w14:textId="77777777" w:rsidR="000D105D" w:rsidRDefault="000D105D">
      <w:pPr>
        <w:pStyle w:val="Textoindependiente"/>
      </w:pPr>
    </w:p>
    <w:p w14:paraId="2A4182BB" w14:textId="77777777" w:rsidR="000D105D" w:rsidRDefault="000D105D">
      <w:pPr>
        <w:pStyle w:val="Textoindependiente"/>
      </w:pPr>
    </w:p>
    <w:p w14:paraId="2E4107DE" w14:textId="77777777" w:rsidR="000D105D" w:rsidRDefault="000D105D">
      <w:pPr>
        <w:pStyle w:val="Textoindependiente"/>
      </w:pPr>
    </w:p>
    <w:p w14:paraId="0FD79184" w14:textId="77777777" w:rsidR="000D105D" w:rsidRDefault="000D105D">
      <w:pPr>
        <w:pStyle w:val="Textoindependiente"/>
      </w:pPr>
    </w:p>
    <w:p w14:paraId="5BF61B77" w14:textId="77777777" w:rsidR="000D105D" w:rsidRDefault="000D105D">
      <w:pPr>
        <w:pStyle w:val="Textoindependiente"/>
      </w:pPr>
    </w:p>
    <w:p w14:paraId="0B888C02" w14:textId="77777777" w:rsidR="000D105D" w:rsidRDefault="000D105D">
      <w:pPr>
        <w:pStyle w:val="Textoindependiente"/>
      </w:pPr>
    </w:p>
    <w:p w14:paraId="106FF229" w14:textId="77777777" w:rsidR="000D105D" w:rsidRDefault="000D105D">
      <w:pPr>
        <w:pStyle w:val="Textoindependiente"/>
      </w:pPr>
    </w:p>
    <w:p w14:paraId="31A9C2AC" w14:textId="77777777" w:rsidR="000D105D" w:rsidRDefault="000D105D">
      <w:pPr>
        <w:pStyle w:val="Textoindependiente"/>
      </w:pPr>
    </w:p>
    <w:p w14:paraId="589E07AA" w14:textId="77777777" w:rsidR="000D105D" w:rsidRDefault="000D105D">
      <w:pPr>
        <w:pStyle w:val="Textoindependiente"/>
      </w:pPr>
    </w:p>
    <w:p w14:paraId="4198F407" w14:textId="77777777" w:rsidR="000D105D" w:rsidRDefault="000D105D">
      <w:pPr>
        <w:pStyle w:val="Textoindependiente"/>
      </w:pPr>
    </w:p>
    <w:p w14:paraId="23D68045" w14:textId="77777777" w:rsidR="000D105D" w:rsidRDefault="000D105D">
      <w:pPr>
        <w:pStyle w:val="Textoindependiente"/>
      </w:pPr>
    </w:p>
    <w:p w14:paraId="770394BB" w14:textId="77777777" w:rsidR="000D105D" w:rsidRDefault="000D105D">
      <w:pPr>
        <w:pStyle w:val="Textoindependiente"/>
      </w:pPr>
    </w:p>
    <w:p w14:paraId="5F6DB694" w14:textId="77777777" w:rsidR="000D105D" w:rsidRDefault="000D105D">
      <w:pPr>
        <w:pStyle w:val="Textoindependiente"/>
      </w:pPr>
    </w:p>
    <w:p w14:paraId="0F02344B" w14:textId="77777777" w:rsidR="000D105D" w:rsidRDefault="000D105D">
      <w:pPr>
        <w:pStyle w:val="Textoindependiente"/>
      </w:pPr>
    </w:p>
    <w:p w14:paraId="629CE3A1" w14:textId="77777777" w:rsidR="000D105D" w:rsidRDefault="000D105D">
      <w:pPr>
        <w:pStyle w:val="Textoindependiente"/>
      </w:pPr>
    </w:p>
    <w:p w14:paraId="37D59525" w14:textId="77777777" w:rsidR="000D105D" w:rsidRDefault="000D105D">
      <w:pPr>
        <w:pStyle w:val="Textoindependiente"/>
      </w:pPr>
    </w:p>
    <w:p w14:paraId="17C7775F" w14:textId="77777777" w:rsidR="000D105D" w:rsidRDefault="000D105D">
      <w:pPr>
        <w:pStyle w:val="Textoindependiente"/>
      </w:pPr>
    </w:p>
    <w:p w14:paraId="5A3B4390" w14:textId="77777777" w:rsidR="000D105D" w:rsidRDefault="000D105D">
      <w:pPr>
        <w:pStyle w:val="Textoindependiente"/>
      </w:pPr>
    </w:p>
    <w:p w14:paraId="2E9BD32A" w14:textId="77777777" w:rsidR="000D105D" w:rsidRDefault="000D105D">
      <w:pPr>
        <w:pStyle w:val="Textoindependiente"/>
      </w:pPr>
    </w:p>
    <w:p w14:paraId="2B00C2A8" w14:textId="77777777" w:rsidR="000D105D" w:rsidRDefault="000D105D">
      <w:pPr>
        <w:pStyle w:val="Textoindependiente"/>
      </w:pPr>
    </w:p>
    <w:p w14:paraId="57387D0C" w14:textId="77777777" w:rsidR="000D105D" w:rsidRDefault="000D105D">
      <w:pPr>
        <w:pStyle w:val="Textoindependiente"/>
      </w:pPr>
    </w:p>
    <w:p w14:paraId="2D222348" w14:textId="77777777" w:rsidR="000D105D" w:rsidRDefault="000D105D">
      <w:pPr>
        <w:pStyle w:val="Textoindependiente"/>
      </w:pPr>
    </w:p>
    <w:p w14:paraId="11B0468B" w14:textId="77777777" w:rsidR="000D105D" w:rsidRDefault="000D105D">
      <w:pPr>
        <w:pStyle w:val="Textoindependiente"/>
      </w:pPr>
    </w:p>
    <w:p w14:paraId="328EFD9E" w14:textId="77777777" w:rsidR="000D105D" w:rsidRDefault="000D105D">
      <w:pPr>
        <w:pStyle w:val="Textoindependiente"/>
      </w:pPr>
    </w:p>
    <w:p w14:paraId="32A455F0" w14:textId="77777777" w:rsidR="000D105D" w:rsidRDefault="000D105D">
      <w:pPr>
        <w:pStyle w:val="Textoindependiente"/>
      </w:pPr>
    </w:p>
    <w:p w14:paraId="6581B339" w14:textId="77777777" w:rsidR="000D105D" w:rsidRDefault="000D105D">
      <w:pPr>
        <w:pStyle w:val="Textoindependiente"/>
      </w:pPr>
    </w:p>
    <w:p w14:paraId="3BC58625" w14:textId="77777777" w:rsidR="000D105D" w:rsidRDefault="000D105D">
      <w:pPr>
        <w:pStyle w:val="Textoindependiente"/>
      </w:pPr>
    </w:p>
    <w:p w14:paraId="23B81D9F" w14:textId="77777777" w:rsidR="000D105D" w:rsidRDefault="000D105D">
      <w:pPr>
        <w:pStyle w:val="Textoindependiente"/>
      </w:pPr>
    </w:p>
    <w:p w14:paraId="695530FB" w14:textId="77777777" w:rsidR="000D105D" w:rsidRDefault="000D105D">
      <w:pPr>
        <w:pStyle w:val="Textoindependiente"/>
      </w:pPr>
    </w:p>
    <w:p w14:paraId="0444ED52" w14:textId="77777777" w:rsidR="000D105D" w:rsidRDefault="000D105D">
      <w:pPr>
        <w:pStyle w:val="Textoindependiente"/>
      </w:pPr>
    </w:p>
    <w:p w14:paraId="635117FC" w14:textId="77777777" w:rsidR="000D105D" w:rsidRDefault="000D105D">
      <w:pPr>
        <w:pStyle w:val="Textoindependiente"/>
      </w:pPr>
    </w:p>
    <w:p w14:paraId="39121D67" w14:textId="77777777" w:rsidR="000D105D" w:rsidRDefault="000D105D">
      <w:pPr>
        <w:pStyle w:val="Textoindependiente"/>
      </w:pPr>
    </w:p>
    <w:p w14:paraId="06FEBFC1" w14:textId="77777777" w:rsidR="000D105D" w:rsidRDefault="000D105D">
      <w:pPr>
        <w:pStyle w:val="Textoindependiente"/>
      </w:pPr>
    </w:p>
    <w:p w14:paraId="760EFF97" w14:textId="77777777" w:rsidR="000D105D" w:rsidRDefault="000D105D">
      <w:pPr>
        <w:pStyle w:val="Textoindependiente"/>
        <w:spacing w:before="52"/>
      </w:pPr>
    </w:p>
    <w:p w14:paraId="387031B3" w14:textId="77777777" w:rsidR="000D105D" w:rsidRDefault="00E5336B">
      <w:pPr>
        <w:pStyle w:val="Textoindependiente"/>
        <w:spacing w:before="1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088CD75F" wp14:editId="1E2F0465">
                <wp:simplePos x="0" y="0"/>
                <wp:positionH relativeFrom="page">
                  <wp:posOffset>922017</wp:posOffset>
                </wp:positionH>
                <wp:positionV relativeFrom="paragraph">
                  <wp:posOffset>-2876229</wp:posOffset>
                </wp:positionV>
                <wp:extent cx="5915025" cy="2467610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467610"/>
                          <a:chOff x="0" y="0"/>
                          <a:chExt cx="5915025" cy="246761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467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620"/>
                            <a:ext cx="5755640" cy="2315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35562" y="27570"/>
                            <a:ext cx="5793740" cy="235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353945">
                                <a:moveTo>
                                  <a:pt x="0" y="2353945"/>
                                </a:moveTo>
                                <a:lnTo>
                                  <a:pt x="5793740" y="235394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539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4D97A" id="Group 91" o:spid="_x0000_s1026" style="position:absolute;margin-left:72.6pt;margin-top:-226.45pt;width:465.75pt;height:194.3pt;z-index:15739904;mso-wrap-distance-left:0;mso-wrap-distance-right:0;mso-position-horizontal-relative:page" coordsize="59150,246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86f8FC/wDkz/x9/wBw/wD9OFtXyL+z&#10;Z/yRXw5/28/+lMtfXX/BQv8A5M/8ff8AcP8A/ThbV8i/s2f8kV8Of9vP/pTLQBzP7YP/ACTTTP8A&#10;sLxf+iZqKP2wf+SaaZ/2F4v/AETNRQB+renf8hHWf+vtf/REVaFZ+nf8hHWf+vtf/REVaFMAooop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zp/wAFC/8Akz/x9/3D/wD04W1fIv7Nn/JFfDn/AG8/+lMtfXX/AAUL/wCTP/H3/cP/&#10;APThbV8i/s2f8kV8Of8Abz/6Uy0Acz+2D/yTTTP+wvF/6Jmoo/bB/wCSaaZ/2F4v/RM1FAH6t6d/&#10;yEdZ/wCvtf8A0RFWhRRTA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">
                <v:shape id="Image 92" o:spid="_x0000_s1027" type="#_x0000_t75" style="position:absolute;width:59146;height:24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">
                  <v:imagedata r:id="rId96" o:title=""/>
                </v:shape>
                <v:shape id="Image 93" o:spid="_x0000_s1028" type="#_x0000_t75" style="position:absolute;left:546;top:466;width:57556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">
                  <v:imagedata r:id="rId97" o:title=""/>
                </v:shape>
                <v:shape id="Graphic 94" o:spid="_x0000_s1029" style="position:absolute;left:355;top:275;width:57938;height:23540;visibility:visible;mso-wrap-style:square;v-text-anchor:top" coordsize="5793740,235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" path="m,2353945r5793740,l5793740,,,,,235394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Ahora</w:t>
      </w:r>
      <w:r>
        <w:rPr>
          <w:spacing w:val="-2"/>
        </w:rPr>
        <w:t xml:space="preserve"> </w:t>
      </w:r>
      <w:r>
        <w:t>veremos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creó</w:t>
      </w:r>
      <w:r>
        <w:rPr>
          <w:spacing w:val="-1"/>
        </w:rPr>
        <w:t xml:space="preserve"> </w:t>
      </w:r>
      <w:r>
        <w:t>correctamente</w:t>
      </w:r>
      <w:r>
        <w:rPr>
          <w:spacing w:val="-3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rPr>
          <w:spacing w:val="-4"/>
        </w:rPr>
        <w:t>pila.</w:t>
      </w:r>
    </w:p>
    <w:p w14:paraId="432F84F5" w14:textId="77777777" w:rsidR="000D105D" w:rsidRDefault="00E5336B">
      <w:pPr>
        <w:pStyle w:val="Ttulo2"/>
        <w:spacing w:before="293"/>
      </w:pPr>
      <w:r>
        <w:t>Un</w:t>
      </w:r>
      <w:r>
        <w:rPr>
          <w:spacing w:val="-1"/>
        </w:rPr>
        <w:t xml:space="preserve"> </w:t>
      </w:r>
      <w:r>
        <w:t>Sitio Web</w:t>
      </w:r>
      <w:r>
        <w:rPr>
          <w:spacing w:val="-3"/>
        </w:rPr>
        <w:t xml:space="preserve"> </w:t>
      </w:r>
      <w:r>
        <w:t>Estático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rPr>
          <w:spacing w:val="-5"/>
        </w:rPr>
        <w:t>S3</w:t>
      </w:r>
    </w:p>
    <w:p w14:paraId="110C782F" w14:textId="77777777" w:rsidR="000D105D" w:rsidRDefault="000D105D">
      <w:pPr>
        <w:pStyle w:val="Ttulo2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266B5A00" w14:textId="77777777" w:rsidR="000D105D" w:rsidRDefault="000D105D">
      <w:pPr>
        <w:pStyle w:val="Textoindependiente"/>
        <w:rPr>
          <w:b/>
        </w:rPr>
      </w:pPr>
    </w:p>
    <w:p w14:paraId="7F686AF1" w14:textId="77777777" w:rsidR="000D105D" w:rsidRDefault="000D105D">
      <w:pPr>
        <w:pStyle w:val="Textoindependiente"/>
        <w:spacing w:before="49"/>
        <w:rPr>
          <w:b/>
        </w:rPr>
      </w:pPr>
    </w:p>
    <w:p w14:paraId="63DBA18D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262"/>
        <w:rPr>
          <w:sz w:val="24"/>
        </w:rPr>
      </w:pPr>
      <w:r>
        <w:rPr>
          <w:b/>
          <w:sz w:val="24"/>
        </w:rPr>
        <w:t xml:space="preserve">a. Análisis de la Estructura (JSON) </w:t>
      </w:r>
      <w:r>
        <w:rPr>
          <w:sz w:val="24"/>
        </w:rPr>
        <w:t xml:space="preserve">Identifiqué dos recursos principales: </w:t>
      </w:r>
      <w:proofErr w:type="gramStart"/>
      <w:r>
        <w:rPr>
          <w:sz w:val="24"/>
        </w:rPr>
        <w:t>AWS::</w:t>
      </w:r>
      <w:proofErr w:type="gramEnd"/>
      <w:r>
        <w:rPr>
          <w:sz w:val="24"/>
        </w:rPr>
        <w:t>S3::</w:t>
      </w:r>
      <w:proofErr w:type="spellStart"/>
      <w:r>
        <w:rPr>
          <w:sz w:val="24"/>
        </w:rPr>
        <w:t>Bucket</w:t>
      </w:r>
      <w:proofErr w:type="spellEnd"/>
      <w:r>
        <w:rPr>
          <w:sz w:val="24"/>
        </w:rPr>
        <w:t xml:space="preserve"> para</w:t>
      </w:r>
      <w:r>
        <w:rPr>
          <w:spacing w:val="-3"/>
          <w:sz w:val="24"/>
        </w:rPr>
        <w:t xml:space="preserve"> </w:t>
      </w:r>
      <w:r>
        <w:rPr>
          <w:sz w:val="24"/>
        </w:rPr>
        <w:t>crear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bucket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AWS::S3::</w:t>
      </w:r>
      <w:proofErr w:type="spellStart"/>
      <w:r>
        <w:rPr>
          <w:sz w:val="24"/>
        </w:rPr>
        <w:t>BucketPolicy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5"/>
          <w:sz w:val="24"/>
        </w:rPr>
        <w:t xml:space="preserve"> </w:t>
      </w:r>
      <w:r>
        <w:rPr>
          <w:sz w:val="24"/>
        </w:rPr>
        <w:t>aplicar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política de acceso público. Lo más llamativo fue la propiedad </w:t>
      </w:r>
      <w:proofErr w:type="spellStart"/>
      <w:r>
        <w:rPr>
          <w:b/>
          <w:sz w:val="24"/>
        </w:rPr>
        <w:t>WebsiteConfiguration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dentro del </w:t>
      </w:r>
      <w:proofErr w:type="spellStart"/>
      <w:r>
        <w:rPr>
          <w:sz w:val="24"/>
        </w:rPr>
        <w:t>bucket</w:t>
      </w:r>
      <w:proofErr w:type="spellEnd"/>
      <w:r>
        <w:rPr>
          <w:sz w:val="24"/>
        </w:rPr>
        <w:t xml:space="preserve">, que lo habilita como un sitio web al definir los documentos de índice y error. En ejecución, esto crea un </w:t>
      </w:r>
      <w:proofErr w:type="spellStart"/>
      <w:r>
        <w:rPr>
          <w:sz w:val="24"/>
        </w:rPr>
        <w:t>bucket</w:t>
      </w:r>
      <w:proofErr w:type="spellEnd"/>
      <w:r>
        <w:rPr>
          <w:sz w:val="24"/>
        </w:rPr>
        <w:t xml:space="preserve"> listo para servir contenido estático a tr</w:t>
      </w:r>
      <w:r>
        <w:rPr>
          <w:sz w:val="24"/>
        </w:rPr>
        <w:t>avés de una URL de AWS.</w:t>
      </w:r>
    </w:p>
    <w:p w14:paraId="7BD17DC1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spacing w:before="1"/>
        <w:ind w:right="183"/>
        <w:rPr>
          <w:sz w:val="24"/>
        </w:rPr>
      </w:pPr>
      <w:r>
        <w:rPr>
          <w:b/>
          <w:sz w:val="24"/>
        </w:rPr>
        <w:t>b.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Análisis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Diseñador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Designer</w:t>
      </w:r>
      <w:proofErr w:type="spellEnd"/>
      <w:r>
        <w:rPr>
          <w:b/>
          <w:sz w:val="24"/>
        </w:rPr>
        <w:t>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5"/>
          <w:sz w:val="24"/>
        </w:rPr>
        <w:t xml:space="preserve"> </w:t>
      </w:r>
      <w:r>
        <w:rPr>
          <w:sz w:val="24"/>
        </w:rPr>
        <w:t>diagrama</w:t>
      </w:r>
      <w:r>
        <w:rPr>
          <w:spacing w:val="-4"/>
          <w:sz w:val="24"/>
        </w:rPr>
        <w:t xml:space="preserve"> </w:t>
      </w:r>
      <w:r>
        <w:rPr>
          <w:sz w:val="24"/>
        </w:rPr>
        <w:t>es</w:t>
      </w:r>
      <w:r>
        <w:rPr>
          <w:spacing w:val="-3"/>
          <w:sz w:val="24"/>
        </w:rPr>
        <w:t xml:space="preserve"> </w:t>
      </w:r>
      <w:r>
        <w:rPr>
          <w:sz w:val="24"/>
        </w:rPr>
        <w:t>muy</w:t>
      </w:r>
      <w:r>
        <w:rPr>
          <w:spacing w:val="-3"/>
          <w:sz w:val="24"/>
        </w:rPr>
        <w:t xml:space="preserve"> </w:t>
      </w:r>
      <w:r>
        <w:rPr>
          <w:sz w:val="24"/>
        </w:rPr>
        <w:t>sencillo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muestra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recurso </w:t>
      </w:r>
      <w:r>
        <w:rPr>
          <w:b/>
          <w:sz w:val="24"/>
        </w:rPr>
        <w:t xml:space="preserve">S3Bucket </w:t>
      </w:r>
      <w:r>
        <w:rPr>
          <w:sz w:val="24"/>
        </w:rPr>
        <w:t>vinculado directamente a su política de acceso. Esto representa visualmente que la</w:t>
      </w:r>
      <w:r>
        <w:rPr>
          <w:spacing w:val="-1"/>
          <w:sz w:val="24"/>
        </w:rPr>
        <w:t xml:space="preserve"> </w:t>
      </w:r>
      <w:r>
        <w:rPr>
          <w:sz w:val="24"/>
        </w:rPr>
        <w:t>política se aplica directamente sobre el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bucket</w:t>
      </w:r>
      <w:proofErr w:type="spellEnd"/>
      <w:r>
        <w:rPr>
          <w:sz w:val="24"/>
        </w:rPr>
        <w:t xml:space="preserve"> para c</w:t>
      </w:r>
      <w:r>
        <w:rPr>
          <w:sz w:val="24"/>
        </w:rPr>
        <w:t xml:space="preserve">ontrolar sus </w:t>
      </w:r>
      <w:r>
        <w:rPr>
          <w:spacing w:val="-2"/>
          <w:sz w:val="24"/>
        </w:rPr>
        <w:t>permisos.</w:t>
      </w:r>
    </w:p>
    <w:p w14:paraId="2ED245A8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565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0CC868F7" wp14:editId="7F6F9023">
                <wp:simplePos x="0" y="0"/>
                <wp:positionH relativeFrom="page">
                  <wp:posOffset>922017</wp:posOffset>
                </wp:positionH>
                <wp:positionV relativeFrom="paragraph">
                  <wp:posOffset>1146024</wp:posOffset>
                </wp:positionV>
                <wp:extent cx="5832475" cy="3500754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2475" cy="3500754"/>
                          <a:chOff x="0" y="0"/>
                          <a:chExt cx="5832475" cy="3500754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2352" cy="3500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489"/>
                            <a:ext cx="5672836" cy="3349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35562" y="27566"/>
                            <a:ext cx="5711190" cy="338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1190" h="3387725">
                                <a:moveTo>
                                  <a:pt x="0" y="3387724"/>
                                </a:moveTo>
                                <a:lnTo>
                                  <a:pt x="5710936" y="3387724"/>
                                </a:lnTo>
                                <a:lnTo>
                                  <a:pt x="57109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772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AAE623" id="Group 95" o:spid="_x0000_s1026" style="position:absolute;margin-left:72.6pt;margin-top:90.25pt;width:459.25pt;height:275.65pt;z-index:15740416;mso-wrap-distance-left:0;mso-wrap-distance-right:0;mso-position-horizontal-relative:page" coordsize="58324,350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">
                <v:shape id="Image 96" o:spid="_x0000_s1027" type="#_x0000_t75" style="position:absolute;width:58323;height:3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">
                  <v:imagedata r:id="rId100" o:title=""/>
                </v:shape>
                <v:shape id="Image 97" o:spid="_x0000_s1028" type="#_x0000_t75" style="position:absolute;left:546;top:464;width:56728;height:33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">
                  <v:imagedata r:id="rId101" o:title=""/>
                </v:shape>
                <v:shape id="Graphic 98" o:spid="_x0000_s1029" style="position:absolute;left:355;top:275;width:57112;height:33877;visibility:visible;mso-wrap-style:square;v-text-anchor:top" coordsize="5711190,3387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" path="m,3387724r5710936,l5710936,,,,,3387724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c. Propósito y Caso de Uso </w:t>
      </w:r>
      <w:r>
        <w:rPr>
          <w:sz w:val="24"/>
        </w:rPr>
        <w:t xml:space="preserve">La plantilla está diseñada para crear rápidamente un </w:t>
      </w:r>
      <w:r>
        <w:rPr>
          <w:b/>
          <w:sz w:val="24"/>
        </w:rPr>
        <w:t>repositorio de bajo costo para alojar sitios web estáticos</w:t>
      </w:r>
      <w:r>
        <w:rPr>
          <w:sz w:val="24"/>
        </w:rPr>
        <w:t xml:space="preserve">. Permite a un equipo desplegar un </w:t>
      </w:r>
      <w:proofErr w:type="spellStart"/>
      <w:r>
        <w:rPr>
          <w:i/>
          <w:sz w:val="24"/>
        </w:rPr>
        <w:t>frontend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(hecho en </w:t>
      </w:r>
      <w:proofErr w:type="spellStart"/>
      <w:r>
        <w:rPr>
          <w:sz w:val="24"/>
        </w:rPr>
        <w:t>React</w:t>
      </w:r>
      <w:proofErr w:type="spellEnd"/>
      <w:r>
        <w:rPr>
          <w:sz w:val="24"/>
        </w:rPr>
        <w:t>, Angular, etc.) o una página de do</w:t>
      </w:r>
      <w:r>
        <w:rPr>
          <w:sz w:val="24"/>
        </w:rPr>
        <w:t>cumentación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forma</w:t>
      </w:r>
      <w:r>
        <w:rPr>
          <w:spacing w:val="-3"/>
          <w:sz w:val="24"/>
        </w:rPr>
        <w:t xml:space="preserve"> </w:t>
      </w:r>
      <w:r>
        <w:rPr>
          <w:sz w:val="24"/>
        </w:rPr>
        <w:t>económica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sin</w:t>
      </w:r>
      <w:r>
        <w:rPr>
          <w:spacing w:val="-5"/>
          <w:sz w:val="24"/>
        </w:rPr>
        <w:t xml:space="preserve"> </w:t>
      </w:r>
      <w:r>
        <w:rPr>
          <w:sz w:val="24"/>
        </w:rPr>
        <w:t>gestionar</w:t>
      </w:r>
      <w:r>
        <w:rPr>
          <w:spacing w:val="-2"/>
          <w:sz w:val="24"/>
        </w:rPr>
        <w:t xml:space="preserve"> </w:t>
      </w:r>
      <w:r>
        <w:rPr>
          <w:sz w:val="24"/>
        </w:rPr>
        <w:t>servidores.</w:t>
      </w:r>
      <w:r>
        <w:rPr>
          <w:spacing w:val="-5"/>
          <w:sz w:val="24"/>
        </w:rPr>
        <w:t xml:space="preserve"> </w:t>
      </w:r>
      <w:r>
        <w:rPr>
          <w:sz w:val="24"/>
        </w:rPr>
        <w:t>Debe</w:t>
      </w:r>
      <w:r>
        <w:rPr>
          <w:spacing w:val="-5"/>
          <w:sz w:val="24"/>
        </w:rPr>
        <w:t xml:space="preserve"> </w:t>
      </w:r>
      <w:r>
        <w:rPr>
          <w:sz w:val="24"/>
        </w:rPr>
        <w:t>usarse</w:t>
      </w:r>
      <w:r>
        <w:rPr>
          <w:spacing w:val="-3"/>
          <w:sz w:val="24"/>
        </w:rPr>
        <w:t xml:space="preserve"> </w:t>
      </w:r>
      <w:r>
        <w:rPr>
          <w:sz w:val="24"/>
        </w:rPr>
        <w:t>para alojar contenido que no requiere procesamiento del lado del servidor.</w:t>
      </w:r>
    </w:p>
    <w:p w14:paraId="53C71147" w14:textId="77777777" w:rsidR="000D105D" w:rsidRDefault="000D105D">
      <w:pPr>
        <w:pStyle w:val="Textoindependiente"/>
      </w:pPr>
    </w:p>
    <w:p w14:paraId="16EEA311" w14:textId="77777777" w:rsidR="000D105D" w:rsidRDefault="000D105D">
      <w:pPr>
        <w:pStyle w:val="Textoindependiente"/>
      </w:pPr>
    </w:p>
    <w:p w14:paraId="5BF28795" w14:textId="77777777" w:rsidR="000D105D" w:rsidRDefault="000D105D">
      <w:pPr>
        <w:pStyle w:val="Textoindependiente"/>
      </w:pPr>
    </w:p>
    <w:p w14:paraId="0248591E" w14:textId="77777777" w:rsidR="000D105D" w:rsidRDefault="000D105D">
      <w:pPr>
        <w:pStyle w:val="Textoindependiente"/>
      </w:pPr>
    </w:p>
    <w:p w14:paraId="2C8F7C49" w14:textId="77777777" w:rsidR="000D105D" w:rsidRDefault="000D105D">
      <w:pPr>
        <w:pStyle w:val="Textoindependiente"/>
      </w:pPr>
    </w:p>
    <w:p w14:paraId="179FD2B1" w14:textId="77777777" w:rsidR="000D105D" w:rsidRDefault="000D105D">
      <w:pPr>
        <w:pStyle w:val="Textoindependiente"/>
      </w:pPr>
    </w:p>
    <w:p w14:paraId="6962966E" w14:textId="77777777" w:rsidR="000D105D" w:rsidRDefault="000D105D">
      <w:pPr>
        <w:pStyle w:val="Textoindependiente"/>
      </w:pPr>
    </w:p>
    <w:p w14:paraId="0631FAC4" w14:textId="77777777" w:rsidR="000D105D" w:rsidRDefault="000D105D">
      <w:pPr>
        <w:pStyle w:val="Textoindependiente"/>
      </w:pPr>
    </w:p>
    <w:p w14:paraId="466DEDE5" w14:textId="77777777" w:rsidR="000D105D" w:rsidRDefault="000D105D">
      <w:pPr>
        <w:pStyle w:val="Textoindependiente"/>
      </w:pPr>
    </w:p>
    <w:p w14:paraId="024C48FB" w14:textId="77777777" w:rsidR="000D105D" w:rsidRDefault="000D105D">
      <w:pPr>
        <w:pStyle w:val="Textoindependiente"/>
      </w:pPr>
    </w:p>
    <w:p w14:paraId="4398700B" w14:textId="77777777" w:rsidR="000D105D" w:rsidRDefault="000D105D">
      <w:pPr>
        <w:pStyle w:val="Textoindependiente"/>
      </w:pPr>
    </w:p>
    <w:p w14:paraId="4A0F2BF1" w14:textId="77777777" w:rsidR="000D105D" w:rsidRDefault="000D105D">
      <w:pPr>
        <w:pStyle w:val="Textoindependiente"/>
      </w:pPr>
    </w:p>
    <w:p w14:paraId="43159424" w14:textId="77777777" w:rsidR="000D105D" w:rsidRDefault="000D105D">
      <w:pPr>
        <w:pStyle w:val="Textoindependiente"/>
      </w:pPr>
    </w:p>
    <w:p w14:paraId="2DE10FE2" w14:textId="77777777" w:rsidR="000D105D" w:rsidRDefault="000D105D">
      <w:pPr>
        <w:pStyle w:val="Textoindependiente"/>
      </w:pPr>
    </w:p>
    <w:p w14:paraId="2E2B0CAC" w14:textId="77777777" w:rsidR="000D105D" w:rsidRDefault="000D105D">
      <w:pPr>
        <w:pStyle w:val="Textoindependiente"/>
      </w:pPr>
    </w:p>
    <w:p w14:paraId="4491E578" w14:textId="77777777" w:rsidR="000D105D" w:rsidRDefault="000D105D">
      <w:pPr>
        <w:pStyle w:val="Textoindependiente"/>
      </w:pPr>
    </w:p>
    <w:p w14:paraId="2C1D1545" w14:textId="77777777" w:rsidR="000D105D" w:rsidRDefault="000D105D">
      <w:pPr>
        <w:pStyle w:val="Textoindependiente"/>
      </w:pPr>
    </w:p>
    <w:p w14:paraId="72C5C863" w14:textId="77777777" w:rsidR="000D105D" w:rsidRDefault="000D105D">
      <w:pPr>
        <w:pStyle w:val="Textoindependiente"/>
      </w:pPr>
    </w:p>
    <w:p w14:paraId="28A57361" w14:textId="77777777" w:rsidR="000D105D" w:rsidRDefault="000D105D">
      <w:pPr>
        <w:pStyle w:val="Textoindependiente"/>
      </w:pPr>
    </w:p>
    <w:p w14:paraId="6E481BFD" w14:textId="77777777" w:rsidR="000D105D" w:rsidRDefault="000D105D">
      <w:pPr>
        <w:pStyle w:val="Textoindependiente"/>
      </w:pPr>
    </w:p>
    <w:p w14:paraId="5F66AB40" w14:textId="77777777" w:rsidR="000D105D" w:rsidRDefault="000D105D">
      <w:pPr>
        <w:pStyle w:val="Textoindependiente"/>
        <w:spacing w:before="45"/>
      </w:pPr>
    </w:p>
    <w:p w14:paraId="00C49749" w14:textId="77777777" w:rsidR="000D105D" w:rsidRDefault="00E5336B">
      <w:pPr>
        <w:pStyle w:val="Textoindependiente"/>
        <w:ind w:left="285"/>
      </w:pPr>
      <w:r>
        <w:t>Para</w:t>
      </w:r>
      <w:r>
        <w:rPr>
          <w:spacing w:val="-6"/>
        </w:rPr>
        <w:t xml:space="preserve"> </w:t>
      </w:r>
      <w:r>
        <w:t>probar que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verdad</w:t>
      </w:r>
      <w:r>
        <w:rPr>
          <w:spacing w:val="1"/>
        </w:rPr>
        <w:t xml:space="preserve"> </w:t>
      </w:r>
      <w:r>
        <w:t>funciona vemos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cree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bucket</w:t>
      </w:r>
      <w:proofErr w:type="spellEnd"/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subir</w:t>
      </w:r>
      <w:r>
        <w:rPr>
          <w:spacing w:val="-3"/>
        </w:rPr>
        <w:t xml:space="preserve"> </w:t>
      </w:r>
      <w:r>
        <w:t xml:space="preserve">un </w:t>
      </w:r>
      <w:r>
        <w:rPr>
          <w:spacing w:val="-2"/>
        </w:rPr>
        <w:t>index.html.</w:t>
      </w:r>
    </w:p>
    <w:p w14:paraId="10EC879D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5D1B5F70" w14:textId="77777777" w:rsidR="000D105D" w:rsidRDefault="00E5336B">
      <w:pPr>
        <w:pStyle w:val="Textoindependiente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 wp14:anchorId="75F988B2" wp14:editId="00FE09C8">
                <wp:simplePos x="0" y="0"/>
                <wp:positionH relativeFrom="page">
                  <wp:posOffset>922017</wp:posOffset>
                </wp:positionH>
                <wp:positionV relativeFrom="page">
                  <wp:posOffset>1005816</wp:posOffset>
                </wp:positionV>
                <wp:extent cx="5915025" cy="2319655"/>
                <wp:effectExtent l="0" t="0" r="0" b="0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319655"/>
                          <a:chOff x="0" y="0"/>
                          <a:chExt cx="5915025" cy="2319655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3195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78"/>
                            <a:ext cx="5755640" cy="216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35562" y="27328"/>
                            <a:ext cx="5793740" cy="220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206625">
                                <a:moveTo>
                                  <a:pt x="0" y="2206625"/>
                                </a:moveTo>
                                <a:lnTo>
                                  <a:pt x="5793740" y="220662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66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CACA0" id="Group 99" o:spid="_x0000_s1026" style="position:absolute;margin-left:72.6pt;margin-top:79.2pt;width:465.75pt;height:182.65pt;z-index:15741440;mso-wrap-distance-left:0;mso-wrap-distance-right:0;mso-position-horizontal-relative:page;mso-position-vertical-relative:page" coordsize="59150,23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">
                <v:shape id="Image 100" o:spid="_x0000_s1027" type="#_x0000_t75" style="position:absolute;width:59146;height:23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">
                  <v:imagedata r:id="rId104" o:title=""/>
                </v:shape>
                <v:shape id="Image 101" o:spid="_x0000_s1028" type="#_x0000_t75" style="position:absolute;left:546;top:463;width:57556;height:2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">
                  <v:imagedata r:id="rId105" o:title=""/>
                </v:shape>
                <v:shape id="Graphic 102" o:spid="_x0000_s1029" style="position:absolute;left:355;top:273;width:57938;height:22066;visibility:visible;mso-wrap-style:square;v-text-anchor:top" coordsize="5793740,2206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" path="m,2206625r5793740,l5793740,,,,,220662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2CC9ED89" wp14:editId="59AA7D3B">
                <wp:simplePos x="0" y="0"/>
                <wp:positionH relativeFrom="page">
                  <wp:posOffset>922017</wp:posOffset>
                </wp:positionH>
                <wp:positionV relativeFrom="page">
                  <wp:posOffset>5826229</wp:posOffset>
                </wp:positionV>
                <wp:extent cx="5915025" cy="2484755"/>
                <wp:effectExtent l="0" t="0" r="0" b="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484755"/>
                          <a:chOff x="0" y="0"/>
                          <a:chExt cx="5915025" cy="2484755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4841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615"/>
                            <a:ext cx="5755640" cy="2334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35562" y="26565"/>
                            <a:ext cx="5793740" cy="237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372360">
                                <a:moveTo>
                                  <a:pt x="0" y="2372360"/>
                                </a:moveTo>
                                <a:lnTo>
                                  <a:pt x="5793740" y="237236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236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E05C7" id="Group 103" o:spid="_x0000_s1026" style="position:absolute;margin-left:72.6pt;margin-top:458.75pt;width:465.75pt;height:195.65pt;z-index:15741952;mso-wrap-distance-left:0;mso-wrap-distance-right:0;mso-position-horizontal-relative:page;mso-position-vertical-relative:page" coordsize="59150,248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9FFFABRRRQAVQb/kZbL/AK9Lj/0OGr9UG/5GWy/69Lj/ANDhpga9FFFI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r0UUUA&#10;FFFFABVBv+Rlsv8Ar0uP/Q4av1Qb/kZbL/r0uP8A0OGmBr0UUU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">
                <v:shape id="Image 104" o:spid="_x0000_s1027" type="#_x0000_t75" style="position:absolute;width:59146;height:24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">
                  <v:imagedata r:id="rId108" o:title=""/>
                </v:shape>
                <v:shape id="Image 105" o:spid="_x0000_s1028" type="#_x0000_t75" style="position:absolute;left:546;top:456;width:57556;height:2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">
                  <v:imagedata r:id="rId109" o:title=""/>
                </v:shape>
                <v:shape id="Graphic 106" o:spid="_x0000_s1029" style="position:absolute;left:355;top:265;width:57938;height:23724;visibility:visible;mso-wrap-style:square;v-text-anchor:top" coordsize="5793740,237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" path="m,2372360r5793740,l5793740,,,,,2372360xe" filled="f" strokecolor="#4f81bc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7C932B51" wp14:editId="34F1B3B8">
                <wp:simplePos x="0" y="0"/>
                <wp:positionH relativeFrom="page">
                  <wp:posOffset>922017</wp:posOffset>
                </wp:positionH>
                <wp:positionV relativeFrom="page">
                  <wp:posOffset>8378811</wp:posOffset>
                </wp:positionV>
                <wp:extent cx="5915025" cy="1152525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152525"/>
                          <a:chOff x="0" y="0"/>
                          <a:chExt cx="5915025" cy="1152525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1523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733"/>
                            <a:ext cx="5755640" cy="1001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35562" y="26683"/>
                            <a:ext cx="57937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039494">
                                <a:moveTo>
                                  <a:pt x="0" y="1039495"/>
                                </a:moveTo>
                                <a:lnTo>
                                  <a:pt x="5793740" y="103949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94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E26FD" id="Group 107" o:spid="_x0000_s1026" style="position:absolute;margin-left:72.6pt;margin-top:659.75pt;width:465.75pt;height:90.75pt;z-index:15742464;mso-wrap-distance-left:0;mso-wrap-distance-right:0;mso-position-horizontal-relative:page;mso-position-vertical-relative:page" coordsize="59150,115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j/hkL4s/9E11r/wAb/Cv20ooA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j/hkL4s/9E11r/wAb/Cv20ooA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j/hkL4s/9E11r/wAb/Cv20ooA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j/hkL4s/9E11r/wAb/Cv20ooA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j/hkL4s/9E11r/wAb/Cv20ooA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">
                <v:shape id="Image 108" o:spid="_x0000_s1027" type="#_x0000_t75" style="position:absolute;width:59146;height:1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">
                  <v:imagedata r:id="rId112" o:title=""/>
                </v:shape>
                <v:shape id="Image 109" o:spid="_x0000_s1028" type="#_x0000_t75" style="position:absolute;left:546;top:457;width:57556;height:10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">
                  <v:imagedata r:id="rId113" o:title=""/>
                </v:shape>
                <v:shape id="Graphic 110" o:spid="_x0000_s1029" style="position:absolute;left:355;top:266;width:57938;height:10395;visibility:visible;mso-wrap-style:square;v-text-anchor:top" coordsize="57937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" path="m,1039495r5793740,l5793740,,,,,103949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7E292303" w14:textId="77777777" w:rsidR="000D105D" w:rsidRDefault="000D105D">
      <w:pPr>
        <w:pStyle w:val="Textoindependiente"/>
        <w:rPr>
          <w:sz w:val="20"/>
        </w:rPr>
      </w:pPr>
    </w:p>
    <w:p w14:paraId="0B313203" w14:textId="77777777" w:rsidR="000D105D" w:rsidRDefault="000D105D">
      <w:pPr>
        <w:pStyle w:val="Textoindependiente"/>
        <w:rPr>
          <w:sz w:val="20"/>
        </w:rPr>
      </w:pPr>
    </w:p>
    <w:p w14:paraId="795863BE" w14:textId="77777777" w:rsidR="000D105D" w:rsidRDefault="000D105D">
      <w:pPr>
        <w:pStyle w:val="Textoindependiente"/>
        <w:rPr>
          <w:sz w:val="20"/>
        </w:rPr>
      </w:pPr>
    </w:p>
    <w:p w14:paraId="4EF77B3D" w14:textId="77777777" w:rsidR="000D105D" w:rsidRDefault="000D105D">
      <w:pPr>
        <w:pStyle w:val="Textoindependiente"/>
        <w:rPr>
          <w:sz w:val="20"/>
        </w:rPr>
      </w:pPr>
    </w:p>
    <w:p w14:paraId="073FBFE3" w14:textId="77777777" w:rsidR="000D105D" w:rsidRDefault="000D105D">
      <w:pPr>
        <w:pStyle w:val="Textoindependiente"/>
        <w:rPr>
          <w:sz w:val="20"/>
        </w:rPr>
      </w:pPr>
    </w:p>
    <w:p w14:paraId="33B10A15" w14:textId="77777777" w:rsidR="000D105D" w:rsidRDefault="000D105D">
      <w:pPr>
        <w:pStyle w:val="Textoindependiente"/>
        <w:rPr>
          <w:sz w:val="20"/>
        </w:rPr>
      </w:pPr>
    </w:p>
    <w:p w14:paraId="29DC9E53" w14:textId="77777777" w:rsidR="000D105D" w:rsidRDefault="000D105D">
      <w:pPr>
        <w:pStyle w:val="Textoindependiente"/>
        <w:rPr>
          <w:sz w:val="20"/>
        </w:rPr>
      </w:pPr>
    </w:p>
    <w:p w14:paraId="0FB28FB3" w14:textId="77777777" w:rsidR="000D105D" w:rsidRDefault="000D105D">
      <w:pPr>
        <w:pStyle w:val="Textoindependiente"/>
        <w:rPr>
          <w:sz w:val="20"/>
        </w:rPr>
      </w:pPr>
    </w:p>
    <w:p w14:paraId="503F8CAF" w14:textId="77777777" w:rsidR="000D105D" w:rsidRDefault="000D105D">
      <w:pPr>
        <w:pStyle w:val="Textoindependiente"/>
        <w:rPr>
          <w:sz w:val="20"/>
        </w:rPr>
      </w:pPr>
    </w:p>
    <w:p w14:paraId="3104FA6E" w14:textId="77777777" w:rsidR="000D105D" w:rsidRDefault="000D105D">
      <w:pPr>
        <w:pStyle w:val="Textoindependiente"/>
        <w:rPr>
          <w:sz w:val="20"/>
        </w:rPr>
      </w:pPr>
    </w:p>
    <w:p w14:paraId="2708142C" w14:textId="77777777" w:rsidR="000D105D" w:rsidRDefault="000D105D">
      <w:pPr>
        <w:pStyle w:val="Textoindependiente"/>
        <w:rPr>
          <w:sz w:val="20"/>
        </w:rPr>
      </w:pPr>
    </w:p>
    <w:p w14:paraId="7BFA9706" w14:textId="77777777" w:rsidR="000D105D" w:rsidRDefault="000D105D">
      <w:pPr>
        <w:pStyle w:val="Textoindependiente"/>
        <w:rPr>
          <w:sz w:val="20"/>
        </w:rPr>
      </w:pPr>
    </w:p>
    <w:p w14:paraId="5780C67A" w14:textId="77777777" w:rsidR="000D105D" w:rsidRDefault="000D105D">
      <w:pPr>
        <w:pStyle w:val="Textoindependiente"/>
        <w:rPr>
          <w:sz w:val="20"/>
        </w:rPr>
      </w:pPr>
    </w:p>
    <w:p w14:paraId="024B158F" w14:textId="77777777" w:rsidR="000D105D" w:rsidRDefault="000D105D">
      <w:pPr>
        <w:pStyle w:val="Textoindependiente"/>
        <w:rPr>
          <w:sz w:val="20"/>
        </w:rPr>
      </w:pPr>
    </w:p>
    <w:p w14:paraId="1586BD42" w14:textId="77777777" w:rsidR="000D105D" w:rsidRDefault="000D105D">
      <w:pPr>
        <w:pStyle w:val="Textoindependiente"/>
        <w:rPr>
          <w:sz w:val="20"/>
        </w:rPr>
      </w:pPr>
    </w:p>
    <w:p w14:paraId="6D174A31" w14:textId="77777777" w:rsidR="000D105D" w:rsidRDefault="000D105D">
      <w:pPr>
        <w:pStyle w:val="Textoindependiente"/>
        <w:rPr>
          <w:sz w:val="20"/>
        </w:rPr>
      </w:pPr>
    </w:p>
    <w:p w14:paraId="31863A01" w14:textId="77777777" w:rsidR="000D105D" w:rsidRDefault="000D105D">
      <w:pPr>
        <w:pStyle w:val="Textoindependiente"/>
        <w:spacing w:before="39" w:after="1"/>
        <w:rPr>
          <w:sz w:val="20"/>
        </w:rPr>
      </w:pPr>
    </w:p>
    <w:p w14:paraId="056C0A1D" w14:textId="77777777" w:rsidR="000D105D" w:rsidRDefault="00E5336B">
      <w:pPr>
        <w:pStyle w:val="Textoindependiente"/>
        <w:ind w:left="3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78865E6" wp14:editId="06B9EA0C">
                <wp:extent cx="5575300" cy="2376170"/>
                <wp:effectExtent l="0" t="0" r="0" b="5080"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5300" cy="2376170"/>
                          <a:chOff x="0" y="0"/>
                          <a:chExt cx="5575300" cy="2376170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801" cy="23759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4" y="45604"/>
                            <a:ext cx="5415788" cy="2226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35564" y="26554"/>
                            <a:ext cx="5454015" cy="2264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2264410">
                                <a:moveTo>
                                  <a:pt x="0" y="2264410"/>
                                </a:moveTo>
                                <a:lnTo>
                                  <a:pt x="5453888" y="2264410"/>
                                </a:lnTo>
                                <a:lnTo>
                                  <a:pt x="5453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44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806BD" id="Group 111" o:spid="_x0000_s1026" style="width:439pt;height:187.1pt;mso-position-horizontal-relative:char;mso-position-vertical-relative:line" coordsize="55753,23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">
                <v:shape id="Image 112" o:spid="_x0000_s1027" type="#_x0000_t75" style="position:absolute;width:55748;height:2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">
                  <v:imagedata r:id="rId116" o:title=""/>
                </v:shape>
                <v:shape id="Image 113" o:spid="_x0000_s1028" type="#_x0000_t75" style="position:absolute;left:546;top:456;width:54158;height:2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">
                  <v:imagedata r:id="rId117" o:title=""/>
                </v:shape>
                <v:shape id="Graphic 114" o:spid="_x0000_s1029" style="position:absolute;left:355;top:265;width:54540;height:22644;visibility:visible;mso-wrap-style:square;v-text-anchor:top" coordsize="5454015,226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" path="m,2264410r5453888,l5453888,,,,,2264410xe" filled="f" strokecolor="#4f81bc" strokeweight="3pt">
                  <v:path arrowok="t"/>
                </v:shape>
                <w10:anchorlock/>
              </v:group>
            </w:pict>
          </mc:Fallback>
        </mc:AlternateContent>
      </w:r>
    </w:p>
    <w:p w14:paraId="1CCCB488" w14:textId="77777777" w:rsidR="000D105D" w:rsidRDefault="000D105D">
      <w:pPr>
        <w:pStyle w:val="Textoindependiente"/>
        <w:rPr>
          <w:sz w:val="20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74368F82" w14:textId="77777777" w:rsidR="000D105D" w:rsidRDefault="000D105D">
      <w:pPr>
        <w:pStyle w:val="Textoindependiente"/>
        <w:spacing w:before="196"/>
        <w:rPr>
          <w:sz w:val="36"/>
        </w:rPr>
      </w:pPr>
    </w:p>
    <w:p w14:paraId="6C2C60B7" w14:textId="77777777" w:rsidR="000D105D" w:rsidRDefault="00E5336B">
      <w:pPr>
        <w:pStyle w:val="Ttulo1"/>
        <w:ind w:left="588"/>
      </w:pPr>
      <w:r>
        <w:t>Prueba</w:t>
      </w:r>
      <w:r>
        <w:rPr>
          <w:spacing w:val="-3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Implementación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VPC</w:t>
      </w:r>
      <w:r>
        <w:rPr>
          <w:spacing w:val="-1"/>
        </w:rPr>
        <w:t xml:space="preserve"> </w:t>
      </w:r>
      <w:r>
        <w:rPr>
          <w:spacing w:val="-2"/>
        </w:rPr>
        <w:t>Fundamental</w:t>
      </w:r>
    </w:p>
    <w:p w14:paraId="7D873B4C" w14:textId="77777777" w:rsidR="000D105D" w:rsidRDefault="000D105D">
      <w:pPr>
        <w:pStyle w:val="Textoindependiente"/>
        <w:spacing w:before="1"/>
        <w:rPr>
          <w:b/>
          <w:sz w:val="36"/>
        </w:rPr>
      </w:pPr>
    </w:p>
    <w:p w14:paraId="47FAC553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43488" behindDoc="0" locked="0" layoutInCell="1" allowOverlap="1" wp14:anchorId="25547865" wp14:editId="349B90B6">
                <wp:simplePos x="0" y="0"/>
                <wp:positionH relativeFrom="page">
                  <wp:posOffset>922017</wp:posOffset>
                </wp:positionH>
                <wp:positionV relativeFrom="paragraph">
                  <wp:posOffset>1518286</wp:posOffset>
                </wp:positionV>
                <wp:extent cx="5915025" cy="346138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461385"/>
                          <a:chOff x="0" y="0"/>
                          <a:chExt cx="5915025" cy="346138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461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997"/>
                            <a:ext cx="5755640" cy="3309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35562" y="26947"/>
                            <a:ext cx="5793740" cy="334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347720">
                                <a:moveTo>
                                  <a:pt x="0" y="3347719"/>
                                </a:moveTo>
                                <a:lnTo>
                                  <a:pt x="5793740" y="3347719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477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F4313" id="Group 115" o:spid="_x0000_s1026" style="position:absolute;margin-left:72.6pt;margin-top:119.55pt;width:465.75pt;height:272.55pt;z-index:15743488;mso-wrap-distance-left:0;mso-wrap-distance-right:0;mso-position-horizontal-relative:page" coordsize="59150,3461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yta/4/NG/6+2/9ES1q1la1/wAfmjf9fbf+iJaYF2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">
                <v:shape id="Image 116" o:spid="_x0000_s1027" type="#_x0000_t75" style="position:absolute;width:59146;height:3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">
                  <v:imagedata r:id="rId120" o:title=""/>
                </v:shape>
                <v:shape id="Image 117" o:spid="_x0000_s1028" type="#_x0000_t75" style="position:absolute;left:546;top:459;width:57556;height:33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">
                  <v:imagedata r:id="rId121" o:title=""/>
                </v:shape>
                <v:shape id="Graphic 118" o:spid="_x0000_s1029" style="position:absolute;left:355;top:269;width:57938;height:33477;visibility:visible;mso-wrap-style:square;v-text-anchor:top" coordsize="5793740,334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" path="m,3347719r5793740,l5793740,,,,,3347719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En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caso,</w:t>
      </w:r>
      <w:r>
        <w:rPr>
          <w:spacing w:val="-5"/>
        </w:rPr>
        <w:t xml:space="preserve"> </w:t>
      </w:r>
      <w:r>
        <w:t>usé</w:t>
      </w:r>
      <w:r>
        <w:rPr>
          <w:spacing w:val="-4"/>
        </w:rPr>
        <w:t xml:space="preserve"> </w:t>
      </w:r>
      <w:proofErr w:type="spellStart"/>
      <w:r>
        <w:t>CloudFormation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construir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infraestructura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base:</w:t>
      </w:r>
      <w:r>
        <w:rPr>
          <w:spacing w:val="-4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rPr>
          <w:b/>
        </w:rPr>
        <w:t xml:space="preserve">Virtual </w:t>
      </w:r>
      <w:proofErr w:type="spellStart"/>
      <w:r>
        <w:rPr>
          <w:b/>
        </w:rPr>
        <w:t>Private</w:t>
      </w:r>
      <w:proofErr w:type="spellEnd"/>
      <w:r>
        <w:rPr>
          <w:b/>
        </w:rPr>
        <w:t xml:space="preserve"> Cloud (VPC) </w:t>
      </w:r>
      <w:r>
        <w:t xml:space="preserve">con dos subredes públicas en diferentes zonas de disponibilidad. La plantilla también se encargó de configurar un </w:t>
      </w:r>
      <w:r>
        <w:rPr>
          <w:b/>
        </w:rPr>
        <w:t xml:space="preserve">Internet Gateway </w:t>
      </w:r>
      <w:r>
        <w:t>y las tablas de rutas necesarias para asegurar la conectividad a internet. Comprobé la creación d</w:t>
      </w:r>
      <w:r>
        <w:t xml:space="preserve">e todos estos componentes directamente en la consola de VPC, confirmando que la red estaba bien </w:t>
      </w:r>
      <w:r>
        <w:rPr>
          <w:spacing w:val="-2"/>
        </w:rPr>
        <w:t>estructurada.</w:t>
      </w:r>
    </w:p>
    <w:p w14:paraId="7A70DE96" w14:textId="77777777" w:rsidR="000D105D" w:rsidRDefault="000D105D">
      <w:pPr>
        <w:pStyle w:val="Textoindependiente"/>
        <w:rPr>
          <w:sz w:val="20"/>
        </w:rPr>
      </w:pPr>
    </w:p>
    <w:p w14:paraId="57180DBD" w14:textId="77777777" w:rsidR="000D105D" w:rsidRDefault="000D105D">
      <w:pPr>
        <w:pStyle w:val="Textoindependiente"/>
        <w:rPr>
          <w:sz w:val="20"/>
        </w:rPr>
      </w:pPr>
    </w:p>
    <w:p w14:paraId="50D3DF34" w14:textId="77777777" w:rsidR="000D105D" w:rsidRDefault="000D105D">
      <w:pPr>
        <w:pStyle w:val="Textoindependiente"/>
        <w:rPr>
          <w:sz w:val="20"/>
        </w:rPr>
      </w:pPr>
    </w:p>
    <w:p w14:paraId="6B26BC08" w14:textId="77777777" w:rsidR="000D105D" w:rsidRDefault="000D105D">
      <w:pPr>
        <w:pStyle w:val="Textoindependiente"/>
        <w:rPr>
          <w:sz w:val="20"/>
        </w:rPr>
      </w:pPr>
    </w:p>
    <w:p w14:paraId="48087F8F" w14:textId="77777777" w:rsidR="000D105D" w:rsidRDefault="000D105D">
      <w:pPr>
        <w:pStyle w:val="Textoindependiente"/>
        <w:rPr>
          <w:sz w:val="20"/>
        </w:rPr>
      </w:pPr>
    </w:p>
    <w:p w14:paraId="09126625" w14:textId="77777777" w:rsidR="000D105D" w:rsidRDefault="000D105D">
      <w:pPr>
        <w:pStyle w:val="Textoindependiente"/>
        <w:rPr>
          <w:sz w:val="20"/>
        </w:rPr>
      </w:pPr>
    </w:p>
    <w:p w14:paraId="21E56113" w14:textId="77777777" w:rsidR="000D105D" w:rsidRDefault="000D105D">
      <w:pPr>
        <w:pStyle w:val="Textoindependiente"/>
        <w:rPr>
          <w:sz w:val="20"/>
        </w:rPr>
      </w:pPr>
    </w:p>
    <w:p w14:paraId="77C9E240" w14:textId="77777777" w:rsidR="000D105D" w:rsidRDefault="000D105D">
      <w:pPr>
        <w:pStyle w:val="Textoindependiente"/>
        <w:rPr>
          <w:sz w:val="20"/>
        </w:rPr>
      </w:pPr>
    </w:p>
    <w:p w14:paraId="16F9B4FA" w14:textId="77777777" w:rsidR="000D105D" w:rsidRDefault="000D105D">
      <w:pPr>
        <w:pStyle w:val="Textoindependiente"/>
        <w:rPr>
          <w:sz w:val="20"/>
        </w:rPr>
      </w:pPr>
    </w:p>
    <w:p w14:paraId="04A09AE3" w14:textId="77777777" w:rsidR="000D105D" w:rsidRDefault="000D105D">
      <w:pPr>
        <w:pStyle w:val="Textoindependiente"/>
        <w:rPr>
          <w:sz w:val="20"/>
        </w:rPr>
      </w:pPr>
    </w:p>
    <w:p w14:paraId="2062B58F" w14:textId="77777777" w:rsidR="000D105D" w:rsidRDefault="000D105D">
      <w:pPr>
        <w:pStyle w:val="Textoindependiente"/>
        <w:rPr>
          <w:sz w:val="20"/>
        </w:rPr>
      </w:pPr>
    </w:p>
    <w:p w14:paraId="05DBE02E" w14:textId="77777777" w:rsidR="000D105D" w:rsidRDefault="000D105D">
      <w:pPr>
        <w:pStyle w:val="Textoindependiente"/>
        <w:rPr>
          <w:sz w:val="20"/>
        </w:rPr>
      </w:pPr>
    </w:p>
    <w:p w14:paraId="5F340526" w14:textId="77777777" w:rsidR="000D105D" w:rsidRDefault="000D105D">
      <w:pPr>
        <w:pStyle w:val="Textoindependiente"/>
        <w:rPr>
          <w:sz w:val="20"/>
        </w:rPr>
      </w:pPr>
    </w:p>
    <w:p w14:paraId="69B664BC" w14:textId="77777777" w:rsidR="000D105D" w:rsidRDefault="000D105D">
      <w:pPr>
        <w:pStyle w:val="Textoindependiente"/>
        <w:rPr>
          <w:sz w:val="20"/>
        </w:rPr>
      </w:pPr>
    </w:p>
    <w:p w14:paraId="154369A6" w14:textId="77777777" w:rsidR="000D105D" w:rsidRDefault="000D105D">
      <w:pPr>
        <w:pStyle w:val="Textoindependiente"/>
        <w:rPr>
          <w:sz w:val="20"/>
        </w:rPr>
      </w:pPr>
    </w:p>
    <w:p w14:paraId="5638C79D" w14:textId="77777777" w:rsidR="000D105D" w:rsidRDefault="000D105D">
      <w:pPr>
        <w:pStyle w:val="Textoindependiente"/>
        <w:rPr>
          <w:sz w:val="20"/>
        </w:rPr>
      </w:pPr>
    </w:p>
    <w:p w14:paraId="5B4EC8B8" w14:textId="77777777" w:rsidR="000D105D" w:rsidRDefault="000D105D">
      <w:pPr>
        <w:pStyle w:val="Textoindependiente"/>
        <w:rPr>
          <w:sz w:val="20"/>
        </w:rPr>
      </w:pPr>
    </w:p>
    <w:p w14:paraId="78773041" w14:textId="77777777" w:rsidR="000D105D" w:rsidRDefault="000D105D">
      <w:pPr>
        <w:pStyle w:val="Textoindependiente"/>
        <w:rPr>
          <w:sz w:val="20"/>
        </w:rPr>
      </w:pPr>
    </w:p>
    <w:p w14:paraId="0F831FA8" w14:textId="77777777" w:rsidR="000D105D" w:rsidRDefault="000D105D">
      <w:pPr>
        <w:pStyle w:val="Textoindependiente"/>
        <w:rPr>
          <w:sz w:val="20"/>
        </w:rPr>
      </w:pPr>
    </w:p>
    <w:p w14:paraId="34623531" w14:textId="77777777" w:rsidR="000D105D" w:rsidRDefault="000D105D">
      <w:pPr>
        <w:pStyle w:val="Textoindependiente"/>
        <w:rPr>
          <w:sz w:val="20"/>
        </w:rPr>
      </w:pPr>
    </w:p>
    <w:p w14:paraId="369F6561" w14:textId="77777777" w:rsidR="000D105D" w:rsidRDefault="000D105D">
      <w:pPr>
        <w:pStyle w:val="Textoindependiente"/>
        <w:rPr>
          <w:sz w:val="20"/>
        </w:rPr>
      </w:pPr>
    </w:p>
    <w:p w14:paraId="1C010625" w14:textId="77777777" w:rsidR="000D105D" w:rsidRDefault="000D105D">
      <w:pPr>
        <w:pStyle w:val="Textoindependiente"/>
        <w:rPr>
          <w:sz w:val="20"/>
        </w:rPr>
      </w:pPr>
    </w:p>
    <w:p w14:paraId="6E556CFD" w14:textId="77777777" w:rsidR="000D105D" w:rsidRDefault="000D105D">
      <w:pPr>
        <w:pStyle w:val="Textoindependiente"/>
        <w:rPr>
          <w:sz w:val="20"/>
        </w:rPr>
      </w:pPr>
    </w:p>
    <w:p w14:paraId="5E4324E9" w14:textId="77777777" w:rsidR="000D105D" w:rsidRDefault="000D105D">
      <w:pPr>
        <w:pStyle w:val="Textoindependiente"/>
        <w:rPr>
          <w:sz w:val="20"/>
        </w:rPr>
      </w:pPr>
    </w:p>
    <w:p w14:paraId="50EBFA5A" w14:textId="77777777" w:rsidR="000D105D" w:rsidRDefault="00E5336B">
      <w:pPr>
        <w:pStyle w:val="Textoindependiente"/>
        <w:spacing w:before="5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4F0B5DAC" wp14:editId="02157B3C">
                <wp:simplePos x="0" y="0"/>
                <wp:positionH relativeFrom="page">
                  <wp:posOffset>922005</wp:posOffset>
                </wp:positionH>
                <wp:positionV relativeFrom="paragraph">
                  <wp:posOffset>204559</wp:posOffset>
                </wp:positionV>
                <wp:extent cx="5660390" cy="3392804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0390" cy="3392804"/>
                          <a:chOff x="0" y="0"/>
                          <a:chExt cx="5660390" cy="3392804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165" cy="3392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24" y="46822"/>
                            <a:ext cx="5500243" cy="3241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35574" y="27772"/>
                            <a:ext cx="5538470" cy="327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8470" h="3279775">
                                <a:moveTo>
                                  <a:pt x="0" y="3279775"/>
                                </a:moveTo>
                                <a:lnTo>
                                  <a:pt x="5538343" y="3279775"/>
                                </a:lnTo>
                                <a:lnTo>
                                  <a:pt x="5538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9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8665D" id="Group 119" o:spid="_x0000_s1026" style="position:absolute;margin-left:72.6pt;margin-top:16.1pt;width:445.7pt;height:267.15pt;z-index:-15714304;mso-wrap-distance-left:0;mso-wrap-distance-right:0;mso-position-horizontal-relative:page" coordsize="56603,339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Uta/4/NG/wCvtv8A0RLV2qWtf8fmjf8AX23/AKIlq7TAKKKKQBRRRQAUUUUAFFMlkWGJ5G+6&#10;oLH6CuA8OfHPwz4ln0tIk1Wyh1RxFYXd/pk8FtcuQSESVl2EkA4GeccZNNK7sgeiuz0KiiikAUUV&#10;y3jv4l+HvhvZJca5eNCZEeSOCCF5pXVBl2CICdqjqxwBkZIoDc6miobK7jv7OC6hJMM8ayISMEqR&#10;kfzqam007MSaaugooop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W&#10;tf8AH5o3/X23/oiWrtUta/4/NG/6+2/9ES1dp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lrX/AB+aN/19t/6Ilq7VLWv+PzRv+vtv/REt&#10;XaYBRRRS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pa1/wAfmjf9fbf+iJau1S1r/j80b/r7b/0RLV2mAUUUU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Wtf8AH5o3/X23/oiWrtUta/4/NG/6&#10;+2/9ES1dpgFFF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">
                <v:shape id="Image 120" o:spid="_x0000_s1027" type="#_x0000_t75" style="position:absolute;width:56601;height:3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">
                  <v:imagedata r:id="rId124" o:title=""/>
                </v:shape>
                <v:shape id="Image 121" o:spid="_x0000_s1028" type="#_x0000_t75" style="position:absolute;left:546;top:468;width:55002;height:32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">
                  <v:imagedata r:id="rId125" o:title=""/>
                </v:shape>
                <v:shape id="Graphic 122" o:spid="_x0000_s1029" style="position:absolute;left:355;top:277;width:55385;height:32798;visibility:visible;mso-wrap-style:square;v-text-anchor:top" coordsize="5538470,327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" path="m,3279775r5538343,l5538343,,,,,3279775xe" filled="f" strokecolor="#4f81bc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7F02444" w14:textId="77777777" w:rsidR="000D105D" w:rsidRDefault="000D105D">
      <w:pPr>
        <w:pStyle w:val="Textoindependiente"/>
        <w:rPr>
          <w:sz w:val="20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22AC08D1" w14:textId="77777777" w:rsidR="000D105D" w:rsidRDefault="000D105D">
      <w:pPr>
        <w:pStyle w:val="Textoindependiente"/>
      </w:pPr>
    </w:p>
    <w:p w14:paraId="3CDAF1AC" w14:textId="77777777" w:rsidR="000D105D" w:rsidRDefault="000D105D">
      <w:pPr>
        <w:pStyle w:val="Textoindependiente"/>
      </w:pPr>
    </w:p>
    <w:p w14:paraId="367632B8" w14:textId="77777777" w:rsidR="000D105D" w:rsidRDefault="000D105D">
      <w:pPr>
        <w:pStyle w:val="Textoindependiente"/>
      </w:pPr>
    </w:p>
    <w:p w14:paraId="6F849183" w14:textId="77777777" w:rsidR="000D105D" w:rsidRDefault="000D105D">
      <w:pPr>
        <w:pStyle w:val="Textoindependiente"/>
      </w:pPr>
    </w:p>
    <w:p w14:paraId="4BCF322B" w14:textId="77777777" w:rsidR="000D105D" w:rsidRDefault="000D105D">
      <w:pPr>
        <w:pStyle w:val="Textoindependiente"/>
      </w:pPr>
    </w:p>
    <w:p w14:paraId="66C484E5" w14:textId="77777777" w:rsidR="000D105D" w:rsidRDefault="000D105D">
      <w:pPr>
        <w:pStyle w:val="Textoindependiente"/>
      </w:pPr>
    </w:p>
    <w:p w14:paraId="1C2B26E7" w14:textId="77777777" w:rsidR="000D105D" w:rsidRDefault="000D105D">
      <w:pPr>
        <w:pStyle w:val="Textoindependiente"/>
      </w:pPr>
    </w:p>
    <w:p w14:paraId="3E801A00" w14:textId="77777777" w:rsidR="000D105D" w:rsidRDefault="000D105D">
      <w:pPr>
        <w:pStyle w:val="Textoindependiente"/>
      </w:pPr>
    </w:p>
    <w:p w14:paraId="537240AD" w14:textId="77777777" w:rsidR="000D105D" w:rsidRDefault="000D105D">
      <w:pPr>
        <w:pStyle w:val="Textoindependiente"/>
      </w:pPr>
    </w:p>
    <w:p w14:paraId="6127FC0C" w14:textId="77777777" w:rsidR="000D105D" w:rsidRDefault="000D105D">
      <w:pPr>
        <w:pStyle w:val="Textoindependiente"/>
      </w:pPr>
    </w:p>
    <w:p w14:paraId="55FD31F9" w14:textId="77777777" w:rsidR="000D105D" w:rsidRDefault="000D105D">
      <w:pPr>
        <w:pStyle w:val="Textoindependiente"/>
      </w:pPr>
    </w:p>
    <w:p w14:paraId="6D730096" w14:textId="77777777" w:rsidR="000D105D" w:rsidRDefault="000D105D">
      <w:pPr>
        <w:pStyle w:val="Textoindependiente"/>
      </w:pPr>
    </w:p>
    <w:p w14:paraId="6FEA603E" w14:textId="77777777" w:rsidR="000D105D" w:rsidRDefault="000D105D">
      <w:pPr>
        <w:pStyle w:val="Textoindependiente"/>
      </w:pPr>
    </w:p>
    <w:p w14:paraId="0D7B1E24" w14:textId="77777777" w:rsidR="000D105D" w:rsidRDefault="000D105D">
      <w:pPr>
        <w:pStyle w:val="Textoindependiente"/>
      </w:pPr>
    </w:p>
    <w:p w14:paraId="4740090B" w14:textId="77777777" w:rsidR="000D105D" w:rsidRDefault="000D105D">
      <w:pPr>
        <w:pStyle w:val="Textoindependiente"/>
      </w:pPr>
    </w:p>
    <w:p w14:paraId="7EA7CD26" w14:textId="77777777" w:rsidR="000D105D" w:rsidRDefault="000D105D">
      <w:pPr>
        <w:pStyle w:val="Textoindependiente"/>
      </w:pPr>
    </w:p>
    <w:p w14:paraId="06762910" w14:textId="77777777" w:rsidR="000D105D" w:rsidRDefault="000D105D">
      <w:pPr>
        <w:pStyle w:val="Textoindependiente"/>
      </w:pPr>
    </w:p>
    <w:p w14:paraId="7E1200D5" w14:textId="77777777" w:rsidR="000D105D" w:rsidRDefault="000D105D">
      <w:pPr>
        <w:pStyle w:val="Textoindependiente"/>
      </w:pPr>
    </w:p>
    <w:p w14:paraId="13B6EA29" w14:textId="77777777" w:rsidR="000D105D" w:rsidRDefault="000D105D">
      <w:pPr>
        <w:pStyle w:val="Textoindependiente"/>
      </w:pPr>
    </w:p>
    <w:p w14:paraId="6B41E741" w14:textId="77777777" w:rsidR="000D105D" w:rsidRDefault="000D105D">
      <w:pPr>
        <w:pStyle w:val="Textoindependiente"/>
      </w:pPr>
    </w:p>
    <w:p w14:paraId="5A51A9F0" w14:textId="77777777" w:rsidR="000D105D" w:rsidRDefault="000D105D">
      <w:pPr>
        <w:pStyle w:val="Textoindependiente"/>
      </w:pPr>
    </w:p>
    <w:p w14:paraId="09F149D0" w14:textId="77777777" w:rsidR="000D105D" w:rsidRDefault="000D105D">
      <w:pPr>
        <w:pStyle w:val="Textoindependiente"/>
      </w:pPr>
    </w:p>
    <w:p w14:paraId="08A95A14" w14:textId="77777777" w:rsidR="000D105D" w:rsidRDefault="000D105D">
      <w:pPr>
        <w:pStyle w:val="Textoindependiente"/>
        <w:spacing w:before="125"/>
      </w:pPr>
    </w:p>
    <w:p w14:paraId="63F15681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0D2567EB" wp14:editId="6F1061E9">
                <wp:simplePos x="0" y="0"/>
                <wp:positionH relativeFrom="page">
                  <wp:posOffset>922017</wp:posOffset>
                </wp:positionH>
                <wp:positionV relativeFrom="paragraph">
                  <wp:posOffset>-3924382</wp:posOffset>
                </wp:positionV>
                <wp:extent cx="5915025" cy="3523615"/>
                <wp:effectExtent l="0" t="0" r="0" b="0"/>
                <wp:wrapNone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23615"/>
                          <a:chOff x="0" y="0"/>
                          <a:chExt cx="5915025" cy="3523615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23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86"/>
                            <a:ext cx="5755640" cy="3373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35562" y="27336"/>
                            <a:ext cx="5793740" cy="3411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11220">
                                <a:moveTo>
                                  <a:pt x="0" y="3411220"/>
                                </a:moveTo>
                                <a:lnTo>
                                  <a:pt x="5793740" y="341122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1122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A559C" id="Group 123" o:spid="_x0000_s1026" style="position:absolute;margin-left:72.6pt;margin-top:-309pt;width:465.75pt;height:277.45pt;z-index:15744000;mso-wrap-distance-left:0;mso-wrap-distance-right:0;mso-position-horizontal-relative:page" coordsize="59150,352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">
                <v:shape id="Image 124" o:spid="_x0000_s1027" type="#_x0000_t75" style="position:absolute;width:59146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">
                  <v:imagedata r:id="rId128" o:title=""/>
                </v:shape>
                <v:shape id="Image 125" o:spid="_x0000_s1028" type="#_x0000_t75" style="position:absolute;left:546;top:463;width:57556;height:33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">
                  <v:imagedata r:id="rId129" o:title=""/>
                </v:shape>
                <v:shape id="Graphic 126" o:spid="_x0000_s1029" style="position:absolute;left:355;top:273;width:57938;height:34112;visibility:visible;mso-wrap-style:square;v-text-anchor:top" coordsize="5793740,341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" path="m,3411220r5793740,l5793740,,,,,3411220xe" filled="f" strokecolor="#4f81bc" strokeweight="1.0583mm">
                  <v:path arrowok="t"/>
                </v:shape>
                <w10:wrap anchorx="page"/>
              </v:group>
            </w:pict>
          </mc:Fallback>
        </mc:AlternateContent>
      </w:r>
      <w:r>
        <w:t>Ahora</w:t>
      </w:r>
      <w:r>
        <w:rPr>
          <w:spacing w:val="-3"/>
        </w:rPr>
        <w:t xml:space="preserve"> </w:t>
      </w:r>
      <w:r>
        <w:t>verificaremos</w:t>
      </w:r>
      <w:r>
        <w:rPr>
          <w:spacing w:val="-2"/>
        </w:rPr>
        <w:t xml:space="preserve"> </w:t>
      </w:r>
      <w:r>
        <w:t>si</w:t>
      </w:r>
      <w:r>
        <w:rPr>
          <w:spacing w:val="-6"/>
        </w:rPr>
        <w:t xml:space="preserve"> </w:t>
      </w:r>
      <w:r>
        <w:t>funciono</w:t>
      </w:r>
      <w:r>
        <w:rPr>
          <w:spacing w:val="-4"/>
        </w:rPr>
        <w:t xml:space="preserve"> </w:t>
      </w:r>
      <w:r>
        <w:t>correctamente</w:t>
      </w:r>
      <w:r>
        <w:rPr>
          <w:spacing w:val="-3"/>
        </w:rPr>
        <w:t xml:space="preserve"> </w:t>
      </w:r>
      <w:r>
        <w:rPr>
          <w:spacing w:val="-2"/>
        </w:rPr>
        <w:t>todo.</w:t>
      </w:r>
    </w:p>
    <w:p w14:paraId="3C907745" w14:textId="77777777" w:rsidR="000D105D" w:rsidRDefault="000D105D">
      <w:pPr>
        <w:pStyle w:val="Textoindependiente"/>
      </w:pPr>
    </w:p>
    <w:p w14:paraId="0D3C54D5" w14:textId="77777777" w:rsidR="000D105D" w:rsidRDefault="00E5336B">
      <w:pPr>
        <w:pStyle w:val="Ttulo2"/>
      </w:pPr>
      <w:r>
        <w:t>Una</w:t>
      </w:r>
      <w:r>
        <w:rPr>
          <w:spacing w:val="-2"/>
        </w:rPr>
        <w:t xml:space="preserve"> </w:t>
      </w:r>
      <w:r>
        <w:t xml:space="preserve">Red VPC </w:t>
      </w:r>
      <w:r>
        <w:rPr>
          <w:spacing w:val="-2"/>
        </w:rPr>
        <w:t>Fundamental</w:t>
      </w:r>
    </w:p>
    <w:p w14:paraId="5E8F1CC9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469"/>
        <w:rPr>
          <w:sz w:val="24"/>
        </w:rPr>
      </w:pPr>
      <w:r>
        <w:rPr>
          <w:b/>
          <w:sz w:val="24"/>
        </w:rPr>
        <w:t>a.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Análisis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Estructura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(JSON)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plantilla</w:t>
      </w:r>
      <w:r>
        <w:rPr>
          <w:spacing w:val="-3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red</w:t>
      </w:r>
      <w:r>
        <w:rPr>
          <w:spacing w:val="-3"/>
          <w:sz w:val="24"/>
        </w:rPr>
        <w:t xml:space="preserve"> </w:t>
      </w:r>
      <w:r>
        <w:rPr>
          <w:sz w:val="24"/>
        </w:rPr>
        <w:t>completa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través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de múltiples recursos interconectados: VPC, Subredes, Internet Gateway y Tablas de Rutas. Lo más interesante fue ver cómo el recurso </w:t>
      </w:r>
      <w:proofErr w:type="gramStart"/>
      <w:r>
        <w:rPr>
          <w:b/>
          <w:sz w:val="24"/>
        </w:rPr>
        <w:t>AWS::</w:t>
      </w:r>
      <w:proofErr w:type="gramEnd"/>
      <w:r>
        <w:rPr>
          <w:b/>
          <w:sz w:val="24"/>
        </w:rPr>
        <w:t>EC2::</w:t>
      </w:r>
      <w:proofErr w:type="spellStart"/>
      <w:r>
        <w:rPr>
          <w:b/>
          <w:sz w:val="24"/>
        </w:rPr>
        <w:t>SubnetRouteTableAssociation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es la pieza clave que convierte a las subredes en "públicas" al darles una ruta hacia</w:t>
      </w:r>
      <w:r>
        <w:rPr>
          <w:sz w:val="24"/>
        </w:rPr>
        <w:t xml:space="preserve"> el Internet Gateway.</w:t>
      </w:r>
    </w:p>
    <w:p w14:paraId="335027B5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507"/>
        <w:rPr>
          <w:sz w:val="24"/>
        </w:rPr>
      </w:pPr>
      <w:r>
        <w:rPr>
          <w:b/>
          <w:sz w:val="24"/>
        </w:rPr>
        <w:t>b. Análisis del Diseñador (</w:t>
      </w:r>
      <w:proofErr w:type="spellStart"/>
      <w:r>
        <w:rPr>
          <w:b/>
          <w:sz w:val="24"/>
        </w:rPr>
        <w:t>Designer</w:t>
      </w:r>
      <w:proofErr w:type="spellEnd"/>
      <w:r>
        <w:rPr>
          <w:b/>
          <w:sz w:val="24"/>
        </w:rPr>
        <w:t xml:space="preserve">) </w:t>
      </w:r>
      <w:r>
        <w:rPr>
          <w:sz w:val="24"/>
        </w:rPr>
        <w:t xml:space="preserve">El diseñador muestra la </w:t>
      </w:r>
      <w:r>
        <w:rPr>
          <w:b/>
          <w:sz w:val="24"/>
        </w:rPr>
        <w:t xml:space="preserve">VPC como un gran contenedor </w:t>
      </w:r>
      <w:r>
        <w:rPr>
          <w:sz w:val="24"/>
        </w:rPr>
        <w:t>que agrupa visualmente todos los demás componentes de red (subredes,</w:t>
      </w:r>
      <w:r>
        <w:rPr>
          <w:spacing w:val="-2"/>
          <w:sz w:val="24"/>
        </w:rPr>
        <w:t xml:space="preserve"> </w:t>
      </w:r>
      <w:r>
        <w:rPr>
          <w:sz w:val="24"/>
        </w:rPr>
        <w:t>tabla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rutas,</w:t>
      </w:r>
      <w:r>
        <w:rPr>
          <w:spacing w:val="-2"/>
          <w:sz w:val="24"/>
        </w:rPr>
        <w:t xml:space="preserve"> </w:t>
      </w:r>
      <w:r>
        <w:rPr>
          <w:sz w:val="24"/>
        </w:rPr>
        <w:t>etc.).</w:t>
      </w:r>
      <w:r>
        <w:rPr>
          <w:spacing w:val="-3"/>
          <w:sz w:val="24"/>
        </w:rPr>
        <w:t xml:space="preserve"> </w:t>
      </w:r>
      <w:r>
        <w:rPr>
          <w:sz w:val="24"/>
        </w:rPr>
        <w:t>Esto</w:t>
      </w:r>
      <w:r>
        <w:rPr>
          <w:spacing w:val="-4"/>
          <w:sz w:val="24"/>
        </w:rPr>
        <w:t xml:space="preserve"> </w:t>
      </w:r>
      <w:r>
        <w:rPr>
          <w:sz w:val="24"/>
        </w:rPr>
        <w:t>ilustra</w:t>
      </w:r>
      <w:r>
        <w:rPr>
          <w:spacing w:val="-3"/>
          <w:sz w:val="24"/>
        </w:rPr>
        <w:t xml:space="preserve"> </w:t>
      </w:r>
      <w:r>
        <w:rPr>
          <w:sz w:val="24"/>
        </w:rPr>
        <w:t>perfectamente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concepto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red aut</w:t>
      </w:r>
      <w:r>
        <w:rPr>
          <w:sz w:val="24"/>
        </w:rPr>
        <w:t>ocontenida y aislada.</w:t>
      </w:r>
    </w:p>
    <w:p w14:paraId="251018AE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141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628919AD" wp14:editId="40AADE16">
                <wp:simplePos x="0" y="0"/>
                <wp:positionH relativeFrom="page">
                  <wp:posOffset>922017</wp:posOffset>
                </wp:positionH>
                <wp:positionV relativeFrom="paragraph">
                  <wp:posOffset>1146205</wp:posOffset>
                </wp:positionV>
                <wp:extent cx="5915025" cy="1671955"/>
                <wp:effectExtent l="0" t="0" r="0" b="0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671955"/>
                          <a:chOff x="0" y="0"/>
                          <a:chExt cx="5915025" cy="167195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6718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482"/>
                            <a:ext cx="5755640" cy="152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5562" y="26432"/>
                            <a:ext cx="5793740" cy="155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559560">
                                <a:moveTo>
                                  <a:pt x="0" y="1559560"/>
                                </a:moveTo>
                                <a:lnTo>
                                  <a:pt x="5793740" y="155956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95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02B51B" id="Group 127" o:spid="_x0000_s1026" style="position:absolute;margin-left:72.6pt;margin-top:90.25pt;width:465.75pt;height:131.65pt;z-index:15744512;mso-wrap-distance-left:0;mso-wrap-distance-right:0;mso-position-horizontal-relative:page" coordsize="59150,167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">
                <v:shape id="Image 128" o:spid="_x0000_s1027" type="#_x0000_t75" style="position:absolute;width:59146;height:16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">
                  <v:imagedata r:id="rId132" o:title=""/>
                </v:shape>
                <v:shape id="Image 129" o:spid="_x0000_s1028" type="#_x0000_t75" style="position:absolute;left:546;top:454;width:57556;height:15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">
                  <v:imagedata r:id="rId133" o:title=""/>
                </v:shape>
                <v:shape id="Graphic 130" o:spid="_x0000_s1029" style="position:absolute;left:355;top:264;width:57938;height:15595;visibility:visible;mso-wrap-style:square;v-text-anchor:top" coordsize="5793740,155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" path="m,1559560r5793740,l5793740,,,,,1559560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c. Propósito y Caso de Uso </w:t>
      </w:r>
      <w:r>
        <w:rPr>
          <w:sz w:val="24"/>
        </w:rPr>
        <w:t xml:space="preserve">Está pensada para </w:t>
      </w:r>
      <w:r>
        <w:rPr>
          <w:b/>
          <w:sz w:val="24"/>
        </w:rPr>
        <w:t xml:space="preserve">establecer la infraestructura de red fundamental </w:t>
      </w:r>
      <w:r>
        <w:rPr>
          <w:sz w:val="24"/>
        </w:rPr>
        <w:t>y reutilizable para otros servicios. Es la solución para un equipo que necesita una red base estandarizada y segura sobre la cual desplegar</w:t>
      </w:r>
      <w:r>
        <w:rPr>
          <w:sz w:val="24"/>
        </w:rPr>
        <w:t xml:space="preserve"> aplicaciones complejas</w:t>
      </w:r>
      <w:r>
        <w:rPr>
          <w:spacing w:val="-2"/>
          <w:sz w:val="24"/>
        </w:rPr>
        <w:t xml:space="preserve"> </w:t>
      </w:r>
      <w:r>
        <w:rPr>
          <w:sz w:val="24"/>
        </w:rPr>
        <w:t>(por</w:t>
      </w:r>
      <w:r>
        <w:rPr>
          <w:spacing w:val="-1"/>
          <w:sz w:val="24"/>
        </w:rPr>
        <w:t xml:space="preserve"> </w:t>
      </w:r>
      <w:r>
        <w:rPr>
          <w:sz w:val="24"/>
        </w:rPr>
        <w:t>ejemplo,</w:t>
      </w:r>
      <w:r>
        <w:rPr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1"/>
          <w:sz w:val="24"/>
        </w:rPr>
        <w:t xml:space="preserve"> </w:t>
      </w:r>
      <w:r>
        <w:rPr>
          <w:sz w:val="24"/>
        </w:rPr>
        <w:t>servidores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públicos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bases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datos</w:t>
      </w:r>
      <w:r>
        <w:rPr>
          <w:spacing w:val="-2"/>
          <w:sz w:val="24"/>
        </w:rPr>
        <w:t xml:space="preserve"> </w:t>
      </w:r>
      <w:r>
        <w:rPr>
          <w:sz w:val="24"/>
        </w:rPr>
        <w:t>privadas).</w:t>
      </w:r>
      <w:r>
        <w:rPr>
          <w:spacing w:val="-3"/>
          <w:sz w:val="24"/>
        </w:rPr>
        <w:t xml:space="preserve"> </w:t>
      </w:r>
      <w:r>
        <w:rPr>
          <w:sz w:val="24"/>
        </w:rPr>
        <w:t>Es</w:t>
      </w:r>
      <w:r>
        <w:rPr>
          <w:spacing w:val="-3"/>
          <w:sz w:val="24"/>
        </w:rPr>
        <w:t xml:space="preserve"> </w:t>
      </w:r>
      <w:r>
        <w:rPr>
          <w:sz w:val="24"/>
        </w:rPr>
        <w:t>el punto de partida para casi cualquier arquitectura seria en AWS.</w:t>
      </w:r>
    </w:p>
    <w:p w14:paraId="758FA173" w14:textId="77777777" w:rsidR="000D105D" w:rsidRDefault="000D105D">
      <w:pPr>
        <w:pStyle w:val="Prrafodelista"/>
        <w:rPr>
          <w:sz w:val="24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2231BB9B" w14:textId="77777777" w:rsidR="000D105D" w:rsidRDefault="00E5336B">
      <w:pPr>
        <w:pStyle w:val="Textoindependiente"/>
        <w:spacing w:before="4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45024" behindDoc="0" locked="0" layoutInCell="1" allowOverlap="1" wp14:anchorId="7616BC78" wp14:editId="61493690">
                <wp:simplePos x="0" y="0"/>
                <wp:positionH relativeFrom="page">
                  <wp:posOffset>922017</wp:posOffset>
                </wp:positionH>
                <wp:positionV relativeFrom="page">
                  <wp:posOffset>1005815</wp:posOffset>
                </wp:positionV>
                <wp:extent cx="5915025" cy="3434079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434079"/>
                          <a:chOff x="0" y="0"/>
                          <a:chExt cx="5915025" cy="3434079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433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79"/>
                            <a:ext cx="5755640" cy="328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35562" y="27329"/>
                            <a:ext cx="5793740" cy="332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321050">
                                <a:moveTo>
                                  <a:pt x="0" y="3321050"/>
                                </a:moveTo>
                                <a:lnTo>
                                  <a:pt x="5793740" y="332105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10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6D158" id="Group 131" o:spid="_x0000_s1026" style="position:absolute;margin-left:72.6pt;margin-top:79.2pt;width:465.75pt;height:270.4pt;z-index:15745024;mso-wrap-distance-left:0;mso-wrap-distance-right:0;mso-position-horizontal-relative:page;mso-position-vertical-relative:page" coordsize="59150,343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m/Ffw58N+OkRPEO&#10;kQa1Ejb0hvd0kaNjGVQnaDjuBXN/8M3/AAu/6ETQ/wDwEWvSKK6YYrEUo8tOpJLspSS+5NHPPD0a&#10;j5pwTfmk/wA0zzf/AIZv+F3/AEImh/8AgItH/DN/wu/6ETQ//ARa9IorT69i/wDn9P8A8Cl/8kR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vxH/yDo/8Ar7tv&#10;/R8dalZfiP8A5B0f/X3bf+j46aAuUUUUgCiiigDDtP8AkJax/wBfK/8AoiKrlU7T/kJax/18r/6I&#10;iq5V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UdY/49oP8Ar7tv/RyVeqjrH/HtB/1923/o5KAN6iiioAKKKKAMO0/5CWsf9fK/+iIquVTtP+Ql&#10;rH/Xyv8A6Iiq5V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Osf8AHtB/1923/o5KvVR1&#10;j/j2g/6+7b/0clAG9RRRUAFFFFAGHaf8hLWP+vlf/REVXKp2n/IS1j/r5X/0RFVyr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">
                <v:shape id="Image 132" o:spid="_x0000_s1027" type="#_x0000_t75" style="position:absolute;width:59146;height:34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">
                  <v:imagedata r:id="rId80" o:title=""/>
                </v:shape>
                <v:shape id="Image 133" o:spid="_x0000_s1028" type="#_x0000_t75" style="position:absolute;left:546;top:463;width:57556;height:32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">
                  <v:imagedata r:id="rId135" o:title=""/>
                </v:shape>
                <v:shape id="Graphic 134" o:spid="_x0000_s1029" style="position:absolute;left:355;top:273;width:57938;height:33210;visibility:visible;mso-wrap-style:square;v-text-anchor:top" coordsize="5793740,332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" path="m,3321050r5793740,l5793740,,,,,3321050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68F6E27A" w14:textId="77777777" w:rsidR="000D105D" w:rsidRDefault="000D105D">
      <w:pPr>
        <w:pStyle w:val="Textoindependiente"/>
        <w:rPr>
          <w:sz w:val="16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25B52DC" w14:textId="77777777" w:rsidR="000D105D" w:rsidRDefault="000D105D">
      <w:pPr>
        <w:pStyle w:val="Textoindependiente"/>
        <w:spacing w:before="196"/>
        <w:rPr>
          <w:sz w:val="36"/>
        </w:rPr>
      </w:pPr>
    </w:p>
    <w:p w14:paraId="6486BB61" w14:textId="77777777" w:rsidR="000D105D" w:rsidRDefault="00E5336B">
      <w:pPr>
        <w:pStyle w:val="Ttulo1"/>
        <w:ind w:left="4169" w:hanging="3366"/>
      </w:pPr>
      <w:r>
        <w:t>Prueba</w:t>
      </w:r>
      <w:r>
        <w:rPr>
          <w:spacing w:val="-4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Despliegue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Función</w:t>
      </w:r>
      <w:r>
        <w:rPr>
          <w:spacing w:val="-5"/>
        </w:rPr>
        <w:t xml:space="preserve"> </w:t>
      </w:r>
      <w:proofErr w:type="spellStart"/>
      <w:r>
        <w:t>Serverless</w:t>
      </w:r>
      <w:proofErr w:type="spellEnd"/>
      <w:r>
        <w:rPr>
          <w:spacing w:val="-5"/>
        </w:rPr>
        <w:t xml:space="preserve"> </w:t>
      </w:r>
      <w:r>
        <w:t xml:space="preserve">(AWS </w:t>
      </w:r>
      <w:r>
        <w:rPr>
          <w:spacing w:val="-2"/>
        </w:rPr>
        <w:t>Lambda)</w:t>
      </w:r>
    </w:p>
    <w:p w14:paraId="1FCF62F0" w14:textId="77777777" w:rsidR="000D105D" w:rsidRDefault="000D105D">
      <w:pPr>
        <w:pStyle w:val="Textoindependiente"/>
        <w:spacing w:before="1"/>
        <w:rPr>
          <w:b/>
          <w:sz w:val="36"/>
        </w:rPr>
      </w:pPr>
    </w:p>
    <w:p w14:paraId="72135DD6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45536" behindDoc="0" locked="0" layoutInCell="1" allowOverlap="1" wp14:anchorId="50BF0C9A" wp14:editId="4C534510">
                <wp:simplePos x="0" y="0"/>
                <wp:positionH relativeFrom="page">
                  <wp:posOffset>922017</wp:posOffset>
                </wp:positionH>
                <wp:positionV relativeFrom="paragraph">
                  <wp:posOffset>1146278</wp:posOffset>
                </wp:positionV>
                <wp:extent cx="5915025" cy="3462654"/>
                <wp:effectExtent l="0" t="0" r="0" b="0"/>
                <wp:wrapNone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462654"/>
                          <a:chOff x="0" y="0"/>
                          <a:chExt cx="5915025" cy="3462654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462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989"/>
                            <a:ext cx="5755640" cy="3311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35562" y="26939"/>
                            <a:ext cx="5793740" cy="334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349625">
                                <a:moveTo>
                                  <a:pt x="0" y="3349625"/>
                                </a:moveTo>
                                <a:lnTo>
                                  <a:pt x="5793740" y="334962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49625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D0721" id="Group 135" o:spid="_x0000_s1026" style="position:absolute;margin-left:72.6pt;margin-top:90.25pt;width:465.75pt;height:272.65pt;z-index:15745536;mso-wrap-distance-left:0;mso-wrap-distance-right:0;mso-position-horizontal-relative:page" coordsize="59150,34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s&#10;rWv+PzRv+vtv/REtatZWtf8AH5o3/X23/oiWmBd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WKyta/4/NG/6+2/9ES1q&#10;1la1/wAfmjf9fbf+iJaYF2iiikAUUUUAFFFFABRRWJceN/DtnrP9kT6/pcGrZVfsEl5Gs+SAVHll&#10;t3III470b6B5m3RRRQAUUVUvdWsdNltYru8t7WW6k8q3SaVUaZ+u1AT8x9hzQBb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YrK1r/j80b/r7b/0RLWrWVrX/H5o3/X23/oi&#10;WmBdooop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WKyta/4/NG/6+2/9ES1q1la1/x+aN/19t/6IlpgXaKKK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isrWv+PzRv+vtv/REtatZWtf8fmjf9fbf+iJaYF2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YrK1r/j80b/r7b/0&#10;RLWrWVrX/H5o3/X23/oiWmBdooop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WKyta/4/NG/6+2/9ES1q1la1/x+aN/19t/6&#10;IlpgXa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isrWv+PzRv+vtv/REtFFMC7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">
                <v:shape id="Image 136" o:spid="_x0000_s1027" type="#_x0000_t75" style="position:absolute;width:59146;height:3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">
                  <v:imagedata r:id="rId138" o:title=""/>
                </v:shape>
                <v:shape id="Image 137" o:spid="_x0000_s1028" type="#_x0000_t75" style="position:absolute;left:546;top:459;width:57556;height:3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">
                  <v:imagedata r:id="rId139" o:title=""/>
                </v:shape>
                <v:shape id="Graphic 138" o:spid="_x0000_s1029" style="position:absolute;left:355;top:269;width:57938;height:33496;visibility:visible;mso-wrap-style:square;v-text-anchor:top" coordsize="5793740,334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" path="m,3349625r5793740,l5793740,,,,,3349625xe" filled="f" strokecolor="#4f81bc" strokeweight="1.0583mm">
                  <v:path arrowok="t"/>
                </v:shape>
                <w10:wrap anchorx="page"/>
              </v:group>
            </w:pict>
          </mc:Fallback>
        </mc:AlternateContent>
      </w:r>
      <w:r>
        <w:t xml:space="preserve">Para esta prueba, desplegué mi primera función </w:t>
      </w:r>
      <w:proofErr w:type="spellStart"/>
      <w:r>
        <w:rPr>
          <w:i/>
        </w:rPr>
        <w:t>serverless</w:t>
      </w:r>
      <w:proofErr w:type="spellEnd"/>
      <w:r>
        <w:rPr>
          <w:i/>
        </w:rPr>
        <w:t xml:space="preserve"> </w:t>
      </w:r>
      <w:r>
        <w:t xml:space="preserve">con </w:t>
      </w:r>
      <w:r>
        <w:rPr>
          <w:b/>
        </w:rPr>
        <w:t xml:space="preserve">AWS Lambda </w:t>
      </w:r>
      <w:r>
        <w:t xml:space="preserve">usando </w:t>
      </w:r>
      <w:proofErr w:type="spellStart"/>
      <w:r>
        <w:t>CloudFormation</w:t>
      </w:r>
      <w:proofErr w:type="spellEnd"/>
      <w:r>
        <w:t>. Lo</w:t>
      </w:r>
      <w:r>
        <w:rPr>
          <w:spacing w:val="-2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interesante</w:t>
      </w:r>
      <w:r>
        <w:rPr>
          <w:spacing w:val="-1"/>
        </w:rPr>
        <w:t xml:space="preserve"> </w:t>
      </w:r>
      <w:r>
        <w:t>fue</w:t>
      </w:r>
      <w:r>
        <w:rPr>
          <w:spacing w:val="-3"/>
        </w:rPr>
        <w:t xml:space="preserve"> </w:t>
      </w:r>
      <w:r>
        <w:t>ver cómo la</w:t>
      </w:r>
      <w:r>
        <w:rPr>
          <w:spacing w:val="-3"/>
        </w:rPr>
        <w:t xml:space="preserve"> </w:t>
      </w:r>
      <w:r>
        <w:t>plantilla se encargó</w:t>
      </w:r>
      <w:r>
        <w:rPr>
          <w:spacing w:val="-1"/>
        </w:rPr>
        <w:t xml:space="preserve"> </w:t>
      </w:r>
      <w:r>
        <w:t>de crear</w:t>
      </w:r>
      <w:r>
        <w:rPr>
          <w:spacing w:val="-2"/>
        </w:rPr>
        <w:t xml:space="preserve"> </w:t>
      </w:r>
      <w:r>
        <w:t>no solo</w:t>
      </w:r>
      <w:r>
        <w:rPr>
          <w:spacing w:val="-2"/>
        </w:rPr>
        <w:t xml:space="preserve"> </w:t>
      </w:r>
      <w:r>
        <w:t xml:space="preserve">la función con código Python embebido, sino también el </w:t>
      </w:r>
      <w:r>
        <w:rPr>
          <w:b/>
        </w:rPr>
        <w:t>rol de</w:t>
      </w:r>
      <w:r>
        <w:rPr>
          <w:b/>
        </w:rPr>
        <w:t xml:space="preserve"> IAM </w:t>
      </w:r>
      <w:r>
        <w:t>con los permisos de ejecución necesarios. La verificación fue muy rápida: ejecuté un evento de prueba desde la propia</w:t>
      </w:r>
      <w:r>
        <w:rPr>
          <w:spacing w:val="-4"/>
        </w:rPr>
        <w:t xml:space="preserve"> </w:t>
      </w:r>
      <w:r>
        <w:t>consola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Lambda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confirmé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función</w:t>
      </w:r>
      <w:r>
        <w:rPr>
          <w:spacing w:val="-2"/>
        </w:rPr>
        <w:t xml:space="preserve"> </w:t>
      </w:r>
      <w:r>
        <w:t>devolvía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mensaje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éxito</w:t>
      </w:r>
      <w:r>
        <w:rPr>
          <w:spacing w:val="-4"/>
        </w:rPr>
        <w:t xml:space="preserve"> </w:t>
      </w:r>
      <w:r>
        <w:t>esperado.</w:t>
      </w:r>
    </w:p>
    <w:p w14:paraId="6C03D3F9" w14:textId="77777777" w:rsidR="000D105D" w:rsidRDefault="000D105D">
      <w:pPr>
        <w:pStyle w:val="Textoindependiente"/>
      </w:pPr>
    </w:p>
    <w:p w14:paraId="69E7F3C3" w14:textId="77777777" w:rsidR="000D105D" w:rsidRDefault="000D105D">
      <w:pPr>
        <w:pStyle w:val="Textoindependiente"/>
      </w:pPr>
    </w:p>
    <w:p w14:paraId="027F66DF" w14:textId="77777777" w:rsidR="000D105D" w:rsidRDefault="000D105D">
      <w:pPr>
        <w:pStyle w:val="Textoindependiente"/>
      </w:pPr>
    </w:p>
    <w:p w14:paraId="6C9A231E" w14:textId="77777777" w:rsidR="000D105D" w:rsidRDefault="000D105D">
      <w:pPr>
        <w:pStyle w:val="Textoindependiente"/>
      </w:pPr>
    </w:p>
    <w:p w14:paraId="7042393F" w14:textId="77777777" w:rsidR="000D105D" w:rsidRDefault="000D105D">
      <w:pPr>
        <w:pStyle w:val="Textoindependiente"/>
      </w:pPr>
    </w:p>
    <w:p w14:paraId="379B26B0" w14:textId="77777777" w:rsidR="000D105D" w:rsidRDefault="000D105D">
      <w:pPr>
        <w:pStyle w:val="Textoindependiente"/>
      </w:pPr>
    </w:p>
    <w:p w14:paraId="56281111" w14:textId="77777777" w:rsidR="000D105D" w:rsidRDefault="000D105D">
      <w:pPr>
        <w:pStyle w:val="Textoindependiente"/>
      </w:pPr>
    </w:p>
    <w:p w14:paraId="5A239EED" w14:textId="77777777" w:rsidR="000D105D" w:rsidRDefault="000D105D">
      <w:pPr>
        <w:pStyle w:val="Textoindependiente"/>
      </w:pPr>
    </w:p>
    <w:p w14:paraId="2394DD90" w14:textId="77777777" w:rsidR="000D105D" w:rsidRDefault="000D105D">
      <w:pPr>
        <w:pStyle w:val="Textoindependiente"/>
      </w:pPr>
    </w:p>
    <w:p w14:paraId="2104B3A2" w14:textId="77777777" w:rsidR="000D105D" w:rsidRDefault="000D105D">
      <w:pPr>
        <w:pStyle w:val="Textoindependiente"/>
      </w:pPr>
    </w:p>
    <w:p w14:paraId="4C6C0AEB" w14:textId="77777777" w:rsidR="000D105D" w:rsidRDefault="000D105D">
      <w:pPr>
        <w:pStyle w:val="Textoindependiente"/>
      </w:pPr>
    </w:p>
    <w:p w14:paraId="67EBB4A2" w14:textId="77777777" w:rsidR="000D105D" w:rsidRDefault="000D105D">
      <w:pPr>
        <w:pStyle w:val="Textoindependiente"/>
      </w:pPr>
    </w:p>
    <w:p w14:paraId="587D8DD5" w14:textId="77777777" w:rsidR="000D105D" w:rsidRDefault="000D105D">
      <w:pPr>
        <w:pStyle w:val="Textoindependiente"/>
      </w:pPr>
    </w:p>
    <w:p w14:paraId="63B6FC31" w14:textId="77777777" w:rsidR="000D105D" w:rsidRDefault="000D105D">
      <w:pPr>
        <w:pStyle w:val="Textoindependiente"/>
      </w:pPr>
    </w:p>
    <w:p w14:paraId="7DF5DF81" w14:textId="77777777" w:rsidR="000D105D" w:rsidRDefault="000D105D">
      <w:pPr>
        <w:pStyle w:val="Textoindependiente"/>
      </w:pPr>
    </w:p>
    <w:p w14:paraId="5C8C53CB" w14:textId="77777777" w:rsidR="000D105D" w:rsidRDefault="000D105D">
      <w:pPr>
        <w:pStyle w:val="Textoindependiente"/>
      </w:pPr>
    </w:p>
    <w:p w14:paraId="0E777D5F" w14:textId="77777777" w:rsidR="000D105D" w:rsidRDefault="000D105D">
      <w:pPr>
        <w:pStyle w:val="Textoindependiente"/>
      </w:pPr>
    </w:p>
    <w:p w14:paraId="19116B33" w14:textId="77777777" w:rsidR="000D105D" w:rsidRDefault="000D105D">
      <w:pPr>
        <w:pStyle w:val="Textoindependiente"/>
      </w:pPr>
    </w:p>
    <w:p w14:paraId="4C4A3428" w14:textId="77777777" w:rsidR="000D105D" w:rsidRDefault="000D105D">
      <w:pPr>
        <w:pStyle w:val="Textoindependiente"/>
      </w:pPr>
    </w:p>
    <w:p w14:paraId="55BFB7F3" w14:textId="77777777" w:rsidR="000D105D" w:rsidRDefault="000D105D">
      <w:pPr>
        <w:pStyle w:val="Textoindependiente"/>
      </w:pPr>
    </w:p>
    <w:p w14:paraId="3700C1D1" w14:textId="77777777" w:rsidR="000D105D" w:rsidRDefault="000D105D">
      <w:pPr>
        <w:pStyle w:val="Textoindependiente"/>
      </w:pPr>
    </w:p>
    <w:p w14:paraId="33182EEA" w14:textId="77777777" w:rsidR="000D105D" w:rsidRDefault="000D105D">
      <w:pPr>
        <w:pStyle w:val="Textoindependiente"/>
      </w:pPr>
    </w:p>
    <w:p w14:paraId="41CCA57E" w14:textId="77777777" w:rsidR="000D105D" w:rsidRDefault="000D105D">
      <w:pPr>
        <w:pStyle w:val="Textoindependiente"/>
      </w:pPr>
    </w:p>
    <w:p w14:paraId="62F5AE7C" w14:textId="77777777" w:rsidR="000D105D" w:rsidRDefault="000D105D">
      <w:pPr>
        <w:pStyle w:val="Textoindependiente"/>
      </w:pPr>
    </w:p>
    <w:p w14:paraId="0633B17A" w14:textId="77777777" w:rsidR="000D105D" w:rsidRDefault="000D105D">
      <w:pPr>
        <w:pStyle w:val="Textoindependiente"/>
      </w:pPr>
    </w:p>
    <w:p w14:paraId="082C546A" w14:textId="77777777" w:rsidR="000D105D" w:rsidRDefault="000D105D">
      <w:pPr>
        <w:pStyle w:val="Textoindependiente"/>
      </w:pPr>
    </w:p>
    <w:p w14:paraId="27AF17BD" w14:textId="77777777" w:rsidR="000D105D" w:rsidRDefault="000D105D">
      <w:pPr>
        <w:pStyle w:val="Textoindependiente"/>
      </w:pPr>
    </w:p>
    <w:p w14:paraId="032E6E1A" w14:textId="77777777" w:rsidR="000D105D" w:rsidRDefault="000D105D">
      <w:pPr>
        <w:pStyle w:val="Textoindependiente"/>
      </w:pPr>
    </w:p>
    <w:p w14:paraId="27429704" w14:textId="77777777" w:rsidR="000D105D" w:rsidRDefault="000D105D">
      <w:pPr>
        <w:pStyle w:val="Textoindependiente"/>
      </w:pPr>
    </w:p>
    <w:p w14:paraId="40A83771" w14:textId="77777777" w:rsidR="000D105D" w:rsidRDefault="000D105D">
      <w:pPr>
        <w:pStyle w:val="Textoindependiente"/>
      </w:pPr>
    </w:p>
    <w:p w14:paraId="1063C35E" w14:textId="77777777" w:rsidR="000D105D" w:rsidRDefault="000D105D">
      <w:pPr>
        <w:pStyle w:val="Textoindependiente"/>
      </w:pPr>
    </w:p>
    <w:p w14:paraId="5E4AB467" w14:textId="77777777" w:rsidR="000D105D" w:rsidRDefault="000D105D">
      <w:pPr>
        <w:pStyle w:val="Textoindependiente"/>
      </w:pPr>
    </w:p>
    <w:p w14:paraId="72F7C9A7" w14:textId="77777777" w:rsidR="000D105D" w:rsidRDefault="000D105D">
      <w:pPr>
        <w:pStyle w:val="Textoindependiente"/>
        <w:spacing w:before="189"/>
      </w:pPr>
    </w:p>
    <w:p w14:paraId="26FFFDA3" w14:textId="77777777" w:rsidR="000D105D" w:rsidRDefault="00E5336B">
      <w:pPr>
        <w:pStyle w:val="Textoindependiente"/>
        <w:spacing w:before="1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318D5DD7" wp14:editId="1755D195">
                <wp:simplePos x="0" y="0"/>
                <wp:positionH relativeFrom="page">
                  <wp:posOffset>922017</wp:posOffset>
                </wp:positionH>
                <wp:positionV relativeFrom="paragraph">
                  <wp:posOffset>-2519580</wp:posOffset>
                </wp:positionV>
                <wp:extent cx="5915025" cy="2303145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303145"/>
                          <a:chOff x="0" y="0"/>
                          <a:chExt cx="5915025" cy="2303145"/>
                        </a:xfrm>
                      </wpg:grpSpPr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3027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747"/>
                            <a:ext cx="5755640" cy="215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35562" y="27697"/>
                            <a:ext cx="5793740" cy="2188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188845">
                                <a:moveTo>
                                  <a:pt x="0" y="2188845"/>
                                </a:moveTo>
                                <a:lnTo>
                                  <a:pt x="5793740" y="218884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888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6A013" id="Group 139" o:spid="_x0000_s1026" style="position:absolute;margin-left:72.6pt;margin-top:-198.4pt;width:465.75pt;height:181.35pt;z-index:15746048;mso-wrap-distance-left:0;mso-wrap-distance-right:0;mso-position-horizontal-relative:page" coordsize="59150,23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OfDX/IuaV/16Rf8AoArSrN8Nf8i5pX/XpF/6AK0qbA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N8Nf8i5pX/XpF/wCgCtKs3w1/&#10;yLmlf9ekX/oArSpsAooopAc98QJXh8I37xuyOPLwynBH7xa0PDjF/D2lsxLMbWIkk5J+QVmfET/k&#10;TtQ/7Z/+jFrS8Nf8i5pX/XpF/wCgCn0A0qKKKQ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vhr/AJFzSv8Ar0i/9AFaVZvhr/kXNK/69Iv/AEAVpU2A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fDX/IuaV/16&#10;Rf8AoArSrN8Nf8i5pX/XpF/6AK0qbAK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Zvhr/kXNK/69Iv/QBWlWb4a/5FzSv+vSL/&#10;ANAFaVNgFFFFI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3w1/wAi5pX/AF6Rf+gCtKs3w1/yLmlf9ekX/oArSpsAooo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m+Gv+Rc0r/r0i/8AQBWlRRTYBRRRS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">
                <v:shape id="Image 140" o:spid="_x0000_s1027" type="#_x0000_t75" style="position:absolute;width:59146;height:23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">
                  <v:imagedata r:id="rId142" o:title=""/>
                </v:shape>
                <v:shape id="Image 141" o:spid="_x0000_s1028" type="#_x0000_t75" style="position:absolute;left:546;top:467;width:57556;height:2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">
                  <v:imagedata r:id="rId143" o:title=""/>
                </v:shape>
                <v:shape id="Graphic 142" o:spid="_x0000_s1029" style="position:absolute;left:355;top:276;width:57938;height:21889;visibility:visible;mso-wrap-style:square;v-text-anchor:top" coordsize="5793740,2188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" path="m,2188845r5793740,l5793740,,,,,218884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Ok</w:t>
      </w:r>
      <w:r>
        <w:rPr>
          <w:spacing w:val="-3"/>
        </w:rPr>
        <w:t xml:space="preserve"> </w:t>
      </w:r>
      <w:r>
        <w:t>ahora</w:t>
      </w:r>
      <w:r>
        <w:rPr>
          <w:spacing w:val="-1"/>
        </w:rPr>
        <w:t xml:space="preserve"> </w:t>
      </w:r>
      <w:r>
        <w:t>veremos</w:t>
      </w:r>
      <w:r>
        <w:rPr>
          <w:spacing w:val="-1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 xml:space="preserve">creó </w:t>
      </w:r>
      <w:r>
        <w:rPr>
          <w:spacing w:val="-2"/>
        </w:rPr>
        <w:t>correctamente.</w:t>
      </w:r>
    </w:p>
    <w:p w14:paraId="45B21455" w14:textId="77777777" w:rsidR="000D105D" w:rsidRDefault="00E5336B">
      <w:pPr>
        <w:pStyle w:val="Ttulo2"/>
        <w:spacing w:before="292"/>
      </w:pPr>
      <w:r>
        <w:t>Una</w:t>
      </w:r>
      <w:r>
        <w:rPr>
          <w:spacing w:val="-3"/>
        </w:rPr>
        <w:t xml:space="preserve"> </w:t>
      </w:r>
      <w:r>
        <w:t>Función</w:t>
      </w:r>
      <w:r>
        <w:rPr>
          <w:spacing w:val="-1"/>
        </w:rPr>
        <w:t xml:space="preserve"> </w:t>
      </w:r>
      <w:proofErr w:type="spellStart"/>
      <w:r>
        <w:t>Serverless</w:t>
      </w:r>
      <w:proofErr w:type="spellEnd"/>
      <w:r>
        <w:rPr>
          <w:spacing w:val="-3"/>
        </w:rPr>
        <w:t xml:space="preserve"> </w:t>
      </w:r>
      <w:r>
        <w:t>(AWS</w:t>
      </w:r>
      <w:r>
        <w:rPr>
          <w:spacing w:val="-2"/>
        </w:rPr>
        <w:t xml:space="preserve"> Lambda)</w:t>
      </w:r>
    </w:p>
    <w:p w14:paraId="5BC2CA9B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231"/>
        <w:rPr>
          <w:sz w:val="24"/>
        </w:rPr>
      </w:pPr>
      <w:r>
        <w:rPr>
          <w:b/>
          <w:sz w:val="24"/>
        </w:rPr>
        <w:t xml:space="preserve">a. Análisis de la Estructura (JSON) </w:t>
      </w:r>
      <w:r>
        <w:rPr>
          <w:sz w:val="24"/>
        </w:rPr>
        <w:t>La plantilla se compone de dos recursos principales: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AWS::</w:t>
      </w:r>
      <w:proofErr w:type="gramEnd"/>
      <w:r>
        <w:rPr>
          <w:sz w:val="24"/>
        </w:rPr>
        <w:t>IAM::Role</w:t>
      </w:r>
      <w:r>
        <w:rPr>
          <w:spacing w:val="-3"/>
          <w:sz w:val="24"/>
        </w:rPr>
        <w:t xml:space="preserve"> </w:t>
      </w:r>
      <w:r>
        <w:rPr>
          <w:sz w:val="24"/>
        </w:rPr>
        <w:t>para</w:t>
      </w:r>
      <w:r>
        <w:rPr>
          <w:spacing w:val="-7"/>
          <w:sz w:val="24"/>
        </w:rPr>
        <w:t xml:space="preserve"> </w:t>
      </w:r>
      <w:r>
        <w:rPr>
          <w:sz w:val="24"/>
        </w:rPr>
        <w:t>definir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5"/>
          <w:sz w:val="24"/>
        </w:rPr>
        <w:t xml:space="preserve"> </w:t>
      </w:r>
      <w:r>
        <w:rPr>
          <w:sz w:val="24"/>
        </w:rPr>
        <w:t>permisos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AWS::Lambda::</w:t>
      </w:r>
      <w:proofErr w:type="spellStart"/>
      <w:r>
        <w:rPr>
          <w:sz w:val="24"/>
        </w:rPr>
        <w:t>Function</w:t>
      </w:r>
      <w:proofErr w:type="spellEnd"/>
      <w:r>
        <w:rPr>
          <w:spacing w:val="-4"/>
          <w:sz w:val="24"/>
        </w:rPr>
        <w:t xml:space="preserve"> para</w:t>
      </w:r>
    </w:p>
    <w:p w14:paraId="5AE39252" w14:textId="77777777" w:rsidR="000D105D" w:rsidRDefault="000D105D">
      <w:pPr>
        <w:pStyle w:val="Prrafodelista"/>
        <w:rPr>
          <w:sz w:val="24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77130D9" w14:textId="77777777" w:rsidR="000D105D" w:rsidRDefault="000D105D">
      <w:pPr>
        <w:pStyle w:val="Textoindependiente"/>
      </w:pPr>
    </w:p>
    <w:p w14:paraId="7C6BE599" w14:textId="77777777" w:rsidR="000D105D" w:rsidRDefault="000D105D">
      <w:pPr>
        <w:pStyle w:val="Textoindependiente"/>
        <w:spacing w:before="49"/>
      </w:pPr>
    </w:p>
    <w:p w14:paraId="52540695" w14:textId="77777777" w:rsidR="000D105D" w:rsidRDefault="00E5336B">
      <w:pPr>
        <w:ind w:left="1005"/>
        <w:rPr>
          <w:sz w:val="24"/>
        </w:rPr>
      </w:pPr>
      <w:r>
        <w:rPr>
          <w:sz w:val="24"/>
        </w:rPr>
        <w:t>crear l</w:t>
      </w:r>
      <w:r>
        <w:rPr>
          <w:sz w:val="24"/>
        </w:rPr>
        <w:t>a función. Lo que más me llamó la atención fue la simplicidad con la que se puede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incrustar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código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directamente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plantilla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ZipFile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asignar</w:t>
      </w:r>
      <w:r>
        <w:rPr>
          <w:spacing w:val="-4"/>
          <w:sz w:val="24"/>
        </w:rPr>
        <w:t xml:space="preserve"> </w:t>
      </w:r>
      <w:r>
        <w:rPr>
          <w:sz w:val="24"/>
        </w:rPr>
        <w:t>el rol de ejecución.</w:t>
      </w:r>
    </w:p>
    <w:p w14:paraId="7C8D6076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spacing w:before="2"/>
        <w:ind w:right="372"/>
        <w:rPr>
          <w:sz w:val="24"/>
        </w:rPr>
      </w:pPr>
      <w:r>
        <w:rPr>
          <w:b/>
          <w:sz w:val="24"/>
        </w:rPr>
        <w:t>b.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Análisis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Diseñador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Designer</w:t>
      </w:r>
      <w:proofErr w:type="spellEnd"/>
      <w:r>
        <w:rPr>
          <w:b/>
          <w:sz w:val="24"/>
        </w:rPr>
        <w:t>)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vista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diseñador</w:t>
      </w:r>
      <w:r>
        <w:rPr>
          <w:spacing w:val="-2"/>
          <w:sz w:val="24"/>
        </w:rPr>
        <w:t xml:space="preserve"> </w:t>
      </w:r>
      <w:r>
        <w:rPr>
          <w:sz w:val="24"/>
        </w:rPr>
        <w:t>muestra</w:t>
      </w:r>
      <w:r>
        <w:rPr>
          <w:spacing w:val="-4"/>
          <w:sz w:val="24"/>
        </w:rPr>
        <w:t xml:space="preserve"> </w:t>
      </w:r>
      <w:r>
        <w:rPr>
          <w:sz w:val="24"/>
        </w:rPr>
        <w:t>claramente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dos componentes: la </w:t>
      </w:r>
      <w:r>
        <w:rPr>
          <w:b/>
          <w:sz w:val="24"/>
        </w:rPr>
        <w:t xml:space="preserve">Función Lambda </w:t>
      </w:r>
      <w:r>
        <w:rPr>
          <w:sz w:val="24"/>
        </w:rPr>
        <w:t xml:space="preserve">y su </w:t>
      </w:r>
      <w:r>
        <w:rPr>
          <w:b/>
          <w:sz w:val="24"/>
        </w:rPr>
        <w:t xml:space="preserve">Rol de IAM </w:t>
      </w:r>
      <w:r>
        <w:rPr>
          <w:sz w:val="24"/>
        </w:rPr>
        <w:t>asociado, con una flecha que indica la asignación de permisos del rol hacia la función, haciendo la relación muy fácil de entender.</w:t>
      </w:r>
    </w:p>
    <w:p w14:paraId="56BA8301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296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5255F7C0" wp14:editId="470E6A8C">
                <wp:simplePos x="0" y="0"/>
                <wp:positionH relativeFrom="page">
                  <wp:posOffset>922017</wp:posOffset>
                </wp:positionH>
                <wp:positionV relativeFrom="paragraph">
                  <wp:posOffset>1145710</wp:posOffset>
                </wp:positionV>
                <wp:extent cx="5915025" cy="3528695"/>
                <wp:effectExtent l="0" t="0" r="0" b="0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28695"/>
                          <a:chOff x="0" y="0"/>
                          <a:chExt cx="5915025" cy="352869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28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235"/>
                            <a:ext cx="5755640" cy="3377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35562" y="27185"/>
                            <a:ext cx="5793740" cy="3415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15665">
                                <a:moveTo>
                                  <a:pt x="0" y="3415665"/>
                                </a:moveTo>
                                <a:lnTo>
                                  <a:pt x="5793740" y="341566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1566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0321C" id="Group 143" o:spid="_x0000_s1026" style="position:absolute;margin-left:72.6pt;margin-top:90.2pt;width:465.75pt;height:277.85pt;z-index:15746560;mso-wrap-distance-left:0;mso-wrap-distance-right:0;mso-position-horizontal-relative:page" coordsize="59150,3528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">
                <v:shape id="Image 144" o:spid="_x0000_s1027" type="#_x0000_t75" style="position:absolute;width:59146;height:35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">
                  <v:imagedata r:id="rId146" o:title=""/>
                </v:shape>
                <v:shape id="Image 145" o:spid="_x0000_s1028" type="#_x0000_t75" style="position:absolute;left:546;top:462;width:57556;height:33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">
                  <v:imagedata r:id="rId147" o:title=""/>
                </v:shape>
                <v:shape id="Graphic 146" o:spid="_x0000_s1029" style="position:absolute;left:355;top:271;width:57938;height:34157;visibility:visible;mso-wrap-style:square;v-text-anchor:top" coordsize="5793740,341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" path="m,3415665r5793740,l5793740,,,,,341566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c.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Propósito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Caso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Uso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Está</w:t>
      </w:r>
      <w:r>
        <w:rPr>
          <w:spacing w:val="-5"/>
          <w:sz w:val="24"/>
        </w:rPr>
        <w:t xml:space="preserve"> </w:t>
      </w:r>
      <w:r>
        <w:rPr>
          <w:sz w:val="24"/>
        </w:rPr>
        <w:t>diseñada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desplegar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rápid</w:t>
      </w:r>
      <w:r>
        <w:rPr>
          <w:b/>
          <w:sz w:val="24"/>
        </w:rPr>
        <w:t>amente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pieza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de lógica de negocio </w:t>
      </w:r>
      <w:r>
        <w:rPr>
          <w:sz w:val="24"/>
        </w:rPr>
        <w:t>en un entorno sin servidor (</w:t>
      </w:r>
      <w:proofErr w:type="spellStart"/>
      <w:r>
        <w:rPr>
          <w:i/>
          <w:sz w:val="24"/>
        </w:rPr>
        <w:t>serverless</w:t>
      </w:r>
      <w:proofErr w:type="spellEnd"/>
      <w:r>
        <w:rPr>
          <w:sz w:val="24"/>
        </w:rPr>
        <w:t xml:space="preserve">). Un equipo la puede usar para crear microservicios, procesar archivos subidos a S3, ejecutar tareas programadas o crear un </w:t>
      </w:r>
      <w:proofErr w:type="spellStart"/>
      <w:r>
        <w:rPr>
          <w:sz w:val="24"/>
        </w:rPr>
        <w:t>backend</w:t>
      </w:r>
      <w:proofErr w:type="spellEnd"/>
      <w:r>
        <w:rPr>
          <w:sz w:val="24"/>
        </w:rPr>
        <w:t xml:space="preserve"> ligero para una API. Es ideal para tareas corta</w:t>
      </w:r>
      <w:r>
        <w:rPr>
          <w:sz w:val="24"/>
        </w:rPr>
        <w:t>s y orientadas a eventos.</w:t>
      </w:r>
    </w:p>
    <w:p w14:paraId="4C40AC2F" w14:textId="77777777" w:rsidR="000D105D" w:rsidRDefault="000D105D">
      <w:pPr>
        <w:pStyle w:val="Textoindependiente"/>
      </w:pPr>
    </w:p>
    <w:p w14:paraId="681A5359" w14:textId="77777777" w:rsidR="000D105D" w:rsidRDefault="000D105D">
      <w:pPr>
        <w:pStyle w:val="Textoindependiente"/>
      </w:pPr>
    </w:p>
    <w:p w14:paraId="54FC7A16" w14:textId="77777777" w:rsidR="000D105D" w:rsidRDefault="000D105D">
      <w:pPr>
        <w:pStyle w:val="Textoindependiente"/>
      </w:pPr>
    </w:p>
    <w:p w14:paraId="74E48863" w14:textId="77777777" w:rsidR="000D105D" w:rsidRDefault="000D105D">
      <w:pPr>
        <w:pStyle w:val="Textoindependiente"/>
      </w:pPr>
    </w:p>
    <w:p w14:paraId="7E513B77" w14:textId="77777777" w:rsidR="000D105D" w:rsidRDefault="000D105D">
      <w:pPr>
        <w:pStyle w:val="Textoindependiente"/>
      </w:pPr>
    </w:p>
    <w:p w14:paraId="0D634E07" w14:textId="77777777" w:rsidR="000D105D" w:rsidRDefault="000D105D">
      <w:pPr>
        <w:pStyle w:val="Textoindependiente"/>
      </w:pPr>
    </w:p>
    <w:p w14:paraId="35B51785" w14:textId="77777777" w:rsidR="000D105D" w:rsidRDefault="000D105D">
      <w:pPr>
        <w:pStyle w:val="Textoindependiente"/>
      </w:pPr>
    </w:p>
    <w:p w14:paraId="7F540CE6" w14:textId="77777777" w:rsidR="000D105D" w:rsidRDefault="000D105D">
      <w:pPr>
        <w:pStyle w:val="Textoindependiente"/>
      </w:pPr>
    </w:p>
    <w:p w14:paraId="567FCD9D" w14:textId="77777777" w:rsidR="000D105D" w:rsidRDefault="000D105D">
      <w:pPr>
        <w:pStyle w:val="Textoindependiente"/>
      </w:pPr>
    </w:p>
    <w:p w14:paraId="7FFFD5D3" w14:textId="77777777" w:rsidR="000D105D" w:rsidRDefault="000D105D">
      <w:pPr>
        <w:pStyle w:val="Textoindependiente"/>
      </w:pPr>
    </w:p>
    <w:p w14:paraId="14BAFF09" w14:textId="77777777" w:rsidR="000D105D" w:rsidRDefault="000D105D">
      <w:pPr>
        <w:pStyle w:val="Textoindependiente"/>
      </w:pPr>
    </w:p>
    <w:p w14:paraId="64D6A7A7" w14:textId="77777777" w:rsidR="000D105D" w:rsidRDefault="000D105D">
      <w:pPr>
        <w:pStyle w:val="Textoindependiente"/>
      </w:pPr>
    </w:p>
    <w:p w14:paraId="19EA9207" w14:textId="77777777" w:rsidR="000D105D" w:rsidRDefault="000D105D">
      <w:pPr>
        <w:pStyle w:val="Textoindependiente"/>
      </w:pPr>
    </w:p>
    <w:p w14:paraId="56F0E0A5" w14:textId="77777777" w:rsidR="000D105D" w:rsidRDefault="000D105D">
      <w:pPr>
        <w:pStyle w:val="Textoindependiente"/>
      </w:pPr>
    </w:p>
    <w:p w14:paraId="71E70C6E" w14:textId="77777777" w:rsidR="000D105D" w:rsidRDefault="000D105D">
      <w:pPr>
        <w:pStyle w:val="Textoindependiente"/>
      </w:pPr>
    </w:p>
    <w:p w14:paraId="47D4C6C8" w14:textId="77777777" w:rsidR="000D105D" w:rsidRDefault="000D105D">
      <w:pPr>
        <w:pStyle w:val="Textoindependiente"/>
      </w:pPr>
    </w:p>
    <w:p w14:paraId="48DAB302" w14:textId="77777777" w:rsidR="000D105D" w:rsidRDefault="000D105D">
      <w:pPr>
        <w:pStyle w:val="Textoindependiente"/>
      </w:pPr>
    </w:p>
    <w:p w14:paraId="09123117" w14:textId="77777777" w:rsidR="000D105D" w:rsidRDefault="000D105D">
      <w:pPr>
        <w:pStyle w:val="Textoindependiente"/>
      </w:pPr>
    </w:p>
    <w:p w14:paraId="19F1FF46" w14:textId="77777777" w:rsidR="000D105D" w:rsidRDefault="000D105D">
      <w:pPr>
        <w:pStyle w:val="Textoindependiente"/>
      </w:pPr>
    </w:p>
    <w:p w14:paraId="73DAD194" w14:textId="77777777" w:rsidR="000D105D" w:rsidRDefault="000D105D">
      <w:pPr>
        <w:pStyle w:val="Textoindependiente"/>
      </w:pPr>
    </w:p>
    <w:p w14:paraId="2CA720F7" w14:textId="77777777" w:rsidR="000D105D" w:rsidRDefault="000D105D">
      <w:pPr>
        <w:pStyle w:val="Textoindependiente"/>
        <w:spacing w:before="72"/>
      </w:pPr>
    </w:p>
    <w:p w14:paraId="22A8637F" w14:textId="77777777" w:rsidR="000D105D" w:rsidRDefault="00E5336B">
      <w:pPr>
        <w:pStyle w:val="Textoindependiente"/>
        <w:ind w:left="285"/>
      </w:pPr>
      <w:r>
        <w:rPr>
          <w:noProof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0F1A68FC" wp14:editId="033A4326">
                <wp:simplePos x="0" y="0"/>
                <wp:positionH relativeFrom="page">
                  <wp:posOffset>922017</wp:posOffset>
                </wp:positionH>
                <wp:positionV relativeFrom="paragraph">
                  <wp:posOffset>402247</wp:posOffset>
                </wp:positionV>
                <wp:extent cx="5915025" cy="1297305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297305"/>
                          <a:chOff x="0" y="0"/>
                          <a:chExt cx="5915025" cy="1297305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296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503"/>
                            <a:ext cx="575564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35562" y="27580"/>
                            <a:ext cx="579374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184275">
                                <a:moveTo>
                                  <a:pt x="0" y="1184274"/>
                                </a:moveTo>
                                <a:lnTo>
                                  <a:pt x="5793740" y="1184274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42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8AC719" id="Group 147" o:spid="_x0000_s1026" style="position:absolute;margin-left:72.6pt;margin-top:31.65pt;width:465.75pt;height:102.15pt;z-index:15747072;mso-wrap-distance-left:0;mso-wrap-distance-right:0;mso-position-horizontal-relative:page" coordsize="59150,129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">
                <v:shape id="Image 148" o:spid="_x0000_s1027" type="#_x0000_t75" style="position:absolute;width:59146;height:1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">
                  <v:imagedata r:id="rId150" o:title=""/>
                </v:shape>
                <v:shape id="Image 149" o:spid="_x0000_s1028" type="#_x0000_t75" style="position:absolute;left:546;top:465;width:57556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">
                  <v:imagedata r:id="rId151" o:title=""/>
                </v:shape>
                <v:shape id="Graphic 150" o:spid="_x0000_s1029" style="position:absolute;left:355;top:275;width:57938;height:11843;visibility:visible;mso-wrap-style:square;v-text-anchor:top" coordsize="579374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" path="m,1184274r5793740,l5793740,,,,,1184274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Ahora</w:t>
      </w:r>
      <w:r>
        <w:rPr>
          <w:spacing w:val="-1"/>
        </w:rPr>
        <w:t xml:space="preserve"> </w:t>
      </w:r>
      <w:r>
        <w:t>vemos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1"/>
        </w:rPr>
        <w:t xml:space="preserve"> </w:t>
      </w:r>
      <w:proofErr w:type="spellStart"/>
      <w:r>
        <w:t>creo</w:t>
      </w:r>
      <w:proofErr w:type="spellEnd"/>
      <w:r>
        <w:t xml:space="preserve"> </w:t>
      </w:r>
      <w:r>
        <w:rPr>
          <w:spacing w:val="-2"/>
        </w:rPr>
        <w:t>correctamente.</w:t>
      </w:r>
    </w:p>
    <w:p w14:paraId="30FDC8B8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1309FC8F" w14:textId="77777777" w:rsidR="000D105D" w:rsidRDefault="00E5336B">
      <w:pPr>
        <w:pStyle w:val="Textoindependiente"/>
        <w:spacing w:before="4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47584" behindDoc="0" locked="0" layoutInCell="1" allowOverlap="1" wp14:anchorId="6D2EB3BC" wp14:editId="33B23693">
                <wp:simplePos x="0" y="0"/>
                <wp:positionH relativeFrom="page">
                  <wp:posOffset>922017</wp:posOffset>
                </wp:positionH>
                <wp:positionV relativeFrom="page">
                  <wp:posOffset>1005781</wp:posOffset>
                </wp:positionV>
                <wp:extent cx="5915025" cy="284416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844165"/>
                          <a:chOff x="0" y="0"/>
                          <a:chExt cx="5915025" cy="2844165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843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413"/>
                            <a:ext cx="57556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35562" y="27363"/>
                            <a:ext cx="5793740" cy="273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731135">
                                <a:moveTo>
                                  <a:pt x="0" y="2731135"/>
                                </a:moveTo>
                                <a:lnTo>
                                  <a:pt x="5793740" y="273113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11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DEA98" id="Group 151" o:spid="_x0000_s1026" style="position:absolute;margin-left:72.6pt;margin-top:79.2pt;width:465.75pt;height:223.95pt;z-index:15747584;mso-wrap-distance-left:0;mso-wrap-distance-right:0;mso-position-horizontal-relative:page;mso-position-vertical-relative:page" coordsize="59150,284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n9nvP8An8T/AL8//Xo+z3n/AD+J/wB+f/r0AXKKp/Z7z/n8T/vz/wDXo+z3n/P4n/fn/wCvQBco&#10;qvDDcJJmS4WRf7oj2/rmrFABRRRQAV4F+3l/yaV8Qv8Ar3t//SqGvfa8C/by/wCTSviF/wBe9v8A&#10;+lUNAH4o0UUUAf0V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LVP9VB/13j/9CFXapap/qoP+u8f/AKEKu0AUNS/4+tP/AOurf+i2qeoNS/4+tP8A+urf&#10;+i2qegAooooAK8C/by/5NK+IX/Xvb/8ApVDXvteBft5f8mlfEL/r3t//AEqhoA+ZPh7/AMiD4a/7&#10;Blt/6KWvztf77fWv0S+Hv/Ig+Gv+wZbf+ilr87X++31oA/oqooooAKh0j/Uz/wDXeT/0Kpqh0j/U&#10;z/8AXeT/ANCoAvVS0n/j1f8A67zf+jWq7VLSf+PV/wDrvN/6NagC7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UtU/1UH/XeP8A9CFXapap/qoP&#10;+u8f/oQq7QBQ1L/j60//AK6t/wCi2qeoNS/4+tP/AOurf+i2qegAooooAK8C/by/5NK+IX/Xvb/+&#10;lUNe+14F+3l/yaV8Qv8Ar3t//SqGgD5k+Hv/ACIPhr/sGW3/AKKWvztf77fWv0S+Hv8AyIPhr/sG&#10;W3/opa/O1/vt9aAP6KqKKKACodI/1M//AF3k/wDQqmqHSP8AUz/9d5P/AEKgC9VLSf8Aj1f/AK7z&#10;f+jWq7VLSf8Aj1f/AK7zf+jWoAu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">
                <v:shape id="Image 152" o:spid="_x0000_s1027" type="#_x0000_t75" style="position:absolute;width:59146;height:28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">
                  <v:imagedata r:id="rId154" o:title=""/>
                </v:shape>
                <v:shape id="Image 153" o:spid="_x0000_s1028" type="#_x0000_t75" style="position:absolute;left:546;top:464;width:57556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">
                  <v:imagedata r:id="rId155" o:title=""/>
                </v:shape>
                <v:shape id="Graphic 154" o:spid="_x0000_s1029" style="position:absolute;left:355;top:273;width:57938;height:27311;visibility:visible;mso-wrap-style:square;v-text-anchor:top" coordsize="5793740,273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" path="m,2731135r5793740,l5793740,,,,,273113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56E478F2" wp14:editId="1600CA10">
                <wp:simplePos x="0" y="0"/>
                <wp:positionH relativeFrom="page">
                  <wp:posOffset>922017</wp:posOffset>
                </wp:positionH>
                <wp:positionV relativeFrom="page">
                  <wp:posOffset>3901419</wp:posOffset>
                </wp:positionV>
                <wp:extent cx="5915025" cy="2713355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713355"/>
                          <a:chOff x="0" y="0"/>
                          <a:chExt cx="5915025" cy="271335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71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75"/>
                            <a:ext cx="5755640" cy="256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35562" y="27325"/>
                            <a:ext cx="5793740" cy="260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600325">
                                <a:moveTo>
                                  <a:pt x="0" y="2600325"/>
                                </a:moveTo>
                                <a:lnTo>
                                  <a:pt x="5793740" y="260032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03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E9DA6" id="Group 155" o:spid="_x0000_s1026" style="position:absolute;margin-left:72.6pt;margin-top:307.2pt;width:465.75pt;height:213.65pt;z-index:15748096;mso-wrap-distance-left:0;mso-wrap-distance-right:0;mso-position-horizontal-relative:page;mso-position-vertical-relative:page" coordsize="59150,27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">
                <v:shape id="Image 156" o:spid="_x0000_s1027" type="#_x0000_t75" style="position:absolute;width:59146;height:2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">
                  <v:imagedata r:id="rId158" o:title=""/>
                </v:shape>
                <v:shape id="Image 157" o:spid="_x0000_s1028" type="#_x0000_t75" style="position:absolute;left:546;top:463;width:57556;height:25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">
                  <v:imagedata r:id="rId159" o:title=""/>
                </v:shape>
                <v:shape id="Graphic 158" o:spid="_x0000_s1029" style="position:absolute;left:355;top:273;width:57938;height:26003;visibility:visible;mso-wrap-style:square;v-text-anchor:top" coordsize="5793740,260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" path="m,2600325r5793740,l5793740,,,,,2600325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012AB8E5" w14:textId="77777777" w:rsidR="000D105D" w:rsidRDefault="000D105D">
      <w:pPr>
        <w:pStyle w:val="Textoindependiente"/>
        <w:rPr>
          <w:sz w:val="16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5F03CC7B" w14:textId="77777777" w:rsidR="000D105D" w:rsidRDefault="00E5336B">
      <w:pPr>
        <w:pStyle w:val="Textoindependiente"/>
        <w:spacing w:before="196"/>
        <w:rPr>
          <w:sz w:val="36"/>
        </w:rPr>
      </w:pPr>
      <w:r>
        <w:rPr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15749120" behindDoc="0" locked="0" layoutInCell="1" allowOverlap="1" wp14:anchorId="37547BBD" wp14:editId="3F1BD6C7">
                <wp:simplePos x="0" y="0"/>
                <wp:positionH relativeFrom="page">
                  <wp:posOffset>922017</wp:posOffset>
                </wp:positionH>
                <wp:positionV relativeFrom="page">
                  <wp:posOffset>6123400</wp:posOffset>
                </wp:positionV>
                <wp:extent cx="5915025" cy="350583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05835"/>
                          <a:chOff x="0" y="0"/>
                          <a:chExt cx="5915025" cy="3505835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05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691"/>
                            <a:ext cx="5755640" cy="3354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35562" y="27641"/>
                            <a:ext cx="5793740" cy="339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392170">
                                <a:moveTo>
                                  <a:pt x="0" y="3392170"/>
                                </a:moveTo>
                                <a:lnTo>
                                  <a:pt x="5793740" y="339217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9217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BDB96A" id="Group 159" o:spid="_x0000_s1026" style="position:absolute;margin-left:72.6pt;margin-top:482.15pt;width:465.75pt;height:276.05pt;z-index:15749120;mso-wrap-distance-left:0;mso-wrap-distance-right:0;mso-position-horizontal-relative:page;mso-position-vertical-relative:page" coordsize="59150,350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u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Mr/gob/wAnp/DD/sGaX/6cbmu9rgv+Chv/ACen8MP+wZpf/pxua72g&#10;D4Z/aT/5LV4j/wC3b/0mioo/aT/5LV4j/wC3b/0miooA/d6iiigAooooAKKKKACiisnXfFuh+FvI&#10;/trWdP0jz8iL7fdRweZjGdu4jOMjp6igDWoqK1uob23juLeaOeCRQySxMGVwehBHBFS0AFFFQX1/&#10;baXZzXd5cRWlrCpeSedwiIvqzHgD60AT0VHBPHcwxzQyLLDIodJEYMrKRkEEdQak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">
                <v:shape id="Image 160" o:spid="_x0000_s1027" type="#_x0000_t75" style="position:absolute;width:59146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">
                  <v:imagedata r:id="rId162" o:title=""/>
                </v:shape>
                <v:shape id="Image 161" o:spid="_x0000_s1028" type="#_x0000_t75" style="position:absolute;left:546;top:466;width:57556;height:33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">
                  <v:imagedata r:id="rId163" o:title=""/>
                </v:shape>
                <v:shape id="Graphic 162" o:spid="_x0000_s1029" style="position:absolute;left:355;top:276;width:57938;height:33922;visibility:visible;mso-wrap-style:square;v-text-anchor:top" coordsize="5793740,339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" path="m,3392170r5793740,l5793740,,,,,3392170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2FC879BB" w14:textId="77777777" w:rsidR="000D105D" w:rsidRDefault="00E5336B">
      <w:pPr>
        <w:pStyle w:val="Ttulo1"/>
        <w:ind w:left="593"/>
      </w:pPr>
      <w:r>
        <w:t>Prueba</w:t>
      </w:r>
      <w:r>
        <w:rPr>
          <w:spacing w:val="-1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Creación de</w:t>
      </w:r>
      <w:r>
        <w:rPr>
          <w:spacing w:val="-3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 Privada</w:t>
      </w:r>
      <w:r>
        <w:rPr>
          <w:spacing w:val="-2"/>
        </w:rPr>
        <w:t xml:space="preserve"> </w:t>
      </w:r>
      <w:r>
        <w:t xml:space="preserve">en </w:t>
      </w:r>
      <w:r>
        <w:rPr>
          <w:spacing w:val="-5"/>
        </w:rPr>
        <w:t>RDS</w:t>
      </w:r>
    </w:p>
    <w:p w14:paraId="38F2C138" w14:textId="77777777" w:rsidR="000D105D" w:rsidRDefault="000D105D">
      <w:pPr>
        <w:pStyle w:val="Textoindependiente"/>
        <w:spacing w:before="1"/>
        <w:rPr>
          <w:b/>
          <w:sz w:val="36"/>
        </w:rPr>
      </w:pPr>
    </w:p>
    <w:p w14:paraId="53EB435B" w14:textId="77777777" w:rsidR="000D105D" w:rsidRDefault="00E5336B">
      <w:pPr>
        <w:pStyle w:val="Textoindependiente"/>
        <w:ind w:left="285" w:right="215"/>
      </w:pPr>
      <w:r>
        <w:rPr>
          <w:noProof/>
        </w:rPr>
        <mc:AlternateContent>
          <mc:Choice Requires="wpg">
            <w:drawing>
              <wp:anchor distT="0" distB="0" distL="0" distR="0" simplePos="0" relativeHeight="15748608" behindDoc="0" locked="0" layoutInCell="1" allowOverlap="1" wp14:anchorId="2A0B7752" wp14:editId="14ED5544">
                <wp:simplePos x="0" y="0"/>
                <wp:positionH relativeFrom="page">
                  <wp:posOffset>922017</wp:posOffset>
                </wp:positionH>
                <wp:positionV relativeFrom="paragraph">
                  <wp:posOffset>1332356</wp:posOffset>
                </wp:positionV>
                <wp:extent cx="5915025" cy="3205480"/>
                <wp:effectExtent l="0" t="0" r="0" b="0"/>
                <wp:wrapNone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205480"/>
                          <a:chOff x="0" y="0"/>
                          <a:chExt cx="5915025" cy="3205480"/>
                        </a:xfrm>
                      </wpg:grpSpPr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205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872"/>
                            <a:ext cx="5755640" cy="305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35562" y="26822"/>
                            <a:ext cx="5793740" cy="3091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091815">
                                <a:moveTo>
                                  <a:pt x="0" y="3091815"/>
                                </a:moveTo>
                                <a:lnTo>
                                  <a:pt x="5793740" y="309181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181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32351" id="Group 163" o:spid="_x0000_s1026" style="position:absolute;margin-left:72.6pt;margin-top:104.9pt;width:465.75pt;height:252.4pt;z-index:15748608;mso-wrap-distance-left:0;mso-wrap-distance-right:0;mso-position-horizontal-relative:page" coordsize="59150,320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6UUUAch8ML24vtAuHuZ5bhxcsoaVyxA&#10;2Jxk119cV8Jv+Rcuf+vtv/QErtab3AK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ZWtf8fmjf8AX23/AKIlq7VLWv8Aj80b/r7b/wBES1dpgFFFFIAo&#10;oooAKKKKACiiigAooooAKKKKACiiigAooooAKKKKACiiigAooooAKKKKACiiigAooooAKKKKACii&#10;igAooooAKKKKACiiigAooooAKKKKACiiigDO13/jzh/6+7b/ANHx1s1ja7/x5w/9fdt/6PjrZpgF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">
                <v:shape id="Image 164" o:spid="_x0000_s1027" type="#_x0000_t75" style="position:absolute;width:59146;height:3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">
                  <v:imagedata r:id="rId166" o:title=""/>
                </v:shape>
                <v:shape id="Image 165" o:spid="_x0000_s1028" type="#_x0000_t75" style="position:absolute;left:546;top:458;width:57556;height:30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">
                  <v:imagedata r:id="rId167" o:title=""/>
                </v:shape>
                <v:shape id="Graphic 166" o:spid="_x0000_s1029" style="position:absolute;left:355;top:268;width:57938;height:30918;visibility:visible;mso-wrap-style:square;v-text-anchor:top" coordsize="5793740,309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" path="m,3091815r5793740,l5793740,,,,,3091815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Esta</w:t>
      </w:r>
      <w:r>
        <w:rPr>
          <w:spacing w:val="-4"/>
        </w:rPr>
        <w:t xml:space="preserve"> </w:t>
      </w:r>
      <w:r>
        <w:t>fue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prueba</w:t>
      </w:r>
      <w:r>
        <w:rPr>
          <w:spacing w:val="-3"/>
        </w:rPr>
        <w:t xml:space="preserve"> </w:t>
      </w:r>
      <w:r>
        <w:t>que más</w:t>
      </w:r>
      <w:r>
        <w:rPr>
          <w:spacing w:val="-2"/>
        </w:rPr>
        <w:t xml:space="preserve"> </w:t>
      </w:r>
      <w:r>
        <w:t>tiempo</w:t>
      </w:r>
      <w:r>
        <w:rPr>
          <w:spacing w:val="-3"/>
        </w:rPr>
        <w:t xml:space="preserve"> </w:t>
      </w:r>
      <w:r>
        <w:t>tomó.</w:t>
      </w:r>
      <w:r>
        <w:rPr>
          <w:spacing w:val="-1"/>
        </w:rPr>
        <w:t xml:space="preserve"> </w:t>
      </w:r>
      <w:r>
        <w:t>Desplegué</w:t>
      </w:r>
      <w:r>
        <w:rPr>
          <w:spacing w:val="-2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instancia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 xml:space="preserve">MySQL en </w:t>
      </w:r>
      <w:r>
        <w:rPr>
          <w:b/>
        </w:rPr>
        <w:t>Amazon RDS</w:t>
      </w:r>
      <w:r>
        <w:t xml:space="preserve">. La plantilla fue muy completa, ya que primero creó una VPC nueva y subredes privadas para garantizar que la base de datos estuviera completamente aislada y segura. Verifiqué su creación en la consola de RDS, </w:t>
      </w:r>
      <w:r>
        <w:t xml:space="preserve">donde confirmé que el estado era "Disponible" y que la opción </w:t>
      </w:r>
      <w:r>
        <w:rPr>
          <w:b/>
        </w:rPr>
        <w:t>"Públicamente accesible" estaba configurada en "No"</w:t>
      </w:r>
      <w:r>
        <w:t>, cumpliendo el objetivo de la plantilla.</w:t>
      </w:r>
    </w:p>
    <w:p w14:paraId="0383D4E0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738A4E8B" w14:textId="77777777" w:rsidR="000D105D" w:rsidRDefault="000D105D">
      <w:pPr>
        <w:pStyle w:val="Textoindependiente"/>
      </w:pPr>
    </w:p>
    <w:p w14:paraId="1BF41B0A" w14:textId="77777777" w:rsidR="000D105D" w:rsidRDefault="000D105D">
      <w:pPr>
        <w:pStyle w:val="Textoindependiente"/>
        <w:spacing w:before="49"/>
      </w:pPr>
    </w:p>
    <w:p w14:paraId="7EBE21E0" w14:textId="77777777" w:rsidR="000D105D" w:rsidRDefault="00E5336B">
      <w:pPr>
        <w:pStyle w:val="Textoindependiente"/>
        <w:ind w:left="285"/>
      </w:pPr>
      <w:r>
        <w:t>Ahora</w:t>
      </w:r>
      <w:r>
        <w:rPr>
          <w:spacing w:val="-3"/>
        </w:rPr>
        <w:t xml:space="preserve"> </w:t>
      </w:r>
      <w:r>
        <w:t>que creamos esta</w:t>
      </w:r>
      <w:r>
        <w:rPr>
          <w:spacing w:val="-3"/>
        </w:rPr>
        <w:t xml:space="preserve"> </w:t>
      </w:r>
      <w:r>
        <w:t>veremos si</w:t>
      </w:r>
      <w:r>
        <w:rPr>
          <w:spacing w:val="-3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rPr>
          <w:spacing w:val="-2"/>
        </w:rPr>
        <w:t>funcional.</w:t>
      </w:r>
    </w:p>
    <w:p w14:paraId="5F268702" w14:textId="77777777" w:rsidR="000D105D" w:rsidRDefault="000D105D">
      <w:pPr>
        <w:pStyle w:val="Textoindependiente"/>
        <w:spacing w:before="2"/>
      </w:pPr>
    </w:p>
    <w:p w14:paraId="641642A6" w14:textId="77777777" w:rsidR="000D105D" w:rsidRDefault="00E5336B">
      <w:pPr>
        <w:pStyle w:val="Ttulo2"/>
      </w:pPr>
      <w:r>
        <w:t>Una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 Privada</w:t>
      </w:r>
      <w:r>
        <w:rPr>
          <w:spacing w:val="-1"/>
        </w:rPr>
        <w:t xml:space="preserve"> </w:t>
      </w:r>
      <w:r>
        <w:t xml:space="preserve">en </w:t>
      </w:r>
      <w:r>
        <w:rPr>
          <w:spacing w:val="-5"/>
        </w:rPr>
        <w:t>RDS</w:t>
      </w:r>
    </w:p>
    <w:p w14:paraId="4507BBDD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255"/>
        <w:rPr>
          <w:sz w:val="24"/>
        </w:rPr>
      </w:pPr>
      <w:r>
        <w:rPr>
          <w:b/>
          <w:sz w:val="24"/>
        </w:rPr>
        <w:t xml:space="preserve">a. Análisis de la Estructura (JSON) </w:t>
      </w:r>
      <w:r>
        <w:rPr>
          <w:sz w:val="24"/>
        </w:rPr>
        <w:t xml:space="preserve">Esta plantilla es compleja y primero crea una red (VPC y subredes privadas) y luego, dentro de ella, los recursos de RDS. Lo más relevante fue ver cómo se usa la propiedad </w:t>
      </w:r>
      <w:proofErr w:type="spellStart"/>
      <w:r>
        <w:rPr>
          <w:b/>
          <w:sz w:val="24"/>
        </w:rPr>
        <w:t>PubliclyAccessible</w:t>
      </w:r>
      <w:proofErr w:type="spellEnd"/>
      <w:r>
        <w:rPr>
          <w:b/>
          <w:sz w:val="24"/>
        </w:rPr>
        <w:t xml:space="preserve">: false </w:t>
      </w:r>
      <w:r>
        <w:rPr>
          <w:sz w:val="24"/>
        </w:rPr>
        <w:t>y</w:t>
      </w:r>
      <w:r>
        <w:rPr>
          <w:sz w:val="24"/>
        </w:rPr>
        <w:t xml:space="preserve"> se asocia la instancia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grupo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seguridad y</w:t>
      </w:r>
      <w:r>
        <w:rPr>
          <w:spacing w:val="-6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grupo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subredes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garantizar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máximo aislamiento y seguridad.</w:t>
      </w:r>
    </w:p>
    <w:p w14:paraId="54BED3CB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206"/>
        <w:rPr>
          <w:sz w:val="24"/>
        </w:rPr>
      </w:pPr>
      <w:r>
        <w:rPr>
          <w:b/>
          <w:sz w:val="24"/>
        </w:rPr>
        <w:t>b. Análisis del Diseñador (</w:t>
      </w:r>
      <w:proofErr w:type="spellStart"/>
      <w:r>
        <w:rPr>
          <w:b/>
          <w:sz w:val="24"/>
        </w:rPr>
        <w:t>Designer</w:t>
      </w:r>
      <w:proofErr w:type="spellEnd"/>
      <w:r>
        <w:rPr>
          <w:b/>
          <w:sz w:val="24"/>
        </w:rPr>
        <w:t xml:space="preserve">) </w:t>
      </w:r>
      <w:r>
        <w:rPr>
          <w:sz w:val="24"/>
        </w:rPr>
        <w:t xml:space="preserve">El diagrama muestra que la </w:t>
      </w:r>
      <w:proofErr w:type="spellStart"/>
      <w:r>
        <w:rPr>
          <w:b/>
          <w:sz w:val="24"/>
        </w:rPr>
        <w:t>DBInstance</w:t>
      </w:r>
      <w:proofErr w:type="spellEnd"/>
      <w:r>
        <w:rPr>
          <w:b/>
          <w:sz w:val="24"/>
        </w:rPr>
        <w:t xml:space="preserve"> está contenida dentro de las </w:t>
      </w:r>
      <w:proofErr w:type="spellStart"/>
      <w:r>
        <w:rPr>
          <w:b/>
          <w:sz w:val="24"/>
        </w:rPr>
        <w:t>PrivateSubnets</w:t>
      </w:r>
      <w:proofErr w:type="spellEnd"/>
      <w:r>
        <w:rPr>
          <w:sz w:val="24"/>
        </w:rPr>
        <w:t>, las cuales a s</w:t>
      </w:r>
      <w:r>
        <w:rPr>
          <w:sz w:val="24"/>
        </w:rPr>
        <w:t>u vez están dentro de la VPC. También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ven</w:t>
      </w:r>
      <w:r>
        <w:rPr>
          <w:spacing w:val="-4"/>
          <w:sz w:val="24"/>
        </w:rPr>
        <w:t xml:space="preserve"> </w:t>
      </w:r>
      <w:r>
        <w:rPr>
          <w:sz w:val="24"/>
        </w:rPr>
        <w:t>claramente</w:t>
      </w:r>
      <w:r>
        <w:rPr>
          <w:spacing w:val="-4"/>
          <w:sz w:val="24"/>
        </w:rPr>
        <w:t xml:space="preserve"> </w:t>
      </w:r>
      <w:r>
        <w:rPr>
          <w:sz w:val="24"/>
        </w:rPr>
        <w:t>las</w:t>
      </w:r>
      <w:r>
        <w:rPr>
          <w:spacing w:val="-3"/>
          <w:sz w:val="24"/>
        </w:rPr>
        <w:t xml:space="preserve"> </w:t>
      </w:r>
      <w:r>
        <w:rPr>
          <w:sz w:val="24"/>
        </w:rPr>
        <w:t>dependencias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instancia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2"/>
          <w:sz w:val="24"/>
        </w:rPr>
        <w:t xml:space="preserve"> </w:t>
      </w:r>
      <w:r>
        <w:rPr>
          <w:sz w:val="24"/>
        </w:rPr>
        <w:t>su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DBSecurityGroup</w:t>
      </w:r>
      <w:proofErr w:type="spellEnd"/>
      <w:r>
        <w:rPr>
          <w:sz w:val="24"/>
        </w:rPr>
        <w:t xml:space="preserve"> y </w:t>
      </w:r>
      <w:proofErr w:type="spellStart"/>
      <w:r>
        <w:rPr>
          <w:sz w:val="24"/>
        </w:rPr>
        <w:t>DBSubnetGroup</w:t>
      </w:r>
      <w:proofErr w:type="spellEnd"/>
      <w:r>
        <w:rPr>
          <w:sz w:val="24"/>
        </w:rPr>
        <w:t>.</w:t>
      </w:r>
    </w:p>
    <w:p w14:paraId="37CFE9AA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156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9632" behindDoc="0" locked="0" layoutInCell="1" allowOverlap="1" wp14:anchorId="6FECC853" wp14:editId="69CE01F3">
                <wp:simplePos x="0" y="0"/>
                <wp:positionH relativeFrom="page">
                  <wp:posOffset>922017</wp:posOffset>
                </wp:positionH>
                <wp:positionV relativeFrom="paragraph">
                  <wp:posOffset>1331086</wp:posOffset>
                </wp:positionV>
                <wp:extent cx="5915025" cy="347027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470275"/>
                          <a:chOff x="0" y="0"/>
                          <a:chExt cx="5915025" cy="3470275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470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886"/>
                            <a:ext cx="5755640" cy="3317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35562" y="27836"/>
                            <a:ext cx="5793740" cy="335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355975">
                                <a:moveTo>
                                  <a:pt x="0" y="3355975"/>
                                </a:moveTo>
                                <a:lnTo>
                                  <a:pt x="5793740" y="3355975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55975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2102B6" id="Group 167" o:spid="_x0000_s1026" style="position:absolute;margin-left:72.6pt;margin-top:104.8pt;width:465.75pt;height:273.25pt;z-index:15749632;mso-wrap-distance-left:0;mso-wrap-distance-right:0;mso-position-horizontal-relative:page" coordsize="59150,347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uiiigAooooAKKKKACiiigAooooAKKKKACiiigAooooAKKKKACiiigAooooAKKKKACiiigA&#10;ooooAKKKKACiiigAooooAKKKKACiiigAooooAKKKKACiqmp6tY6LaNdajeW9har96e6lWNB9WYgV&#10;z+n/ABY8Eatdi1sfGXh+9uScCG31SCRyfTaHzW0KFWpFyhBtLqk2vvSZlKrTg1Gckm+7S/NnV0UU&#10;ViahRRRQBm+Jf+Rc1X/r0l/9ANbVYviX/kXNV/69Jf8A0A1tUwCiiik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">
                <v:shape id="Image 168" o:spid="_x0000_s1027" type="#_x0000_t75" style="position:absolute;width:59146;height:34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">
                  <v:imagedata r:id="rId170" o:title=""/>
                </v:shape>
                <v:shape id="Image 169" o:spid="_x0000_s1028" type="#_x0000_t75" style="position:absolute;left:546;top:468;width:57556;height:33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">
                  <v:imagedata r:id="rId171" o:title=""/>
                </v:shape>
                <v:shape id="Graphic 170" o:spid="_x0000_s1029" style="position:absolute;left:355;top:278;width:57938;height:33560;visibility:visible;mso-wrap-style:square;v-text-anchor:top" coordsize="5793740,335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" path="m,3355975r5793740,l5793740,,,,,3355975xe" filled="f" strokecolor="#4f81bc" strokeweight="1.05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c. Propósito y Caso de Uso </w:t>
      </w:r>
      <w:r>
        <w:rPr>
          <w:sz w:val="24"/>
        </w:rPr>
        <w:t xml:space="preserve">Su propósito es </w:t>
      </w:r>
      <w:r>
        <w:rPr>
          <w:b/>
          <w:sz w:val="24"/>
        </w:rPr>
        <w:t xml:space="preserve">desplegar una base de datos relacional de manera segura y aislada </w:t>
      </w:r>
      <w:r>
        <w:rPr>
          <w:sz w:val="24"/>
        </w:rPr>
        <w:t>de la red pública. Resuelve el requerimiento crítico de tener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base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datos</w:t>
      </w:r>
      <w:r>
        <w:rPr>
          <w:spacing w:val="-3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producción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almacene</w:t>
      </w:r>
      <w:r>
        <w:rPr>
          <w:spacing w:val="-3"/>
          <w:sz w:val="24"/>
        </w:rPr>
        <w:t xml:space="preserve"> </w:t>
      </w:r>
      <w:r>
        <w:rPr>
          <w:sz w:val="24"/>
        </w:rPr>
        <w:t>datos</w:t>
      </w:r>
      <w:r>
        <w:rPr>
          <w:spacing w:val="-2"/>
          <w:sz w:val="24"/>
        </w:rPr>
        <w:t xml:space="preserve"> </w:t>
      </w:r>
      <w:r>
        <w:rPr>
          <w:sz w:val="24"/>
        </w:rPr>
        <w:t>sensibles y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deba</w:t>
      </w:r>
      <w:r>
        <w:rPr>
          <w:spacing w:val="-3"/>
          <w:sz w:val="24"/>
        </w:rPr>
        <w:t xml:space="preserve"> </w:t>
      </w:r>
      <w:r>
        <w:rPr>
          <w:sz w:val="24"/>
        </w:rPr>
        <w:t>ser expuesta a Internet. Es la práctica recomendada par</w:t>
      </w:r>
      <w:r>
        <w:rPr>
          <w:sz w:val="24"/>
        </w:rPr>
        <w:t>a cualquier base de datos en entornos productivos.</w:t>
      </w:r>
    </w:p>
    <w:p w14:paraId="3E43ED35" w14:textId="77777777" w:rsidR="000D105D" w:rsidRDefault="000D105D">
      <w:pPr>
        <w:pStyle w:val="Prrafodelista"/>
        <w:rPr>
          <w:sz w:val="24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4EEFEAE9" w14:textId="77777777" w:rsidR="000D105D" w:rsidRDefault="00E5336B">
      <w:pPr>
        <w:pStyle w:val="Textoindependiente"/>
        <w:spacing w:before="4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50144" behindDoc="0" locked="0" layoutInCell="1" allowOverlap="1" wp14:anchorId="1F2DB367" wp14:editId="37482E04">
                <wp:simplePos x="0" y="0"/>
                <wp:positionH relativeFrom="page">
                  <wp:posOffset>922017</wp:posOffset>
                </wp:positionH>
                <wp:positionV relativeFrom="page">
                  <wp:posOffset>1005829</wp:posOffset>
                </wp:positionV>
                <wp:extent cx="5915025" cy="2723515"/>
                <wp:effectExtent l="0" t="0" r="0" b="0"/>
                <wp:wrapNone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723515"/>
                          <a:chOff x="0" y="0"/>
                          <a:chExt cx="5915025" cy="2723515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723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65"/>
                            <a:ext cx="5755640" cy="257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35562" y="27315"/>
                            <a:ext cx="5793740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609850">
                                <a:moveTo>
                                  <a:pt x="0" y="2609850"/>
                                </a:moveTo>
                                <a:lnTo>
                                  <a:pt x="5793740" y="260985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98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075312" id="Group 171" o:spid="_x0000_s1026" style="position:absolute;margin-left:72.6pt;margin-top:79.2pt;width:465.75pt;height:214.45pt;z-index:15750144;mso-wrap-distance-left:0;mso-wrap-distance-right:0;mso-position-horizontal-relative:page;mso-position-vertical-relative:page" coordsize="59150,27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">
                <v:shape id="Image 172" o:spid="_x0000_s1027" type="#_x0000_t75" style="position:absolute;width:59146;height:27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">
                  <v:imagedata r:id="rId174" o:title=""/>
                </v:shape>
                <v:shape id="Image 173" o:spid="_x0000_s1028" type="#_x0000_t75" style="position:absolute;left:546;top:463;width:57556;height:25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">
                  <v:imagedata r:id="rId175" o:title=""/>
                </v:shape>
                <v:shape id="Graphic 174" o:spid="_x0000_s1029" style="position:absolute;left:355;top:273;width:57938;height:26098;visibility:visible;mso-wrap-style:square;v-text-anchor:top" coordsize="5793740,260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" path="m,2609850r5793740,l5793740,,,,,2609850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50656" behindDoc="0" locked="0" layoutInCell="1" allowOverlap="1" wp14:anchorId="671A20C0" wp14:editId="706742A9">
                <wp:simplePos x="0" y="0"/>
                <wp:positionH relativeFrom="page">
                  <wp:posOffset>922017</wp:posOffset>
                </wp:positionH>
                <wp:positionV relativeFrom="page">
                  <wp:posOffset>3787107</wp:posOffset>
                </wp:positionV>
                <wp:extent cx="5915025" cy="1707514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707514"/>
                          <a:chOff x="0" y="0"/>
                          <a:chExt cx="5915025" cy="1707514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706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387"/>
                            <a:ext cx="5755640" cy="1556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35562" y="27337"/>
                            <a:ext cx="5793740" cy="159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1594485">
                                <a:moveTo>
                                  <a:pt x="0" y="1594484"/>
                                </a:moveTo>
                                <a:lnTo>
                                  <a:pt x="5793740" y="1594484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44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250BB" id="Group 175" o:spid="_x0000_s1026" style="position:absolute;margin-left:72.6pt;margin-top:298.2pt;width:465.75pt;height:134.45pt;z-index:15750656;mso-wrap-distance-left:0;mso-wrap-distance-right:0;mso-position-horizontal-relative:page;mso-position-vertical-relative:page" coordsize="59150,170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x&#10;RRRUAFFFFABRRRQAUUUUAFFFFABRRRQAUUUUAFFFFABRRRQAUUUUAFFFFABRRRQAVn6v/wAeD/8A&#10;XWL/ANDWiigCxRRRV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">
                <v:shape id="Image 176" o:spid="_x0000_s1027" type="#_x0000_t75" style="position:absolute;width:59146;height:17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">
                  <v:imagedata r:id="rId178" o:title=""/>
                </v:shape>
                <v:shape id="Image 177" o:spid="_x0000_s1028" type="#_x0000_t75" style="position:absolute;left:546;top:463;width:57556;height:15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">
                  <v:imagedata r:id="rId179" o:title=""/>
                </v:shape>
                <v:shape id="Graphic 178" o:spid="_x0000_s1029" style="position:absolute;left:355;top:273;width:57938;height:15945;visibility:visible;mso-wrap-style:square;v-text-anchor:top" coordsize="5793740,159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" path="m,1594484r5793740,l5793740,,,,,1594484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4475303A" wp14:editId="5EC7EB06">
                <wp:simplePos x="0" y="0"/>
                <wp:positionH relativeFrom="page">
                  <wp:posOffset>922017</wp:posOffset>
                </wp:positionH>
                <wp:positionV relativeFrom="page">
                  <wp:posOffset>5559536</wp:posOffset>
                </wp:positionV>
                <wp:extent cx="5915025" cy="3582035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82035"/>
                          <a:chOff x="0" y="0"/>
                          <a:chExt cx="5915025" cy="358203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814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608"/>
                            <a:ext cx="5755640" cy="3430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35562" y="26558"/>
                            <a:ext cx="5793740" cy="34690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69004">
                                <a:moveTo>
                                  <a:pt x="0" y="3469004"/>
                                </a:moveTo>
                                <a:lnTo>
                                  <a:pt x="5793740" y="3469004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69004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BE2DA" id="Group 179" o:spid="_x0000_s1026" style="position:absolute;margin-left:72.6pt;margin-top:437.75pt;width:465.75pt;height:282.05pt;z-index:15751168;mso-wrap-distance-left:0;mso-wrap-distance-right:0;mso-position-horizontal-relative:page;mso-position-vertical-relative:page" coordsize="59150,358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yb3/kY7D/AK9Lj/0OGr1Ub3/kY7D/AK9Lj/0OGr1M&#10;AooopAfjb+xf/wAzj/25/wDtevc/ih/yTTxb/wBgi7/9EvXhn7F//M4/9uf/ALXr3P4of8k08W/9&#10;gi7/APRL0AfnnRRRQB/RXRRRQAVS0X/j81n/AK+1/wDREVXapaL/AMfms/8AX2v/AKIipgatFFFI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">
                <v:shape id="Image 180" o:spid="_x0000_s1027" type="#_x0000_t75" style="position:absolute;width:59146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">
                  <v:imagedata r:id="rId182" o:title=""/>
                </v:shape>
                <v:shape id="Image 181" o:spid="_x0000_s1028" type="#_x0000_t75" style="position:absolute;left:546;top:456;width:57556;height:34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">
                  <v:imagedata r:id="rId183" o:title=""/>
                </v:shape>
                <v:shape id="Graphic 182" o:spid="_x0000_s1029" style="position:absolute;left:355;top:265;width:57938;height:34690;visibility:visible;mso-wrap-style:square;v-text-anchor:top" coordsize="5793740,346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" path="m,3469004r5793740,l5793740,,,,,3469004xe" filled="f" strokecolor="#4f81bc" strokeweight="1.0583mm">
                  <v:path arrowok="t"/>
                </v:shape>
                <w10:wrap anchorx="page" anchory="page"/>
              </v:group>
            </w:pict>
          </mc:Fallback>
        </mc:AlternateContent>
      </w:r>
    </w:p>
    <w:p w14:paraId="6513D29F" w14:textId="77777777" w:rsidR="000D105D" w:rsidRDefault="000D105D">
      <w:pPr>
        <w:pStyle w:val="Textoindependiente"/>
        <w:rPr>
          <w:sz w:val="16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4483FFC5" w14:textId="77777777" w:rsidR="000D105D" w:rsidRDefault="00E5336B">
      <w:pPr>
        <w:pStyle w:val="Textoindependiente"/>
        <w:spacing w:before="196"/>
        <w:rPr>
          <w:sz w:val="36"/>
        </w:rPr>
      </w:pPr>
      <w:r>
        <w:rPr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15752192" behindDoc="0" locked="0" layoutInCell="1" allowOverlap="1" wp14:anchorId="369029BC" wp14:editId="539DE1FE">
                <wp:simplePos x="0" y="0"/>
                <wp:positionH relativeFrom="page">
                  <wp:posOffset>922017</wp:posOffset>
                </wp:positionH>
                <wp:positionV relativeFrom="page">
                  <wp:posOffset>6684244</wp:posOffset>
                </wp:positionV>
                <wp:extent cx="5915025" cy="293243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2932430"/>
                          <a:chOff x="0" y="0"/>
                          <a:chExt cx="5915025" cy="293243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2932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183"/>
                            <a:ext cx="5755640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35562" y="27146"/>
                            <a:ext cx="579374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819400">
                                <a:moveTo>
                                  <a:pt x="0" y="2819400"/>
                                </a:moveTo>
                                <a:lnTo>
                                  <a:pt x="5793740" y="281940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94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2D7DF" id="Group 183" o:spid="_x0000_s1026" style="position:absolute;margin-left:72.6pt;margin-top:526.3pt;width:465.75pt;height:230.9pt;z-index:15752192;mso-wrap-distance-left:0;mso-wrap-distance-right:0;mso-position-horizontal-relative:page;mso-position-vertical-relative:page" coordsize="59150,2932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OtC/485v+vu5/wDR8laN&#10;Z2hf8ec3/X3c/wDo+StGmwCiiik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Z2hf8ec3/AF93P/o+StGs&#10;7Qv+POb/AK+7n/0fJWjTYBRRRSAzfEv/ACLmq/8AXpL/AOgGs34d/wDInaf/ANtP/RjVpeJf+Rc1&#10;X/r0l/8AQDWb8O/+RO0//tp/6Maq6COkoooqR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Te/8jHYf9elx/6H&#10;DWtWTe/8jHYf9elx/wChw0wL1FFFIAooooAztC/485v+vu5/9HyVo1naF/x5zf8AX3c/+j5K0abA&#10;KKKKQGb4l/5FzVf+vSX/ANANZvw7/wCRO0//ALaf+jGrS8S/8i5qv/XpL/6Aazfh3/yJ2n/9tP8A&#10;0Y1V0EdJRRRUjCiiigAooooAKKKKACiiigAooooAKKKKACiiigAooooAKKKKACiiigAooooAKKKK&#10;ACiiigAooooAKKKKACiiigAooooAKz9R/wCQjo3/AF9t/wCiJa0Kz9R/5COjf9fbf+iJaYGxR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2hf8ec3/AF93P/o+StGs7Qv+POb/AK+7n/0fJWjTYBRRRS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7Qv8Ajzm/6+7n/wBHyVo1&#10;naF/x5zf9fdz/wCj5K0abAKKKKQ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2hf8AHnN/193P/o+StGs7Qv8Ajzm/6+7n/wBHyVo0&#10;2AUUUUg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ztC/485v8Ar7uf/R8laNFFN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">
                <v:shape id="Image 184" o:spid="_x0000_s1027" type="#_x0000_t75" style="position:absolute;width:59146;height:29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">
                  <v:imagedata r:id="rId186" o:title=""/>
                </v:shape>
                <v:shape id="Image 185" o:spid="_x0000_s1028" type="#_x0000_t75" style="position:absolute;left:546;top:461;width:57556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">
                  <v:imagedata r:id="rId187" o:title=""/>
                </v:shape>
                <v:shape id="Graphic 186" o:spid="_x0000_s1029" style="position:absolute;left:355;top:271;width:57938;height:28194;visibility:visible;mso-wrap-style:square;v-text-anchor:top" coordsize="579374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" path="m,2819400r5793740,l5793740,,,,,2819400xe" filled="f" strokecolor="#4f81bc" strokeweight="3pt">
                  <v:path arrowok="t"/>
                </v:shape>
                <w10:wrap anchorx="page" anchory="page"/>
              </v:group>
            </w:pict>
          </mc:Fallback>
        </mc:AlternateContent>
      </w:r>
    </w:p>
    <w:p w14:paraId="16F7F286" w14:textId="77777777" w:rsidR="000D105D" w:rsidRDefault="00E5336B">
      <w:pPr>
        <w:pStyle w:val="Ttulo1"/>
        <w:ind w:left="3305" w:hanging="2826"/>
      </w:pPr>
      <w:r>
        <w:t>Prueba</w:t>
      </w:r>
      <w:r>
        <w:rPr>
          <w:spacing w:val="-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Arquitectura</w:t>
      </w:r>
      <w:r>
        <w:rPr>
          <w:spacing w:val="-6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Escalable</w:t>
      </w:r>
      <w:r>
        <w:rPr>
          <w:spacing w:val="-6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Balanceador</w:t>
      </w:r>
      <w:r>
        <w:rPr>
          <w:spacing w:val="-4"/>
        </w:rPr>
        <w:t xml:space="preserve"> </w:t>
      </w:r>
      <w:r>
        <w:t xml:space="preserve">de Carga y Auto </w:t>
      </w:r>
      <w:proofErr w:type="spellStart"/>
      <w:r>
        <w:t>Scaling</w:t>
      </w:r>
      <w:proofErr w:type="spellEnd"/>
    </w:p>
    <w:p w14:paraId="411FBCDF" w14:textId="77777777" w:rsidR="000D105D" w:rsidRDefault="000D105D">
      <w:pPr>
        <w:pStyle w:val="Textoindependiente"/>
        <w:spacing w:before="1"/>
        <w:rPr>
          <w:b/>
          <w:sz w:val="36"/>
        </w:rPr>
      </w:pPr>
    </w:p>
    <w:p w14:paraId="799D87B5" w14:textId="77777777" w:rsidR="000D105D" w:rsidRDefault="00E5336B">
      <w:pPr>
        <w:pStyle w:val="Textoindependiente"/>
        <w:ind w:left="285" w:right="215"/>
      </w:pPr>
      <w:r>
        <w:rPr>
          <w:noProof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6AF3BF2A" wp14:editId="23F98BB2">
                <wp:simplePos x="0" y="0"/>
                <wp:positionH relativeFrom="page">
                  <wp:posOffset>922017</wp:posOffset>
                </wp:positionH>
                <wp:positionV relativeFrom="paragraph">
                  <wp:posOffset>1518141</wp:posOffset>
                </wp:positionV>
                <wp:extent cx="5915025" cy="3290570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290570"/>
                          <a:chOff x="0" y="0"/>
                          <a:chExt cx="5915025" cy="3290570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29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236"/>
                            <a:ext cx="5755640" cy="3140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35562" y="27186"/>
                            <a:ext cx="5793740" cy="317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178175">
                                <a:moveTo>
                                  <a:pt x="0" y="3178174"/>
                                </a:moveTo>
                                <a:lnTo>
                                  <a:pt x="5793740" y="3178174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81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5E8B1" id="Group 187" o:spid="_x0000_s1026" style="position:absolute;margin-left:72.6pt;margin-top:119.55pt;width:465.75pt;height:259.1pt;z-index:15751680;mso-wrap-distance-left:0;mso-wrap-distance-right:0;mso-position-horizontal-relative:page" coordsize="59150,329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L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RjtUn0FeT+Ffjff6rZ+GtS1nwuNH0XxDMtvZX0Oorc7ZWDFFlQohUNtIyN2DjOM5ppXdl&#10;/X9WB6K56zRXMaZ8T/B+tG9Fh4o0e8+xxGe4MN9GwiiHWRiDwoyMt0HrTofiZ4SuNCn1qPxLpT6T&#10;A4ilvBeR+UjnopbOAxyMDqcjFFmB0tFUNE17TfEunR6hpN/banYyZCXNpKssbEHBG5SRkHgiuY8P&#10;fEe41zx9feG5/D15pKQWIvobq9lj3XCeaY8iNSxUZBI3EN/siizvYV1a521FFFI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L8R/8g6P/r7tv/R8dXKp+I/+QdH/ANfdt/6Pjq5TAKKKKQBRRRQA&#10;UUUUAFFFFABRRRQAUUUUAFFFFABRRRQAUUUUAFFFFABRRRQAUUUUAFFFFABRRRQAUUUUAFFFFABR&#10;RRQAUUUUAFFFFABRRRQAUUUUAFFFFABRRRQBm+Jf+Rc1X/r0l/8AQDW1WL4l/wCRc1X/AK9Jf/QD&#10;W1TAKKKK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">
                <v:shape id="Image 188" o:spid="_x0000_s1027" type="#_x0000_t75" style="position:absolute;width:59146;height:32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">
                  <v:imagedata r:id="rId190" o:title=""/>
                </v:shape>
                <v:shape id="Image 189" o:spid="_x0000_s1028" type="#_x0000_t75" style="position:absolute;left:546;top:462;width:57556;height:3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">
                  <v:imagedata r:id="rId191" o:title=""/>
                </v:shape>
                <v:shape id="Graphic 190" o:spid="_x0000_s1029" style="position:absolute;left:355;top:271;width:57938;height:31782;visibility:visible;mso-wrap-style:square;v-text-anchor:top" coordsize="5793740,317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" path="m,3178174r5793740,l5793740,,,,,3178174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t>En la prueba final, implementé una arquitectura web completa y de alta disponibilidad. La plantilla</w:t>
      </w:r>
      <w:r>
        <w:rPr>
          <w:spacing w:val="-1"/>
        </w:rPr>
        <w:t xml:space="preserve"> </w:t>
      </w:r>
      <w:r>
        <w:t>automatizó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creación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VPC,</w:t>
      </w:r>
      <w:r>
        <w:rPr>
          <w:spacing w:val="-5"/>
        </w:rPr>
        <w:t xml:space="preserve"> </w:t>
      </w:r>
      <w:r>
        <w:t>un</w:t>
      </w:r>
      <w:r>
        <w:rPr>
          <w:spacing w:val="-3"/>
        </w:rPr>
        <w:t xml:space="preserve"> </w:t>
      </w:r>
      <w:proofErr w:type="spellStart"/>
      <w:r>
        <w:rPr>
          <w:b/>
        </w:rPr>
        <w:t>Application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Load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Balancer</w:t>
      </w:r>
      <w:proofErr w:type="spellEnd"/>
      <w:r>
        <w:rPr>
          <w:b/>
          <w:spacing w:val="-3"/>
        </w:rPr>
        <w:t xml:space="preserve"> </w:t>
      </w:r>
      <w:r>
        <w:rPr>
          <w:b/>
        </w:rPr>
        <w:t>(ALB)</w:t>
      </w:r>
      <w:r>
        <w:t>,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que instalaba un servidor web, y un </w:t>
      </w:r>
      <w:r>
        <w:rPr>
          <w:b/>
        </w:rPr>
        <w:t xml:space="preserve">Grupo de Auto </w:t>
      </w:r>
      <w:proofErr w:type="spellStart"/>
      <w:r>
        <w:rPr>
          <w:b/>
        </w:rPr>
        <w:t>Scaling</w:t>
      </w:r>
      <w:proofErr w:type="spellEnd"/>
      <w:r>
        <w:rPr>
          <w:b/>
        </w:rPr>
        <w:t xml:space="preserve"> </w:t>
      </w:r>
      <w:r>
        <w:t>para ges</w:t>
      </w:r>
      <w:r>
        <w:t>tionar las instancias. La</w:t>
      </w:r>
      <w:r>
        <w:rPr>
          <w:spacing w:val="-2"/>
        </w:rPr>
        <w:t xml:space="preserve"> </w:t>
      </w:r>
      <w:r>
        <w:t>verificación fue la más satisfactoria: accedí al</w:t>
      </w:r>
      <w:r>
        <w:rPr>
          <w:spacing w:val="-2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público del balanceador de carga y vi la página "Hola Mundo", demostrando que todo el sistema funcionaba en conjunto perfectamente.</w:t>
      </w:r>
    </w:p>
    <w:p w14:paraId="2B6C1CA6" w14:textId="77777777" w:rsidR="000D105D" w:rsidRDefault="000D105D">
      <w:pPr>
        <w:pStyle w:val="Textoindependiente"/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6D93C360" w14:textId="77777777" w:rsidR="000D105D" w:rsidRDefault="000D105D">
      <w:pPr>
        <w:pStyle w:val="Textoindependiente"/>
      </w:pPr>
    </w:p>
    <w:p w14:paraId="58BB271F" w14:textId="77777777" w:rsidR="000D105D" w:rsidRDefault="000D105D">
      <w:pPr>
        <w:pStyle w:val="Textoindependiente"/>
        <w:spacing w:before="49"/>
      </w:pPr>
    </w:p>
    <w:p w14:paraId="1ED8A3CF" w14:textId="77777777" w:rsidR="000D105D" w:rsidRDefault="00E5336B">
      <w:pPr>
        <w:pStyle w:val="Textoindependiente"/>
        <w:ind w:left="285"/>
      </w:pPr>
      <w:r>
        <w:t>Ahora</w:t>
      </w:r>
      <w:r>
        <w:rPr>
          <w:spacing w:val="-2"/>
        </w:rPr>
        <w:t xml:space="preserve"> </w:t>
      </w:r>
      <w:r>
        <w:t>vemos</w:t>
      </w:r>
      <w:r>
        <w:rPr>
          <w:spacing w:val="-1"/>
        </w:rPr>
        <w:t xml:space="preserve"> </w:t>
      </w:r>
      <w:r>
        <w:t>si</w:t>
      </w:r>
      <w:r>
        <w:rPr>
          <w:spacing w:val="-4"/>
        </w:rPr>
        <w:t xml:space="preserve"> </w:t>
      </w:r>
      <w:r>
        <w:t>esto</w:t>
      </w:r>
      <w:r>
        <w:rPr>
          <w:spacing w:val="-3"/>
        </w:rPr>
        <w:t xml:space="preserve"> </w:t>
      </w:r>
      <w:r>
        <w:t xml:space="preserve">funciona </w:t>
      </w:r>
      <w:r>
        <w:rPr>
          <w:spacing w:val="-2"/>
        </w:rPr>
        <w:t>correctamente.</w:t>
      </w:r>
    </w:p>
    <w:p w14:paraId="781103FA" w14:textId="77777777" w:rsidR="000D105D" w:rsidRDefault="000D105D">
      <w:pPr>
        <w:pStyle w:val="Textoindependiente"/>
        <w:spacing w:before="2"/>
      </w:pPr>
    </w:p>
    <w:p w14:paraId="3FD28E79" w14:textId="77777777" w:rsidR="000D105D" w:rsidRDefault="00E5336B">
      <w:pPr>
        <w:pStyle w:val="Ttulo2"/>
      </w:pPr>
      <w:r>
        <w:t>Arquitectura</w:t>
      </w:r>
      <w:r>
        <w:rPr>
          <w:spacing w:val="-5"/>
        </w:rPr>
        <w:t xml:space="preserve"> </w:t>
      </w:r>
      <w:r>
        <w:t>Web Escalable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Balanceador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Carga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 xml:space="preserve">Auto </w:t>
      </w:r>
      <w:proofErr w:type="spellStart"/>
      <w:r>
        <w:rPr>
          <w:spacing w:val="-2"/>
        </w:rPr>
        <w:t>Scaling</w:t>
      </w:r>
      <w:proofErr w:type="spellEnd"/>
    </w:p>
    <w:p w14:paraId="0BB08D27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174"/>
        <w:rPr>
          <w:sz w:val="24"/>
        </w:rPr>
      </w:pPr>
      <w:r>
        <w:rPr>
          <w:b/>
          <w:sz w:val="24"/>
        </w:rPr>
        <w:t xml:space="preserve">a. Análisis de la Estructura (JSON) </w:t>
      </w:r>
      <w:r>
        <w:rPr>
          <w:sz w:val="24"/>
        </w:rPr>
        <w:t>Es la plantilla más compleja, con una clara cadena de</w:t>
      </w:r>
      <w:r>
        <w:rPr>
          <w:spacing w:val="-5"/>
          <w:sz w:val="24"/>
        </w:rPr>
        <w:t xml:space="preserve"> </w:t>
      </w:r>
      <w:r>
        <w:rPr>
          <w:sz w:val="24"/>
        </w:rPr>
        <w:t>dependencias: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VPC</w:t>
      </w:r>
      <w:r>
        <w:rPr>
          <w:spacing w:val="-3"/>
          <w:sz w:val="24"/>
        </w:rPr>
        <w:t xml:space="preserve"> </w:t>
      </w:r>
      <w:r>
        <w:rPr>
          <w:sz w:val="24"/>
        </w:rPr>
        <w:t>como</w:t>
      </w:r>
      <w:r>
        <w:rPr>
          <w:spacing w:val="-2"/>
          <w:sz w:val="24"/>
        </w:rPr>
        <w:t xml:space="preserve"> </w:t>
      </w:r>
      <w:r>
        <w:rPr>
          <w:sz w:val="24"/>
        </w:rPr>
        <w:t>base,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Launch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Template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definir</w:t>
      </w:r>
      <w:r>
        <w:rPr>
          <w:spacing w:val="-4"/>
          <w:sz w:val="24"/>
        </w:rPr>
        <w:t xml:space="preserve"> </w:t>
      </w:r>
      <w:r>
        <w:rPr>
          <w:sz w:val="24"/>
        </w:rPr>
        <w:t>las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instancias (incluyendo un script </w:t>
      </w:r>
      <w:proofErr w:type="spellStart"/>
      <w:r>
        <w:rPr>
          <w:sz w:val="24"/>
        </w:rPr>
        <w:t>UserData</w:t>
      </w:r>
      <w:proofErr w:type="spellEnd"/>
      <w:r>
        <w:rPr>
          <w:sz w:val="24"/>
        </w:rPr>
        <w:t xml:space="preserve"> para instalar Apache), un </w:t>
      </w:r>
      <w:proofErr w:type="spellStart"/>
      <w:r>
        <w:rPr>
          <w:sz w:val="24"/>
        </w:rPr>
        <w:t>AutoScalingGroup</w:t>
      </w:r>
      <w:proofErr w:type="spellEnd"/>
      <w:r>
        <w:rPr>
          <w:sz w:val="24"/>
        </w:rPr>
        <w:t xml:space="preserve"> para gestionar el número de instancias, y un </w:t>
      </w:r>
      <w:proofErr w:type="spellStart"/>
      <w:r>
        <w:rPr>
          <w:sz w:val="24"/>
        </w:rPr>
        <w:t>LoadBalancer</w:t>
      </w:r>
      <w:proofErr w:type="spellEnd"/>
      <w:r>
        <w:rPr>
          <w:sz w:val="24"/>
        </w:rPr>
        <w:t xml:space="preserve"> para distribuir el tráfico.</w:t>
      </w:r>
    </w:p>
    <w:p w14:paraId="0F23D8CD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363"/>
        <w:rPr>
          <w:sz w:val="24"/>
        </w:rPr>
      </w:pPr>
      <w:r>
        <w:rPr>
          <w:b/>
          <w:sz w:val="24"/>
        </w:rPr>
        <w:t>b.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Análisis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Diseñador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Designer</w:t>
      </w:r>
      <w:proofErr w:type="spellEnd"/>
      <w:r>
        <w:rPr>
          <w:b/>
          <w:sz w:val="24"/>
        </w:rPr>
        <w:t>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5"/>
          <w:sz w:val="24"/>
        </w:rPr>
        <w:t xml:space="preserve"> </w:t>
      </w:r>
      <w:r>
        <w:rPr>
          <w:sz w:val="24"/>
        </w:rPr>
        <w:t>diagrama</w:t>
      </w:r>
      <w:r>
        <w:rPr>
          <w:spacing w:val="-7"/>
          <w:sz w:val="24"/>
        </w:rPr>
        <w:t xml:space="preserve"> </w:t>
      </w:r>
      <w:r>
        <w:rPr>
          <w:sz w:val="24"/>
        </w:rPr>
        <w:t>muestra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interconexión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todos lo</w:t>
      </w:r>
      <w:r>
        <w:rPr>
          <w:sz w:val="24"/>
        </w:rPr>
        <w:t xml:space="preserve">s recursos en una cadena lógica: el tráfico llega al </w:t>
      </w:r>
      <w:r>
        <w:rPr>
          <w:b/>
          <w:sz w:val="24"/>
        </w:rPr>
        <w:t>ALB</w:t>
      </w:r>
      <w:r>
        <w:rPr>
          <w:sz w:val="24"/>
        </w:rPr>
        <w:t xml:space="preserve">, que lo envía al </w:t>
      </w:r>
      <w:r>
        <w:rPr>
          <w:b/>
          <w:sz w:val="24"/>
        </w:rPr>
        <w:t xml:space="preserve">Target </w:t>
      </w:r>
      <w:proofErr w:type="spellStart"/>
      <w:r>
        <w:rPr>
          <w:b/>
          <w:sz w:val="24"/>
        </w:rPr>
        <w:t>Group</w:t>
      </w:r>
      <w:proofErr w:type="spellEnd"/>
      <w:r>
        <w:rPr>
          <w:sz w:val="24"/>
        </w:rPr>
        <w:t xml:space="preserve">, que a su vez es el destino del </w:t>
      </w:r>
      <w:r>
        <w:rPr>
          <w:b/>
          <w:sz w:val="24"/>
        </w:rPr>
        <w:t xml:space="preserve">Auto </w:t>
      </w:r>
      <w:proofErr w:type="spellStart"/>
      <w:r>
        <w:rPr>
          <w:b/>
          <w:sz w:val="24"/>
        </w:rPr>
        <w:t>Scaling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Group</w:t>
      </w:r>
      <w:proofErr w:type="spellEnd"/>
      <w:r>
        <w:rPr>
          <w:sz w:val="24"/>
        </w:rPr>
        <w:t xml:space="preserve">, el cual utiliza el </w:t>
      </w:r>
      <w:proofErr w:type="spellStart"/>
      <w:r>
        <w:rPr>
          <w:b/>
          <w:sz w:val="24"/>
        </w:rPr>
        <w:t>Launch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Template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para crear las instancias EC2. Todo esto reside dentro de una VPC.</w:t>
      </w:r>
    </w:p>
    <w:p w14:paraId="6D40FCD2" w14:textId="77777777" w:rsidR="000D105D" w:rsidRDefault="00E5336B">
      <w:pPr>
        <w:pStyle w:val="Prrafodelista"/>
        <w:numPr>
          <w:ilvl w:val="0"/>
          <w:numId w:val="1"/>
        </w:numPr>
        <w:tabs>
          <w:tab w:val="left" w:pos="1005"/>
        </w:tabs>
        <w:ind w:right="22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3770F29F" wp14:editId="03189821">
                <wp:simplePos x="0" y="0"/>
                <wp:positionH relativeFrom="page">
                  <wp:posOffset>922017</wp:posOffset>
                </wp:positionH>
                <wp:positionV relativeFrom="paragraph">
                  <wp:posOffset>1331194</wp:posOffset>
                </wp:positionV>
                <wp:extent cx="5915025" cy="353441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3534410"/>
                          <a:chOff x="0" y="0"/>
                          <a:chExt cx="5915025" cy="3534410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3534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6759"/>
                            <a:ext cx="5755640" cy="3382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35562" y="27709"/>
                            <a:ext cx="5793740" cy="3420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3420110">
                                <a:moveTo>
                                  <a:pt x="0" y="3420109"/>
                                </a:moveTo>
                                <a:lnTo>
                                  <a:pt x="5793740" y="3420109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010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26B715" id="Group 191" o:spid="_x0000_s1026" style="position:absolute;margin-left:72.6pt;margin-top:104.8pt;width:465.75pt;height:278.3pt;z-index:15752704;mso-wrap-distance-left:0;mso-wrap-distance-right:0;mso-position-horizontal-relative:page" coordsize="59150,353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">
                <v:shape id="Image 192" o:spid="_x0000_s1027" type="#_x0000_t75" style="position:absolute;width:59146;height:35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">
                  <v:imagedata r:id="rId194" o:title=""/>
                </v:shape>
                <v:shape id="Image 193" o:spid="_x0000_s1028" type="#_x0000_t75" style="position:absolute;left:546;top:467;width:57556;height:3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">
                  <v:imagedata r:id="rId195" o:title=""/>
                </v:shape>
                <v:shape id="Graphic 194" o:spid="_x0000_s1029" style="position:absolute;left:355;top:277;width:57938;height:34201;visibility:visible;mso-wrap-style:square;v-text-anchor:top" coordsize="5793740,3420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" path="m,3420109r5793740,l5793740,,,,,3420109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c. Propósito y</w:t>
      </w:r>
      <w:r>
        <w:rPr>
          <w:b/>
          <w:sz w:val="24"/>
        </w:rPr>
        <w:t xml:space="preserve"> Caso de Uso </w:t>
      </w:r>
      <w:r>
        <w:rPr>
          <w:sz w:val="24"/>
        </w:rPr>
        <w:t xml:space="preserve">Su propósito es </w:t>
      </w:r>
      <w:r>
        <w:rPr>
          <w:b/>
          <w:sz w:val="24"/>
        </w:rPr>
        <w:t>construir una aplicación web con alta disponibilidad y escalabilidad automática</w:t>
      </w:r>
      <w:r>
        <w:rPr>
          <w:sz w:val="24"/>
        </w:rPr>
        <w:t>. Soluciona la necesidad de un equipo de desplegar una aplicación en producción que debe soportar picos de tráfico sin intervención</w:t>
      </w:r>
      <w:r>
        <w:rPr>
          <w:spacing w:val="-2"/>
          <w:sz w:val="24"/>
        </w:rPr>
        <w:t xml:space="preserve"> </w:t>
      </w:r>
      <w:r>
        <w:rPr>
          <w:sz w:val="24"/>
        </w:rPr>
        <w:t>manual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6"/>
          <w:sz w:val="24"/>
        </w:rPr>
        <w:t xml:space="preserve"> </w:t>
      </w:r>
      <w:r>
        <w:rPr>
          <w:sz w:val="24"/>
        </w:rPr>
        <w:t>mantene</w:t>
      </w:r>
      <w:r>
        <w:rPr>
          <w:sz w:val="24"/>
        </w:rPr>
        <w:t>rse</w:t>
      </w:r>
      <w:r>
        <w:rPr>
          <w:spacing w:val="-4"/>
          <w:sz w:val="24"/>
        </w:rPr>
        <w:t xml:space="preserve"> </w:t>
      </w:r>
      <w:r>
        <w:rPr>
          <w:sz w:val="24"/>
        </w:rPr>
        <w:t>disponible</w:t>
      </w:r>
      <w:r>
        <w:rPr>
          <w:spacing w:val="-1"/>
          <w:sz w:val="24"/>
        </w:rPr>
        <w:t xml:space="preserve"> </w:t>
      </w:r>
      <w:r>
        <w:rPr>
          <w:sz w:val="24"/>
        </w:rPr>
        <w:t>incluso</w:t>
      </w:r>
      <w:r>
        <w:rPr>
          <w:spacing w:val="-2"/>
          <w:sz w:val="24"/>
        </w:rPr>
        <w:t xml:space="preserve"> </w:t>
      </w:r>
      <w:r>
        <w:rPr>
          <w:sz w:val="24"/>
        </w:rPr>
        <w:t>si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las</w:t>
      </w:r>
      <w:r>
        <w:rPr>
          <w:spacing w:val="-2"/>
          <w:sz w:val="24"/>
        </w:rPr>
        <w:t xml:space="preserve"> </w:t>
      </w:r>
      <w:r>
        <w:rPr>
          <w:sz w:val="24"/>
        </w:rPr>
        <w:t>instancias</w:t>
      </w:r>
      <w:r>
        <w:rPr>
          <w:spacing w:val="-2"/>
          <w:sz w:val="24"/>
        </w:rPr>
        <w:t xml:space="preserve"> </w:t>
      </w:r>
      <w:r>
        <w:rPr>
          <w:sz w:val="24"/>
        </w:rPr>
        <w:t>falla.</w:t>
      </w:r>
      <w:r>
        <w:rPr>
          <w:spacing w:val="-2"/>
          <w:sz w:val="24"/>
        </w:rPr>
        <w:t xml:space="preserve"> </w:t>
      </w:r>
      <w:r>
        <w:rPr>
          <w:sz w:val="24"/>
        </w:rPr>
        <w:t>Es la arquitectura estándar para aplicaciones web de producción.</w:t>
      </w:r>
    </w:p>
    <w:p w14:paraId="71300803" w14:textId="77777777" w:rsidR="000D105D" w:rsidRDefault="000D105D">
      <w:pPr>
        <w:pStyle w:val="Prrafodelista"/>
        <w:rPr>
          <w:sz w:val="24"/>
        </w:rPr>
        <w:sectPr w:rsidR="000D105D">
          <w:pgSz w:w="11900" w:h="16850"/>
          <w:pgMar w:top="900" w:right="1275" w:bottom="800" w:left="1133" w:header="567" w:footer="601" w:gutter="0"/>
          <w:cols w:space="720"/>
        </w:sectPr>
      </w:pPr>
    </w:p>
    <w:p w14:paraId="5AB04184" w14:textId="77777777" w:rsidR="000D105D" w:rsidRDefault="000D105D">
      <w:pPr>
        <w:pStyle w:val="Textoindependiente"/>
        <w:rPr>
          <w:sz w:val="20"/>
        </w:rPr>
      </w:pPr>
    </w:p>
    <w:p w14:paraId="36CE4A7B" w14:textId="77777777" w:rsidR="000D105D" w:rsidRDefault="000D105D">
      <w:pPr>
        <w:pStyle w:val="Textoindependiente"/>
        <w:spacing w:before="194" w:after="1"/>
        <w:rPr>
          <w:sz w:val="20"/>
        </w:rPr>
      </w:pPr>
    </w:p>
    <w:p w14:paraId="230C2F3F" w14:textId="77777777" w:rsidR="000D105D" w:rsidRDefault="00E5336B">
      <w:pPr>
        <w:pStyle w:val="Textoindependiente"/>
        <w:ind w:left="7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90DFB6" wp14:editId="0DE32C07">
                <wp:extent cx="5259705" cy="3152140"/>
                <wp:effectExtent l="0" t="0" r="0" b="635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9705" cy="3152140"/>
                          <a:chOff x="0" y="0"/>
                          <a:chExt cx="5259705" cy="3152140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363" cy="3151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00" y="46372"/>
                            <a:ext cx="5107178" cy="3001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27750" y="27322"/>
                            <a:ext cx="5145405" cy="303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5405" h="3039110">
                                <a:moveTo>
                                  <a:pt x="0" y="3039110"/>
                                </a:moveTo>
                                <a:lnTo>
                                  <a:pt x="5145278" y="3039110"/>
                                </a:lnTo>
                                <a:lnTo>
                                  <a:pt x="51452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91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E9E5A1" id="Group 195" o:spid="_x0000_s1026" style="width:414.15pt;height:248.2pt;mso-position-horizontal-relative:char;mso-position-vertical-relative:line" coordsize="52597,315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">
                <v:shape id="Image 196" o:spid="_x0000_s1027" type="#_x0000_t75" style="position:absolute;width:52593;height:3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">
                  <v:imagedata r:id="rId197" o:title=""/>
                </v:shape>
                <v:shape id="Image 197" o:spid="_x0000_s1028" type="#_x0000_t75" style="position:absolute;left:468;top:463;width:51071;height:30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">
                  <v:imagedata r:id="rId195" o:title=""/>
                </v:shape>
                <v:shape id="Graphic 198" o:spid="_x0000_s1029" style="position:absolute;left:277;top:273;width:51454;height:30391;visibility:visible;mso-wrap-style:square;v-text-anchor:top" coordsize="5145405,303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" path="m,3039110r5145278,l5145278,,,,,3039110xe" filled="f" strokecolor="#4f81bc" strokeweight="3pt">
                  <v:path arrowok="t"/>
                </v:shape>
                <w10:anchorlock/>
              </v:group>
            </w:pict>
          </mc:Fallback>
        </mc:AlternateContent>
      </w:r>
    </w:p>
    <w:p w14:paraId="257D4035" w14:textId="77777777" w:rsidR="000D105D" w:rsidRDefault="000D105D">
      <w:pPr>
        <w:pStyle w:val="Textoindependiente"/>
      </w:pPr>
    </w:p>
    <w:p w14:paraId="5114ED32" w14:textId="77777777" w:rsidR="000D105D" w:rsidRDefault="000D105D">
      <w:pPr>
        <w:pStyle w:val="Textoindependiente"/>
      </w:pPr>
    </w:p>
    <w:p w14:paraId="2ADC7CFE" w14:textId="77777777" w:rsidR="000D105D" w:rsidRDefault="000D105D">
      <w:pPr>
        <w:pStyle w:val="Textoindependiente"/>
      </w:pPr>
    </w:p>
    <w:p w14:paraId="67B3F057" w14:textId="77777777" w:rsidR="000D105D" w:rsidRDefault="000D105D">
      <w:pPr>
        <w:pStyle w:val="Textoindependiente"/>
      </w:pPr>
    </w:p>
    <w:p w14:paraId="7D183229" w14:textId="77777777" w:rsidR="000D105D" w:rsidRDefault="000D105D">
      <w:pPr>
        <w:pStyle w:val="Textoindependiente"/>
      </w:pPr>
    </w:p>
    <w:p w14:paraId="24495910" w14:textId="77777777" w:rsidR="000D105D" w:rsidRDefault="000D105D">
      <w:pPr>
        <w:pStyle w:val="Textoindependiente"/>
        <w:spacing w:before="255"/>
      </w:pPr>
    </w:p>
    <w:p w14:paraId="2CEA928E" w14:textId="77777777" w:rsidR="000D105D" w:rsidRDefault="00E5336B">
      <w:pPr>
        <w:pStyle w:val="Ttulo2"/>
        <w:rPr>
          <w:rFonts w:ascii="Arial"/>
        </w:rPr>
      </w:pPr>
      <w:r>
        <w:rPr>
          <w:rFonts w:ascii="Arial"/>
          <w:noProof/>
        </w:rPr>
        <mc:AlternateContent>
          <mc:Choice Requires="wpg">
            <w:drawing>
              <wp:anchor distT="0" distB="0" distL="0" distR="0" simplePos="0" relativeHeight="15753728" behindDoc="0" locked="0" layoutInCell="1" allowOverlap="1" wp14:anchorId="5F1CCA07" wp14:editId="6E7F654D">
                <wp:simplePos x="0" y="0"/>
                <wp:positionH relativeFrom="page">
                  <wp:posOffset>922017</wp:posOffset>
                </wp:positionH>
                <wp:positionV relativeFrom="paragraph">
                  <wp:posOffset>-1220282</wp:posOffset>
                </wp:positionV>
                <wp:extent cx="5915025" cy="1065530"/>
                <wp:effectExtent l="0" t="0" r="0" b="0"/>
                <wp:wrapNone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5025" cy="1065530"/>
                          <a:chOff x="0" y="0"/>
                          <a:chExt cx="5915025" cy="106553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648" cy="1065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2" y="45669"/>
                            <a:ext cx="575564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5562" y="26619"/>
                            <a:ext cx="5793740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952500">
                                <a:moveTo>
                                  <a:pt x="0" y="952500"/>
                                </a:moveTo>
                                <a:lnTo>
                                  <a:pt x="5793740" y="952500"/>
                                </a:lnTo>
                                <a:lnTo>
                                  <a:pt x="579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D65DE1" id="Group 199" o:spid="_x0000_s1026" style="position:absolute;margin-left:72.6pt;margin-top:-96.1pt;width:465.75pt;height:83.9pt;z-index:15753728;mso-wrap-distance-left:0;mso-wrap-distance-right:0;mso-position-horizontal-relative:page" coordsize="59150,106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">
                <v:shape id="Image 200" o:spid="_x0000_s1027" type="#_x0000_t75" style="position:absolute;width:59146;height:10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">
                  <v:imagedata r:id="rId200" o:title=""/>
                </v:shape>
                <v:shape id="Image 201" o:spid="_x0000_s1028" type="#_x0000_t75" style="position:absolute;left:546;top:456;width:57556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">
                  <v:imagedata r:id="rId201" o:title=""/>
                </v:shape>
                <v:shape id="Graphic 202" o:spid="_x0000_s1029" style="position:absolute;left:355;top:266;width:57938;height:9525;visibility:visible;mso-wrap-style:square;v-text-anchor:top" coordsize="5793740,95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" path="m,952500r5793740,l5793740,,,,,952500xe" filled="f" strokecolor="#4f81bc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spacing w:val="-2"/>
        </w:rPr>
        <w:t>Conclusiones:</w:t>
      </w:r>
    </w:p>
    <w:p w14:paraId="3E051FF6" w14:textId="77777777" w:rsidR="000D105D" w:rsidRDefault="00E5336B">
      <w:pPr>
        <w:spacing w:before="2"/>
        <w:ind w:left="285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Indicar</w:t>
      </w:r>
      <w:r>
        <w:rPr>
          <w:rFonts w:ascii="Arial MT" w:hAnsi="Arial MT"/>
          <w:spacing w:val="21"/>
          <w:sz w:val="20"/>
        </w:rPr>
        <w:t xml:space="preserve"> </w:t>
      </w:r>
      <w:r>
        <w:rPr>
          <w:rFonts w:ascii="Arial MT" w:hAnsi="Arial MT"/>
          <w:sz w:val="20"/>
        </w:rPr>
        <w:t>las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>conclusiones</w:t>
      </w:r>
      <w:r>
        <w:rPr>
          <w:rFonts w:ascii="Arial MT" w:hAnsi="Arial MT"/>
          <w:spacing w:val="20"/>
          <w:sz w:val="20"/>
        </w:rPr>
        <w:t xml:space="preserve"> </w:t>
      </w:r>
      <w:r>
        <w:rPr>
          <w:rFonts w:ascii="Arial MT" w:hAnsi="Arial MT"/>
          <w:sz w:val="20"/>
        </w:rPr>
        <w:t>a</w:t>
      </w:r>
      <w:r>
        <w:rPr>
          <w:rFonts w:ascii="Arial MT" w:hAnsi="Arial MT"/>
          <w:spacing w:val="20"/>
          <w:sz w:val="20"/>
        </w:rPr>
        <w:t xml:space="preserve"> </w:t>
      </w:r>
      <w:r>
        <w:rPr>
          <w:rFonts w:ascii="Arial MT" w:hAnsi="Arial MT"/>
          <w:sz w:val="20"/>
        </w:rPr>
        <w:t>las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>que llegó después</w:t>
      </w:r>
      <w:r>
        <w:rPr>
          <w:rFonts w:ascii="Arial MT" w:hAnsi="Arial MT"/>
          <w:spacing w:val="20"/>
          <w:sz w:val="20"/>
        </w:rPr>
        <w:t xml:space="preserve"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20"/>
          <w:sz w:val="20"/>
        </w:rPr>
        <w:t xml:space="preserve"> </w:t>
      </w:r>
      <w:r>
        <w:rPr>
          <w:rFonts w:ascii="Arial MT" w:hAnsi="Arial MT"/>
          <w:sz w:val="20"/>
        </w:rPr>
        <w:t>los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>temas tratados</w:t>
      </w:r>
      <w:r>
        <w:rPr>
          <w:rFonts w:ascii="Arial MT" w:hAnsi="Arial MT"/>
          <w:spacing w:val="19"/>
          <w:sz w:val="20"/>
        </w:rPr>
        <w:t xml:space="preserve"> </w:t>
      </w:r>
      <w:r>
        <w:rPr>
          <w:rFonts w:ascii="Arial MT" w:hAnsi="Arial MT"/>
          <w:sz w:val="20"/>
        </w:rPr>
        <w:t xml:space="preserve">de manera práctica en este </w:t>
      </w:r>
      <w:r>
        <w:rPr>
          <w:rFonts w:ascii="Arial MT" w:hAnsi="Arial MT"/>
          <w:spacing w:val="-2"/>
          <w:sz w:val="20"/>
        </w:rPr>
        <w:t>laboratorio.</w:t>
      </w:r>
    </w:p>
    <w:p w14:paraId="65A7FA0E" w14:textId="77777777" w:rsidR="000D105D" w:rsidRDefault="00E5336B">
      <w:pPr>
        <w:spacing w:before="229"/>
        <w:ind w:left="285" w:right="134"/>
        <w:jc w:val="both"/>
        <w:rPr>
          <w:rFonts w:ascii="Tahoma" w:hAnsi="Tahoma"/>
        </w:rPr>
      </w:pPr>
      <w:r>
        <w:rPr>
          <w:rFonts w:ascii="Tahoma" w:hAnsi="Tahoma"/>
        </w:rPr>
        <w:t xml:space="preserve">1.- Se demostró la capacidad de </w:t>
      </w:r>
      <w:proofErr w:type="spellStart"/>
      <w:r>
        <w:rPr>
          <w:rFonts w:ascii="Tahoma" w:hAnsi="Tahoma"/>
        </w:rPr>
        <w:t>CloudFormation</w:t>
      </w:r>
      <w:proofErr w:type="spellEnd"/>
      <w:r>
        <w:rPr>
          <w:rFonts w:ascii="Tahoma" w:hAnsi="Tahoma"/>
        </w:rPr>
        <w:t xml:space="preserve"> para automatizar el despliegue de diversos recursos de AWS, desde una simple instancia EC2 y grupos de seguridad hasta una arquitectura web escalable completa con balanceador de carga y auto </w:t>
      </w:r>
      <w:proofErr w:type="spellStart"/>
      <w:r>
        <w:rPr>
          <w:rFonts w:ascii="Tahoma" w:hAnsi="Tahoma"/>
        </w:rPr>
        <w:t>scaling</w:t>
      </w:r>
      <w:proofErr w:type="spellEnd"/>
      <w:r>
        <w:rPr>
          <w:rFonts w:ascii="Tahoma" w:hAnsi="Tahoma"/>
        </w:rPr>
        <w:t>.</w:t>
      </w:r>
    </w:p>
    <w:p w14:paraId="7830D52E" w14:textId="77777777" w:rsidR="000D105D" w:rsidRDefault="00E5336B">
      <w:pPr>
        <w:spacing w:before="265"/>
        <w:ind w:left="285" w:right="134"/>
        <w:jc w:val="both"/>
        <w:rPr>
          <w:rFonts w:ascii="Tahoma" w:hAnsi="Tahoma"/>
        </w:rPr>
      </w:pPr>
      <w:r>
        <w:rPr>
          <w:rFonts w:ascii="Tahoma" w:hAnsi="Tahoma"/>
        </w:rPr>
        <w:t>2.- Las p</w:t>
      </w:r>
      <w:r>
        <w:rPr>
          <w:rFonts w:ascii="Tahoma" w:hAnsi="Tahoma"/>
        </w:rPr>
        <w:t>lantillas JSON utilizadas en el laboratorio</w:t>
      </w:r>
      <w:r>
        <w:rPr>
          <w:rFonts w:ascii="Tahoma" w:hAnsi="Tahoma"/>
          <w:spacing w:val="40"/>
        </w:rPr>
        <w:t xml:space="preserve"> </w:t>
      </w:r>
      <w:r>
        <w:rPr>
          <w:rFonts w:ascii="Tahoma" w:hAnsi="Tahoma"/>
        </w:rPr>
        <w:t>estructuran los recursos y sus interconexiones, lo que nos permite mayor comprensión y la reutilización de las configuraciones de infraestructura.</w:t>
      </w:r>
    </w:p>
    <w:p w14:paraId="046F4DB6" w14:textId="77777777" w:rsidR="000D105D" w:rsidRDefault="000D105D">
      <w:pPr>
        <w:pStyle w:val="Textoindependiente"/>
        <w:spacing w:before="1"/>
        <w:rPr>
          <w:rFonts w:ascii="Tahoma"/>
          <w:sz w:val="22"/>
        </w:rPr>
      </w:pPr>
    </w:p>
    <w:p w14:paraId="3D04E64E" w14:textId="77777777" w:rsidR="000D105D" w:rsidRDefault="00E5336B">
      <w:pPr>
        <w:ind w:left="285" w:right="132"/>
        <w:jc w:val="both"/>
        <w:rPr>
          <w:rFonts w:ascii="Tahoma" w:hAnsi="Tahoma"/>
        </w:rPr>
      </w:pPr>
      <w:r>
        <w:rPr>
          <w:rFonts w:ascii="Tahoma" w:hAnsi="Tahoma"/>
        </w:rPr>
        <w:t>3.- Las diferentes pruebas mostraron cómo plantillas específicas pueden solucionar requerimientos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como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despliegue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rápido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entornos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prueba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(EC2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básica</w:t>
      </w:r>
      <w:proofErr w:type="gramStart"/>
      <w:r>
        <w:rPr>
          <w:rFonts w:ascii="Tahoma" w:hAnsi="Tahoma"/>
        </w:rPr>
        <w:t>)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,</w:t>
      </w:r>
      <w:proofErr w:type="gramEnd"/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 xml:space="preserve">alojamiento de </w:t>
      </w:r>
      <w:proofErr w:type="spellStart"/>
      <w:r>
        <w:rPr>
          <w:rFonts w:ascii="Tahoma" w:hAnsi="Tahoma"/>
        </w:rPr>
        <w:t>frontends</w:t>
      </w:r>
      <w:proofErr w:type="spellEnd"/>
      <w:r>
        <w:rPr>
          <w:rFonts w:ascii="Tahoma" w:hAnsi="Tahoma"/>
        </w:rPr>
        <w:t xml:space="preserve"> estáticos (S3) , el establecimiento de redes seguras (VPC) , la cre</w:t>
      </w:r>
      <w:r>
        <w:rPr>
          <w:rFonts w:ascii="Tahoma" w:hAnsi="Tahoma"/>
        </w:rPr>
        <w:t>ación de microservicios sin servidor (Lambda) , y la implementación de bases de datos seguras y escalables (RDS).</w:t>
      </w:r>
    </w:p>
    <w:p w14:paraId="0004181B" w14:textId="77777777" w:rsidR="000D105D" w:rsidRDefault="000D105D">
      <w:pPr>
        <w:pStyle w:val="Textoindependiente"/>
        <w:rPr>
          <w:rFonts w:ascii="Tahoma"/>
          <w:sz w:val="22"/>
        </w:rPr>
      </w:pPr>
    </w:p>
    <w:p w14:paraId="381D6826" w14:textId="77777777" w:rsidR="000D105D" w:rsidRDefault="00E5336B">
      <w:pPr>
        <w:spacing w:before="1"/>
        <w:ind w:left="285" w:right="134"/>
        <w:jc w:val="both"/>
        <w:rPr>
          <w:rFonts w:ascii="Tahoma" w:hAnsi="Tahoma"/>
        </w:rPr>
      </w:pPr>
      <w:r>
        <w:rPr>
          <w:rFonts w:ascii="Tahoma" w:hAnsi="Tahoma"/>
        </w:rPr>
        <w:t>4.- La representación gráfica de las plantillas en el diseñador</w:t>
      </w:r>
      <w:r>
        <w:rPr>
          <w:rFonts w:ascii="Tahoma" w:hAnsi="Tahoma"/>
          <w:spacing w:val="40"/>
        </w:rPr>
        <w:t xml:space="preserve"> </w:t>
      </w:r>
      <w:r>
        <w:rPr>
          <w:rFonts w:ascii="Tahoma" w:hAnsi="Tahoma"/>
        </w:rPr>
        <w:t>ayuda a comprender las relaciones y dependencias entre los diferentes recurso</w:t>
      </w:r>
      <w:r>
        <w:rPr>
          <w:rFonts w:ascii="Tahoma" w:hAnsi="Tahoma"/>
        </w:rPr>
        <w:t>s de AWS, facilitando así el diseño y la depuración de arquitecturas.</w:t>
      </w:r>
    </w:p>
    <w:p w14:paraId="5B315751" w14:textId="77777777" w:rsidR="000D105D" w:rsidRDefault="00E5336B">
      <w:pPr>
        <w:spacing w:before="264"/>
        <w:ind w:left="285" w:right="134"/>
        <w:jc w:val="both"/>
        <w:rPr>
          <w:rFonts w:ascii="Tahoma" w:hAnsi="Tahoma"/>
        </w:rPr>
      </w:pPr>
      <w:r>
        <w:rPr>
          <w:rFonts w:ascii="Tahoma" w:hAnsi="Tahoma"/>
        </w:rPr>
        <w:t>5.-</w:t>
      </w:r>
      <w:r>
        <w:rPr>
          <w:rFonts w:ascii="Tahoma" w:hAnsi="Tahoma"/>
          <w:spacing w:val="-2"/>
        </w:rPr>
        <w:t xml:space="preserve"> </w:t>
      </w:r>
      <w:r>
        <w:rPr>
          <w:rFonts w:ascii="Tahoma" w:hAnsi="Tahoma"/>
        </w:rPr>
        <w:t xml:space="preserve">A pesar de que la conexión SSH a la instancia EC2 tuvo problemas debido a </w:t>
      </w:r>
      <w:proofErr w:type="gramStart"/>
      <w:r>
        <w:rPr>
          <w:rFonts w:ascii="Tahoma" w:hAnsi="Tahoma"/>
        </w:rPr>
        <w:t>permisos ,</w:t>
      </w:r>
      <w:proofErr w:type="gramEnd"/>
      <w:r>
        <w:rPr>
          <w:rFonts w:ascii="Tahoma" w:hAnsi="Tahoma"/>
        </w:rPr>
        <w:t xml:space="preserve"> el laboratorio resalta la importancia de configurar correctamente los pares de claves y los roles</w:t>
      </w:r>
      <w:r>
        <w:rPr>
          <w:rFonts w:ascii="Tahoma" w:hAnsi="Tahoma"/>
        </w:rPr>
        <w:t xml:space="preserve"> de IAM para permitir el acceso y la ejecución de los recursos de manera segura.</w:t>
      </w:r>
    </w:p>
    <w:sectPr w:rsidR="000D105D">
      <w:pgSz w:w="11900" w:h="16850"/>
      <w:pgMar w:top="900" w:right="1275" w:bottom="800" w:left="1133" w:header="567" w:footer="6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6544E" w14:textId="77777777" w:rsidR="00E5336B" w:rsidRDefault="00E5336B">
      <w:r>
        <w:separator/>
      </w:r>
    </w:p>
  </w:endnote>
  <w:endnote w:type="continuationSeparator" w:id="0">
    <w:p w14:paraId="0C672150" w14:textId="77777777" w:rsidR="00E5336B" w:rsidRDefault="00E533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28C0E" w14:textId="77777777" w:rsidR="000D105D" w:rsidRDefault="00E5336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57248" behindDoc="1" locked="0" layoutInCell="1" allowOverlap="1" wp14:anchorId="22532A4F" wp14:editId="6B8AE8A5">
              <wp:simplePos x="0" y="0"/>
              <wp:positionH relativeFrom="page">
                <wp:posOffset>882700</wp:posOffset>
              </wp:positionH>
              <wp:positionV relativeFrom="page">
                <wp:posOffset>10134600</wp:posOffset>
              </wp:positionV>
              <wp:extent cx="5794375" cy="6350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437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4375" h="6350">
                            <a:moveTo>
                              <a:pt x="5793994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93994" y="6095"/>
                            </a:lnTo>
                            <a:lnTo>
                              <a:pt x="579399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24B0CB" id="Graphic 3" o:spid="_x0000_s1026" style="position:absolute;margin-left:69.5pt;margin-top:798pt;width:456.25pt;height:.5pt;z-index:-1615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437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" path="m5793994,l,,,6095r5793994,l5793994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157760" behindDoc="1" locked="0" layoutInCell="1" allowOverlap="1" wp14:anchorId="4B0BFAE0" wp14:editId="25A443CF">
              <wp:simplePos x="0" y="0"/>
              <wp:positionH relativeFrom="page">
                <wp:posOffset>888288</wp:posOffset>
              </wp:positionH>
              <wp:positionV relativeFrom="page">
                <wp:posOffset>10128528</wp:posOffset>
              </wp:positionV>
              <wp:extent cx="2045970" cy="17081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45970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C5880A" w14:textId="77777777" w:rsidR="000D105D" w:rsidRDefault="00E5336B">
                          <w:pPr>
                            <w:spacing w:before="18"/>
                            <w:ind w:left="20"/>
                            <w:rPr>
                              <w:rFonts w:ascii="Arial" w:hAnsi="Arial"/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w w:val="80"/>
                              <w:sz w:val="20"/>
                            </w:rPr>
                            <w:t>Dpto.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w w:val="80"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w w:val="80"/>
                              <w:sz w:val="20"/>
                            </w:rPr>
                            <w:t>Tecnologías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w w:val="80"/>
                              <w:sz w:val="20"/>
                            </w:rPr>
                            <w:t>Digitales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w w:val="80"/>
                              <w:sz w:val="20"/>
                            </w:rPr>
                            <w:t>y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2"/>
                              <w:w w:val="80"/>
                              <w:sz w:val="20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0BFAE0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8" type="#_x0000_t202" style="position:absolute;margin-left:69.95pt;margin-top:797.5pt;width:161.1pt;height:13.45pt;z-index:-1615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" filled="f" stroked="f">
              <v:textbox inset="0,0,0,0">
                <w:txbxContent>
                  <w:p w14:paraId="2EC5880A" w14:textId="77777777" w:rsidR="000D105D" w:rsidRDefault="00E5336B">
                    <w:pPr>
                      <w:spacing w:before="18"/>
                      <w:ind w:left="20"/>
                      <w:rPr>
                        <w:rFonts w:ascii="Arial" w:hAnsi="Arial"/>
                        <w:b/>
                        <w:i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i/>
                        <w:w w:val="80"/>
                        <w:sz w:val="20"/>
                      </w:rPr>
                      <w:t>Dpto.</w:t>
                    </w:r>
                    <w:r>
                      <w:rPr>
                        <w:rFonts w:ascii="Arial" w:hAnsi="Arial"/>
                        <w:b/>
                        <w:i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w w:val="80"/>
                        <w:sz w:val="20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i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w w:val="80"/>
                        <w:sz w:val="20"/>
                      </w:rPr>
                      <w:t>Tecnologías</w:t>
                    </w:r>
                    <w:r>
                      <w:rPr>
                        <w:rFonts w:ascii="Arial" w:hAnsi="Arial"/>
                        <w:b/>
                        <w:i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w w:val="80"/>
                        <w:sz w:val="20"/>
                      </w:rPr>
                      <w:t>Digitales</w:t>
                    </w:r>
                    <w:r>
                      <w:rPr>
                        <w:rFonts w:ascii="Arial" w:hAnsi="Arial"/>
                        <w:b/>
                        <w:i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w w:val="80"/>
                        <w:sz w:val="20"/>
                      </w:rPr>
                      <w:t>y</w:t>
                    </w:r>
                    <w:r>
                      <w:rPr>
                        <w:rFonts w:ascii="Arial" w:hAnsi="Arial"/>
                        <w:b/>
                        <w:i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spacing w:val="-2"/>
                        <w:w w:val="80"/>
                        <w:sz w:val="20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158272" behindDoc="1" locked="0" layoutInCell="1" allowOverlap="1" wp14:anchorId="29CA2D46" wp14:editId="4C379E6F">
              <wp:simplePos x="0" y="0"/>
              <wp:positionH relativeFrom="page">
                <wp:posOffset>6255258</wp:posOffset>
              </wp:positionH>
              <wp:positionV relativeFrom="page">
                <wp:posOffset>10128528</wp:posOffset>
              </wp:positionV>
              <wp:extent cx="440055" cy="17145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0055" cy="171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2B88C2" w14:textId="77777777" w:rsidR="000D105D" w:rsidRDefault="00E5336B">
                          <w:pPr>
                            <w:spacing w:before="18"/>
                            <w:ind w:left="20"/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w w:val="80"/>
                              <w:sz w:val="20"/>
                            </w:rPr>
                            <w:t>Pág.</w:t>
                          </w:r>
                          <w:r>
                            <w:rPr>
                              <w:rFonts w:ascii="Arial" w:hAnsi="Arial"/>
                              <w:b/>
                              <w:i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i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b/>
                              <w:i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 w:hAnsi="Times New Roman"/>
                              <w:b/>
                              <w:i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b/>
                              <w:i/>
                              <w:spacing w:val="-5"/>
                              <w:sz w:val="20"/>
                            </w:rPr>
                            <w:t>10</w:t>
                          </w:r>
                          <w:r>
                            <w:rPr>
                              <w:rFonts w:ascii="Times New Roman" w:hAnsi="Times New Roman"/>
                              <w:b/>
                              <w:i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CA2D46" id="Textbox 5" o:spid="_x0000_s1029" type="#_x0000_t202" style="position:absolute;margin-left:492.55pt;margin-top:797.5pt;width:34.65pt;height:13.5pt;z-index:-1615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" filled="f" stroked="f">
              <v:textbox inset="0,0,0,0">
                <w:txbxContent>
                  <w:p w14:paraId="122B88C2" w14:textId="77777777" w:rsidR="000D105D" w:rsidRDefault="00E5336B">
                    <w:pPr>
                      <w:spacing w:before="18"/>
                      <w:ind w:left="20"/>
                      <w:rPr>
                        <w:rFonts w:ascii="Times New Roman" w:hAnsi="Times New Roman"/>
                        <w:b/>
                        <w:i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i/>
                        <w:w w:val="80"/>
                        <w:sz w:val="20"/>
                      </w:rPr>
                      <w:t>Pág.</w:t>
                    </w:r>
                    <w:r>
                      <w:rPr>
                        <w:rFonts w:ascii="Arial" w:hAnsi="Arial"/>
                        <w:b/>
                        <w:i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  <w:b/>
                        <w:i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Times New Roman" w:hAnsi="Times New Roman"/>
                        <w:b/>
                        <w:i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  <w:b/>
                        <w:i/>
                        <w:spacing w:val="-5"/>
                        <w:sz w:val="20"/>
                      </w:rPr>
                      <w:t>10</w:t>
                    </w:r>
                    <w:r>
                      <w:rPr>
                        <w:rFonts w:ascii="Times New Roman" w:hAnsi="Times New Roman"/>
                        <w:b/>
                        <w:i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6CF28B" w14:textId="77777777" w:rsidR="00E5336B" w:rsidRDefault="00E5336B">
      <w:r>
        <w:separator/>
      </w:r>
    </w:p>
  </w:footnote>
  <w:footnote w:type="continuationSeparator" w:id="0">
    <w:p w14:paraId="1C15B921" w14:textId="77777777" w:rsidR="00E5336B" w:rsidRDefault="00E533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F2C08" w14:textId="77777777" w:rsidR="000D105D" w:rsidRDefault="00E5336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56736" behindDoc="1" locked="0" layoutInCell="1" allowOverlap="1" wp14:anchorId="797B03C1" wp14:editId="7F4C0470">
              <wp:simplePos x="0" y="0"/>
              <wp:positionH relativeFrom="page">
                <wp:posOffset>870000</wp:posOffset>
              </wp:positionH>
              <wp:positionV relativeFrom="page">
                <wp:posOffset>347496</wp:posOffset>
              </wp:positionV>
              <wp:extent cx="5819775" cy="1708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19775" cy="1708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3642FE" w14:textId="77777777" w:rsidR="000D105D" w:rsidRDefault="00E5336B">
                          <w:pPr>
                            <w:tabs>
                              <w:tab w:val="left" w:pos="9144"/>
                            </w:tabs>
                            <w:spacing w:before="18"/>
                            <w:ind w:left="20"/>
                            <w:rPr>
                              <w:rFonts w:ascii="Arial"/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i/>
                              <w:spacing w:val="-24"/>
                              <w:w w:val="90"/>
                              <w:sz w:val="20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b/>
                              <w:i/>
                              <w:spacing w:val="-2"/>
                              <w:w w:val="90"/>
                              <w:sz w:val="20"/>
                              <w:u w:val="single"/>
                            </w:rPr>
                            <w:t>Tecsup</w:t>
                          </w:r>
                          <w:proofErr w:type="spellEnd"/>
                          <w:r>
                            <w:rPr>
                              <w:rFonts w:ascii="Arial"/>
                              <w:b/>
                              <w:i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7B03C1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68.5pt;margin-top:27.35pt;width:458.25pt;height:13.45pt;z-index:-1615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" filled="f" stroked="f">
              <v:textbox inset="0,0,0,0">
                <w:txbxContent>
                  <w:p w14:paraId="453642FE" w14:textId="77777777" w:rsidR="000D105D" w:rsidRDefault="00E5336B">
                    <w:pPr>
                      <w:tabs>
                        <w:tab w:val="left" w:pos="9144"/>
                      </w:tabs>
                      <w:spacing w:before="18"/>
                      <w:ind w:left="20"/>
                      <w:rPr>
                        <w:rFonts w:ascii="Arial"/>
                        <w:b/>
                        <w:i/>
                        <w:sz w:val="20"/>
                      </w:rPr>
                    </w:pPr>
                    <w:r>
                      <w:rPr>
                        <w:rFonts w:ascii="Arial"/>
                        <w:b/>
                        <w:i/>
                        <w:spacing w:val="-24"/>
                        <w:w w:val="90"/>
                        <w:sz w:val="20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i/>
                        <w:spacing w:val="-2"/>
                        <w:w w:val="90"/>
                        <w:sz w:val="20"/>
                        <w:u w:val="single"/>
                      </w:rPr>
                      <w:t>Tecsup</w:t>
                    </w:r>
                    <w:proofErr w:type="spellEnd"/>
                    <w:r>
                      <w:rPr>
                        <w:rFonts w:ascii="Arial"/>
                        <w:b/>
                        <w:i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385391"/>
    <w:multiLevelType w:val="hybridMultilevel"/>
    <w:tmpl w:val="75FA6D7C"/>
    <w:lvl w:ilvl="0" w:tplc="AA9EE524">
      <w:start w:val="1"/>
      <w:numFmt w:val="decimal"/>
      <w:lvlText w:val="%1."/>
      <w:lvlJc w:val="left"/>
      <w:pPr>
        <w:ind w:left="100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58727D06">
      <w:start w:val="1"/>
      <w:numFmt w:val="decimal"/>
      <w:lvlText w:val="%2."/>
      <w:lvlJc w:val="left"/>
      <w:pPr>
        <w:ind w:left="17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B900D654">
      <w:start w:val="1"/>
      <w:numFmt w:val="lowerLetter"/>
      <w:lvlText w:val="%3."/>
      <w:lvlJc w:val="left"/>
      <w:pPr>
        <w:ind w:left="2484" w:hanging="36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 w:tplc="0FDA5A6E">
      <w:numFmt w:val="bullet"/>
      <w:lvlText w:val="•"/>
      <w:lvlJc w:val="left"/>
      <w:pPr>
        <w:ind w:left="3356" w:hanging="361"/>
      </w:pPr>
      <w:rPr>
        <w:rFonts w:hint="default"/>
        <w:lang w:val="es-ES" w:eastAsia="en-US" w:bidi="ar-SA"/>
      </w:rPr>
    </w:lvl>
    <w:lvl w:ilvl="4" w:tplc="9BBCFA96">
      <w:numFmt w:val="bullet"/>
      <w:lvlText w:val="•"/>
      <w:lvlJc w:val="left"/>
      <w:pPr>
        <w:ind w:left="4232" w:hanging="361"/>
      </w:pPr>
      <w:rPr>
        <w:rFonts w:hint="default"/>
        <w:lang w:val="es-ES" w:eastAsia="en-US" w:bidi="ar-SA"/>
      </w:rPr>
    </w:lvl>
    <w:lvl w:ilvl="5" w:tplc="0114D6E6">
      <w:numFmt w:val="bullet"/>
      <w:lvlText w:val="•"/>
      <w:lvlJc w:val="left"/>
      <w:pPr>
        <w:ind w:left="5109" w:hanging="361"/>
      </w:pPr>
      <w:rPr>
        <w:rFonts w:hint="default"/>
        <w:lang w:val="es-ES" w:eastAsia="en-US" w:bidi="ar-SA"/>
      </w:rPr>
    </w:lvl>
    <w:lvl w:ilvl="6" w:tplc="BEA8CDFE">
      <w:numFmt w:val="bullet"/>
      <w:lvlText w:val="•"/>
      <w:lvlJc w:val="left"/>
      <w:pPr>
        <w:ind w:left="5985" w:hanging="361"/>
      </w:pPr>
      <w:rPr>
        <w:rFonts w:hint="default"/>
        <w:lang w:val="es-ES" w:eastAsia="en-US" w:bidi="ar-SA"/>
      </w:rPr>
    </w:lvl>
    <w:lvl w:ilvl="7" w:tplc="0F244554">
      <w:numFmt w:val="bullet"/>
      <w:lvlText w:val="•"/>
      <w:lvlJc w:val="left"/>
      <w:pPr>
        <w:ind w:left="6862" w:hanging="361"/>
      </w:pPr>
      <w:rPr>
        <w:rFonts w:hint="default"/>
        <w:lang w:val="es-ES" w:eastAsia="en-US" w:bidi="ar-SA"/>
      </w:rPr>
    </w:lvl>
    <w:lvl w:ilvl="8" w:tplc="30DAAC8C">
      <w:numFmt w:val="bullet"/>
      <w:lvlText w:val="•"/>
      <w:lvlJc w:val="left"/>
      <w:pPr>
        <w:ind w:left="7738" w:hanging="361"/>
      </w:pPr>
      <w:rPr>
        <w:rFonts w:hint="default"/>
        <w:lang w:val="es-ES" w:eastAsia="en-US" w:bidi="ar-SA"/>
      </w:rPr>
    </w:lvl>
  </w:abstractNum>
  <w:abstractNum w:abstractNumId="1" w15:restartNumberingAfterBreak="0">
    <w:nsid w:val="6581474A"/>
    <w:multiLevelType w:val="hybridMultilevel"/>
    <w:tmpl w:val="3D52D280"/>
    <w:lvl w:ilvl="0" w:tplc="0960F496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B59A800C">
      <w:numFmt w:val="bullet"/>
      <w:lvlText w:val="•"/>
      <w:lvlJc w:val="left"/>
      <w:pPr>
        <w:ind w:left="1849" w:hanging="360"/>
      </w:pPr>
      <w:rPr>
        <w:rFonts w:hint="default"/>
        <w:lang w:val="es-ES" w:eastAsia="en-US" w:bidi="ar-SA"/>
      </w:rPr>
    </w:lvl>
    <w:lvl w:ilvl="2" w:tplc="AC720D84">
      <w:numFmt w:val="bullet"/>
      <w:lvlText w:val="•"/>
      <w:lvlJc w:val="left"/>
      <w:pPr>
        <w:ind w:left="2698" w:hanging="360"/>
      </w:pPr>
      <w:rPr>
        <w:rFonts w:hint="default"/>
        <w:lang w:val="es-ES" w:eastAsia="en-US" w:bidi="ar-SA"/>
      </w:rPr>
    </w:lvl>
    <w:lvl w:ilvl="3" w:tplc="FD30CC96">
      <w:numFmt w:val="bullet"/>
      <w:lvlText w:val="•"/>
      <w:lvlJc w:val="left"/>
      <w:pPr>
        <w:ind w:left="3547" w:hanging="360"/>
      </w:pPr>
      <w:rPr>
        <w:rFonts w:hint="default"/>
        <w:lang w:val="es-ES" w:eastAsia="en-US" w:bidi="ar-SA"/>
      </w:rPr>
    </w:lvl>
    <w:lvl w:ilvl="4" w:tplc="4E0A3994">
      <w:numFmt w:val="bullet"/>
      <w:lvlText w:val="•"/>
      <w:lvlJc w:val="left"/>
      <w:pPr>
        <w:ind w:left="4396" w:hanging="360"/>
      </w:pPr>
      <w:rPr>
        <w:rFonts w:hint="default"/>
        <w:lang w:val="es-ES" w:eastAsia="en-US" w:bidi="ar-SA"/>
      </w:rPr>
    </w:lvl>
    <w:lvl w:ilvl="5" w:tplc="310CE6BA">
      <w:numFmt w:val="bullet"/>
      <w:lvlText w:val="•"/>
      <w:lvlJc w:val="left"/>
      <w:pPr>
        <w:ind w:left="5245" w:hanging="360"/>
      </w:pPr>
      <w:rPr>
        <w:rFonts w:hint="default"/>
        <w:lang w:val="es-ES" w:eastAsia="en-US" w:bidi="ar-SA"/>
      </w:rPr>
    </w:lvl>
    <w:lvl w:ilvl="6" w:tplc="210411EA">
      <w:numFmt w:val="bullet"/>
      <w:lvlText w:val="•"/>
      <w:lvlJc w:val="left"/>
      <w:pPr>
        <w:ind w:left="6094" w:hanging="360"/>
      </w:pPr>
      <w:rPr>
        <w:rFonts w:hint="default"/>
        <w:lang w:val="es-ES" w:eastAsia="en-US" w:bidi="ar-SA"/>
      </w:rPr>
    </w:lvl>
    <w:lvl w:ilvl="7" w:tplc="9566FE52">
      <w:numFmt w:val="bullet"/>
      <w:lvlText w:val="•"/>
      <w:lvlJc w:val="left"/>
      <w:pPr>
        <w:ind w:left="6943" w:hanging="360"/>
      </w:pPr>
      <w:rPr>
        <w:rFonts w:hint="default"/>
        <w:lang w:val="es-ES" w:eastAsia="en-US" w:bidi="ar-SA"/>
      </w:rPr>
    </w:lvl>
    <w:lvl w:ilvl="8" w:tplc="3190AC0E">
      <w:numFmt w:val="bullet"/>
      <w:lvlText w:val="•"/>
      <w:lvlJc w:val="left"/>
      <w:pPr>
        <w:ind w:left="7792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70997E27"/>
    <w:multiLevelType w:val="hybridMultilevel"/>
    <w:tmpl w:val="C73CC53C"/>
    <w:lvl w:ilvl="0" w:tplc="2AC085A4">
      <w:numFmt w:val="bullet"/>
      <w:lvlText w:val="•"/>
      <w:lvlJc w:val="left"/>
      <w:pPr>
        <w:ind w:left="444" w:hanging="159"/>
      </w:pPr>
      <w:rPr>
        <w:rFonts w:ascii="Yu Gothic" w:eastAsia="Yu Gothic" w:hAnsi="Yu Gothic" w:cs="Yu Gothic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68E34F0">
      <w:numFmt w:val="bullet"/>
      <w:lvlText w:val=""/>
      <w:lvlJc w:val="left"/>
      <w:pPr>
        <w:ind w:left="1346" w:hanging="35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565C5A70">
      <w:numFmt w:val="bullet"/>
      <w:lvlText w:val="•"/>
      <w:lvlJc w:val="left"/>
      <w:pPr>
        <w:ind w:left="2245" w:hanging="358"/>
      </w:pPr>
      <w:rPr>
        <w:rFonts w:hint="default"/>
        <w:lang w:val="es-ES" w:eastAsia="en-US" w:bidi="ar-SA"/>
      </w:rPr>
    </w:lvl>
    <w:lvl w:ilvl="3" w:tplc="15802740">
      <w:numFmt w:val="bullet"/>
      <w:lvlText w:val="•"/>
      <w:lvlJc w:val="left"/>
      <w:pPr>
        <w:ind w:left="3151" w:hanging="358"/>
      </w:pPr>
      <w:rPr>
        <w:rFonts w:hint="default"/>
        <w:lang w:val="es-ES" w:eastAsia="en-US" w:bidi="ar-SA"/>
      </w:rPr>
    </w:lvl>
    <w:lvl w:ilvl="4" w:tplc="2C284A62">
      <w:numFmt w:val="bullet"/>
      <w:lvlText w:val="•"/>
      <w:lvlJc w:val="left"/>
      <w:pPr>
        <w:ind w:left="4057" w:hanging="358"/>
      </w:pPr>
      <w:rPr>
        <w:rFonts w:hint="default"/>
        <w:lang w:val="es-ES" w:eastAsia="en-US" w:bidi="ar-SA"/>
      </w:rPr>
    </w:lvl>
    <w:lvl w:ilvl="5" w:tplc="E14A8912">
      <w:numFmt w:val="bullet"/>
      <w:lvlText w:val="•"/>
      <w:lvlJc w:val="left"/>
      <w:pPr>
        <w:ind w:left="4962" w:hanging="358"/>
      </w:pPr>
      <w:rPr>
        <w:rFonts w:hint="default"/>
        <w:lang w:val="es-ES" w:eastAsia="en-US" w:bidi="ar-SA"/>
      </w:rPr>
    </w:lvl>
    <w:lvl w:ilvl="6" w:tplc="0D18D0B2">
      <w:numFmt w:val="bullet"/>
      <w:lvlText w:val="•"/>
      <w:lvlJc w:val="left"/>
      <w:pPr>
        <w:ind w:left="5868" w:hanging="358"/>
      </w:pPr>
      <w:rPr>
        <w:rFonts w:hint="default"/>
        <w:lang w:val="es-ES" w:eastAsia="en-US" w:bidi="ar-SA"/>
      </w:rPr>
    </w:lvl>
    <w:lvl w:ilvl="7" w:tplc="E6CE0624">
      <w:numFmt w:val="bullet"/>
      <w:lvlText w:val="•"/>
      <w:lvlJc w:val="left"/>
      <w:pPr>
        <w:ind w:left="6774" w:hanging="358"/>
      </w:pPr>
      <w:rPr>
        <w:rFonts w:hint="default"/>
        <w:lang w:val="es-ES" w:eastAsia="en-US" w:bidi="ar-SA"/>
      </w:rPr>
    </w:lvl>
    <w:lvl w:ilvl="8" w:tplc="FCC84BAC">
      <w:numFmt w:val="bullet"/>
      <w:lvlText w:val="•"/>
      <w:lvlJc w:val="left"/>
      <w:pPr>
        <w:ind w:left="7679" w:hanging="358"/>
      </w:pPr>
      <w:rPr>
        <w:rFonts w:hint="default"/>
        <w:lang w:val="es-ES" w:eastAsia="en-US" w:bidi="ar-SA"/>
      </w:rPr>
    </w:lvl>
  </w:abstractNum>
  <w:abstractNum w:abstractNumId="3" w15:restartNumberingAfterBreak="0">
    <w:nsid w:val="74664BF2"/>
    <w:multiLevelType w:val="hybridMultilevel"/>
    <w:tmpl w:val="8314FE60"/>
    <w:lvl w:ilvl="0" w:tplc="466E3832">
      <w:numFmt w:val="bullet"/>
      <w:lvlText w:val=""/>
      <w:lvlJc w:val="left"/>
      <w:pPr>
        <w:ind w:left="10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41386354">
      <w:numFmt w:val="bullet"/>
      <w:lvlText w:val="•"/>
      <w:lvlJc w:val="left"/>
      <w:pPr>
        <w:ind w:left="1849" w:hanging="360"/>
      </w:pPr>
      <w:rPr>
        <w:rFonts w:hint="default"/>
        <w:lang w:val="es-ES" w:eastAsia="en-US" w:bidi="ar-SA"/>
      </w:rPr>
    </w:lvl>
    <w:lvl w:ilvl="2" w:tplc="200278A6">
      <w:numFmt w:val="bullet"/>
      <w:lvlText w:val="•"/>
      <w:lvlJc w:val="left"/>
      <w:pPr>
        <w:ind w:left="2698" w:hanging="360"/>
      </w:pPr>
      <w:rPr>
        <w:rFonts w:hint="default"/>
        <w:lang w:val="es-ES" w:eastAsia="en-US" w:bidi="ar-SA"/>
      </w:rPr>
    </w:lvl>
    <w:lvl w:ilvl="3" w:tplc="09707DD2">
      <w:numFmt w:val="bullet"/>
      <w:lvlText w:val="•"/>
      <w:lvlJc w:val="left"/>
      <w:pPr>
        <w:ind w:left="3547" w:hanging="360"/>
      </w:pPr>
      <w:rPr>
        <w:rFonts w:hint="default"/>
        <w:lang w:val="es-ES" w:eastAsia="en-US" w:bidi="ar-SA"/>
      </w:rPr>
    </w:lvl>
    <w:lvl w:ilvl="4" w:tplc="5B482D5C">
      <w:numFmt w:val="bullet"/>
      <w:lvlText w:val="•"/>
      <w:lvlJc w:val="left"/>
      <w:pPr>
        <w:ind w:left="4396" w:hanging="360"/>
      </w:pPr>
      <w:rPr>
        <w:rFonts w:hint="default"/>
        <w:lang w:val="es-ES" w:eastAsia="en-US" w:bidi="ar-SA"/>
      </w:rPr>
    </w:lvl>
    <w:lvl w:ilvl="5" w:tplc="8B42E2D6">
      <w:numFmt w:val="bullet"/>
      <w:lvlText w:val="•"/>
      <w:lvlJc w:val="left"/>
      <w:pPr>
        <w:ind w:left="5245" w:hanging="360"/>
      </w:pPr>
      <w:rPr>
        <w:rFonts w:hint="default"/>
        <w:lang w:val="es-ES" w:eastAsia="en-US" w:bidi="ar-SA"/>
      </w:rPr>
    </w:lvl>
    <w:lvl w:ilvl="6" w:tplc="E5684C02">
      <w:numFmt w:val="bullet"/>
      <w:lvlText w:val="•"/>
      <w:lvlJc w:val="left"/>
      <w:pPr>
        <w:ind w:left="6094" w:hanging="360"/>
      </w:pPr>
      <w:rPr>
        <w:rFonts w:hint="default"/>
        <w:lang w:val="es-ES" w:eastAsia="en-US" w:bidi="ar-SA"/>
      </w:rPr>
    </w:lvl>
    <w:lvl w:ilvl="7" w:tplc="7AAECE6C">
      <w:numFmt w:val="bullet"/>
      <w:lvlText w:val="•"/>
      <w:lvlJc w:val="left"/>
      <w:pPr>
        <w:ind w:left="6943" w:hanging="360"/>
      </w:pPr>
      <w:rPr>
        <w:rFonts w:hint="default"/>
        <w:lang w:val="es-ES" w:eastAsia="en-US" w:bidi="ar-SA"/>
      </w:rPr>
    </w:lvl>
    <w:lvl w:ilvl="8" w:tplc="A982538E">
      <w:numFmt w:val="bullet"/>
      <w:lvlText w:val="•"/>
      <w:lvlJc w:val="left"/>
      <w:pPr>
        <w:ind w:left="7792" w:hanging="360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D105D"/>
    <w:rsid w:val="000D105D"/>
    <w:rsid w:val="00200BF9"/>
    <w:rsid w:val="00BC170A"/>
    <w:rsid w:val="00E53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0480A0"/>
  <w15:docId w15:val="{21665088-02B5-4F26-A73A-7F6AFB5A6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ind w:left="144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ind w:left="285"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1005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jpe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jpeg"/><Relationship Id="rId170" Type="http://schemas.openxmlformats.org/officeDocument/2006/relationships/image" Target="media/image160.png"/><Relationship Id="rId191" Type="http://schemas.openxmlformats.org/officeDocument/2006/relationships/image" Target="media/image181.jpeg"/><Relationship Id="rId107" Type="http://schemas.openxmlformats.org/officeDocument/2006/relationships/image" Target="media/image97.jpe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jpeg"/><Relationship Id="rId5" Type="http://schemas.openxmlformats.org/officeDocument/2006/relationships/footnotes" Target="footnotes.xml"/><Relationship Id="rId95" Type="http://schemas.openxmlformats.org/officeDocument/2006/relationships/image" Target="media/image85.jpeg"/><Relationship Id="rId160" Type="http://schemas.openxmlformats.org/officeDocument/2006/relationships/image" Target="media/image150.png"/><Relationship Id="rId181" Type="http://schemas.openxmlformats.org/officeDocument/2006/relationships/image" Target="media/image171.jpe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jpeg"/><Relationship Id="rId85" Type="http://schemas.openxmlformats.org/officeDocument/2006/relationships/image" Target="media/image75.jpeg"/><Relationship Id="rId150" Type="http://schemas.openxmlformats.org/officeDocument/2006/relationships/image" Target="media/image140.png"/><Relationship Id="rId171" Type="http://schemas.openxmlformats.org/officeDocument/2006/relationships/image" Target="media/image161.jpeg"/><Relationship Id="rId192" Type="http://schemas.openxmlformats.org/officeDocument/2006/relationships/image" Target="media/image182.png"/><Relationship Id="rId12" Type="http://schemas.openxmlformats.org/officeDocument/2006/relationships/image" Target="media/image2.png"/><Relationship Id="rId33" Type="http://schemas.openxmlformats.org/officeDocument/2006/relationships/image" Target="media/image23.jpeg"/><Relationship Id="rId108" Type="http://schemas.openxmlformats.org/officeDocument/2006/relationships/image" Target="media/image98.png"/><Relationship Id="rId129" Type="http://schemas.openxmlformats.org/officeDocument/2006/relationships/image" Target="media/image119.jpe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jpe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109.jpe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jpeg"/><Relationship Id="rId172" Type="http://schemas.openxmlformats.org/officeDocument/2006/relationships/image" Target="media/image162.png"/><Relationship Id="rId193" Type="http://schemas.openxmlformats.org/officeDocument/2006/relationships/image" Target="media/image183.jpeg"/><Relationship Id="rId13" Type="http://schemas.openxmlformats.org/officeDocument/2006/relationships/image" Target="media/image3.jpe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20" Type="http://schemas.openxmlformats.org/officeDocument/2006/relationships/image" Target="media/image110.png"/><Relationship Id="rId141" Type="http://schemas.openxmlformats.org/officeDocument/2006/relationships/image" Target="media/image131.jpeg"/><Relationship Id="rId7" Type="http://schemas.openxmlformats.org/officeDocument/2006/relationships/image" Target="media/image1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jpe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jpeg"/><Relationship Id="rId136" Type="http://schemas.openxmlformats.org/officeDocument/2006/relationships/image" Target="media/image126.png"/><Relationship Id="rId157" Type="http://schemas.openxmlformats.org/officeDocument/2006/relationships/image" Target="media/image147.jpeg"/><Relationship Id="rId178" Type="http://schemas.openxmlformats.org/officeDocument/2006/relationships/image" Target="media/image168.pn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jpeg"/><Relationship Id="rId194" Type="http://schemas.openxmlformats.org/officeDocument/2006/relationships/image" Target="media/image184.png"/><Relationship Id="rId199" Type="http://schemas.openxmlformats.org/officeDocument/2006/relationships/image" Target="media/image189.jpeg"/><Relationship Id="rId203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jpeg"/><Relationship Id="rId168" Type="http://schemas.openxmlformats.org/officeDocument/2006/relationships/image" Target="media/image158.png"/><Relationship Id="rId8" Type="http://schemas.openxmlformats.org/officeDocument/2006/relationships/hyperlink" Target="http://docs.aws.amazon.com/es_es/AWSCloudFormation/latest/UserGuide/sample-templates-services-us-west-2.html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jpeg"/><Relationship Id="rId98" Type="http://schemas.openxmlformats.org/officeDocument/2006/relationships/image" Target="media/image88.png"/><Relationship Id="rId121" Type="http://schemas.openxmlformats.org/officeDocument/2006/relationships/image" Target="media/image111.jpeg"/><Relationship Id="rId142" Type="http://schemas.openxmlformats.org/officeDocument/2006/relationships/image" Target="media/image132.png"/><Relationship Id="rId163" Type="http://schemas.openxmlformats.org/officeDocument/2006/relationships/image" Target="media/image153.jpeg"/><Relationship Id="rId184" Type="http://schemas.openxmlformats.org/officeDocument/2006/relationships/image" Target="media/image174.png"/><Relationship Id="rId189" Type="http://schemas.openxmlformats.org/officeDocument/2006/relationships/image" Target="media/image179.jpe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7.jpe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jpe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22.png"/><Relationship Id="rId153" Type="http://schemas.openxmlformats.org/officeDocument/2006/relationships/image" Target="media/image143.jpe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5.jpeg"/><Relationship Id="rId190" Type="http://schemas.openxmlformats.org/officeDocument/2006/relationships/image" Target="media/image180.png"/><Relationship Id="rId15" Type="http://schemas.openxmlformats.org/officeDocument/2006/relationships/image" Target="media/image5.jpeg"/><Relationship Id="rId36" Type="http://schemas.openxmlformats.org/officeDocument/2006/relationships/image" Target="media/image26.pn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27" Type="http://schemas.openxmlformats.org/officeDocument/2006/relationships/image" Target="media/image117.jpeg"/><Relationship Id="rId10" Type="http://schemas.openxmlformats.org/officeDocument/2006/relationships/header" Target="header1.xml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jpe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jpeg"/><Relationship Id="rId185" Type="http://schemas.openxmlformats.org/officeDocument/2006/relationships/image" Target="media/image175.jpeg"/><Relationship Id="rId4" Type="http://schemas.openxmlformats.org/officeDocument/2006/relationships/webSettings" Target="webSettings.xml"/><Relationship Id="rId9" Type="http://schemas.openxmlformats.org/officeDocument/2006/relationships/hyperlink" Target="http://docs.aws.amazon.com/es_es/AWSCloudFormation/latest/UserGuide/sample-templates-services-us-west-2.html" TargetMode="External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jpeg"/><Relationship Id="rId68" Type="http://schemas.openxmlformats.org/officeDocument/2006/relationships/image" Target="media/image58.png"/><Relationship Id="rId89" Type="http://schemas.openxmlformats.org/officeDocument/2006/relationships/image" Target="media/image79.jpeg"/><Relationship Id="rId112" Type="http://schemas.openxmlformats.org/officeDocument/2006/relationships/image" Target="media/image102.png"/><Relationship Id="rId133" Type="http://schemas.openxmlformats.org/officeDocument/2006/relationships/image" Target="media/image123.jpeg"/><Relationship Id="rId154" Type="http://schemas.openxmlformats.org/officeDocument/2006/relationships/image" Target="media/image144.png"/><Relationship Id="rId175" Type="http://schemas.openxmlformats.org/officeDocument/2006/relationships/image" Target="media/image165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37" Type="http://schemas.openxmlformats.org/officeDocument/2006/relationships/image" Target="media/image27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3.jpe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jpeg"/><Relationship Id="rId186" Type="http://schemas.openxmlformats.org/officeDocument/2006/relationships/image" Target="media/image176.png"/><Relationship Id="rId27" Type="http://schemas.openxmlformats.org/officeDocument/2006/relationships/image" Target="media/image17.jpe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jpeg"/><Relationship Id="rId134" Type="http://schemas.openxmlformats.org/officeDocument/2006/relationships/image" Target="media/image124.jpeg"/><Relationship Id="rId80" Type="http://schemas.openxmlformats.org/officeDocument/2006/relationships/image" Target="media/image70.png"/><Relationship Id="rId155" Type="http://schemas.openxmlformats.org/officeDocument/2006/relationships/image" Target="media/image145.jpe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jpeg"/><Relationship Id="rId17" Type="http://schemas.openxmlformats.org/officeDocument/2006/relationships/image" Target="media/image7.jpe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66" Type="http://schemas.openxmlformats.org/officeDocument/2006/relationships/image" Target="media/image156.png"/><Relationship Id="rId187" Type="http://schemas.openxmlformats.org/officeDocument/2006/relationships/image" Target="media/image177.jpeg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5.jpeg"/><Relationship Id="rId156" Type="http://schemas.openxmlformats.org/officeDocument/2006/relationships/image" Target="media/image146.png"/><Relationship Id="rId177" Type="http://schemas.openxmlformats.org/officeDocument/2006/relationships/image" Target="media/image167.jpeg"/><Relationship Id="rId198" Type="http://schemas.openxmlformats.org/officeDocument/2006/relationships/image" Target="media/image188.png"/><Relationship Id="rId202" Type="http://schemas.openxmlformats.org/officeDocument/2006/relationships/fontTable" Target="fontTable.xml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jpeg"/><Relationship Id="rId146" Type="http://schemas.openxmlformats.org/officeDocument/2006/relationships/image" Target="media/image136.png"/><Relationship Id="rId167" Type="http://schemas.openxmlformats.org/officeDocument/2006/relationships/image" Target="media/image157.jpeg"/><Relationship Id="rId188" Type="http://schemas.openxmlformats.org/officeDocument/2006/relationships/image" Target="media/image178.png"/><Relationship Id="rId71" Type="http://schemas.openxmlformats.org/officeDocument/2006/relationships/image" Target="media/image61.jpe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2128</Words>
  <Characters>11707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Esteban Mathias Pacheco Carrión</dc:creator>
  <cp:lastModifiedBy>Jhostin Fernado Yaguno Santamaria</cp:lastModifiedBy>
  <cp:revision>2</cp:revision>
  <dcterms:created xsi:type="dcterms:W3CDTF">2025-07-07T02:33:00Z</dcterms:created>
  <dcterms:modified xsi:type="dcterms:W3CDTF">2025-07-07T03:23:00Z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2025-07-07T00:00:00Z</vt:filetime>
  </property>
  <property fmtid="{D5CDD505-2E9C-101B-9397-08002B2CF9AE}" pid="5" name="Producer">
    <vt:lpwstr>Microsoft® Word for Microsoft 365</vt:lpwstr>
  </property>
</Properties>
</file>